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AD" w:rsidRDefault="00A068FD" w:rsidP="00053367">
      <w:pPr>
        <w:pStyle w:val="Nagwek2"/>
        <w:suppressAutoHyphens/>
        <w:spacing w:before="0" w:after="0" w:line="276" w:lineRule="auto"/>
        <w:jc w:val="right"/>
        <w:rPr>
          <w:rFonts w:ascii="Century Gothic" w:hAnsi="Century Gothic"/>
          <w:sz w:val="18"/>
          <w:szCs w:val="18"/>
          <w:lang w:val="pl-PL" w:eastAsia="pl-PL"/>
        </w:rPr>
      </w:pPr>
      <w:r w:rsidRPr="00E92778">
        <w:rPr>
          <w:rFonts w:ascii="Century Gothic" w:hAnsi="Century Gothic"/>
          <w:b w:val="0"/>
          <w:sz w:val="18"/>
          <w:szCs w:val="18"/>
          <w:lang w:val="pl-PL" w:eastAsia="pl-PL"/>
        </w:rPr>
        <w:softHyphen/>
      </w:r>
      <w:r w:rsidRPr="00E92778">
        <w:rPr>
          <w:rFonts w:ascii="Century Gothic" w:hAnsi="Century Gothic"/>
          <w:b w:val="0"/>
          <w:sz w:val="18"/>
          <w:szCs w:val="18"/>
          <w:lang w:val="pl-PL" w:eastAsia="pl-PL"/>
        </w:rPr>
        <w:softHyphen/>
      </w:r>
      <w:r w:rsidRPr="00E92778">
        <w:rPr>
          <w:rFonts w:ascii="Century Gothic" w:hAnsi="Century Gothic"/>
          <w:b w:val="0"/>
          <w:sz w:val="18"/>
          <w:szCs w:val="18"/>
          <w:lang w:val="pl-PL" w:eastAsia="pl-PL"/>
        </w:rPr>
        <w:softHyphen/>
      </w:r>
      <w:r w:rsidRPr="00E92778">
        <w:rPr>
          <w:rFonts w:ascii="Century Gothic" w:hAnsi="Century Gothic"/>
          <w:b w:val="0"/>
          <w:sz w:val="18"/>
          <w:szCs w:val="18"/>
          <w:lang w:val="pl-PL" w:eastAsia="pl-PL"/>
        </w:rPr>
        <w:softHyphen/>
      </w:r>
      <w:r w:rsidR="00CE58AD" w:rsidRPr="00E92778">
        <w:rPr>
          <w:rFonts w:ascii="Century Gothic" w:hAnsi="Century Gothic"/>
          <w:sz w:val="18"/>
          <w:szCs w:val="18"/>
          <w:lang w:eastAsia="pl-PL"/>
        </w:rPr>
        <w:t>Załącznik nr 3 do SIWZ</w:t>
      </w:r>
    </w:p>
    <w:p w:rsidR="00053367" w:rsidRPr="00053367" w:rsidRDefault="00053367" w:rsidP="00053367">
      <w:pPr>
        <w:rPr>
          <w:lang w:eastAsia="pl-PL"/>
        </w:rPr>
      </w:pPr>
      <w:bookmarkStart w:id="0" w:name="_GoBack"/>
      <w:bookmarkEnd w:id="0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115"/>
      </w:tblGrid>
      <w:tr w:rsidR="00CE58AD" w:rsidRPr="00E92778" w:rsidTr="008C3DE4">
        <w:trPr>
          <w:trHeight w:hRule="exact" w:val="65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AD" w:rsidRPr="00E92778" w:rsidRDefault="00CE58AD" w:rsidP="00B350CE">
            <w:pPr>
              <w:suppressAutoHyphens/>
              <w:autoSpaceDE w:val="0"/>
              <w:autoSpaceDN w:val="0"/>
              <w:spacing w:before="0"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Dane Wykonawcy / Wykonawców </w:t>
            </w:r>
            <w:r w:rsidR="00B0140C" w:rsidRPr="00E92778"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E92778">
              <w:rPr>
                <w:rFonts w:ascii="Century Gothic" w:hAnsi="Century Gothic"/>
                <w:sz w:val="18"/>
                <w:szCs w:val="18"/>
                <w:lang w:eastAsia="pl-PL"/>
              </w:rPr>
              <w:t>występujących wspólnie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D" w:rsidRPr="00E92778" w:rsidRDefault="00CE58AD" w:rsidP="00B350CE">
            <w:pPr>
              <w:suppressAutoHyphens/>
              <w:autoSpaceDE w:val="0"/>
              <w:autoSpaceDN w:val="0"/>
              <w:spacing w:before="0" w:line="276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CE58AD" w:rsidRPr="00E92778" w:rsidRDefault="00CE58AD" w:rsidP="00B350CE">
            <w:pPr>
              <w:suppressAutoHyphens/>
              <w:autoSpaceDE w:val="0"/>
              <w:autoSpaceDN w:val="0"/>
              <w:spacing w:before="0"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E58AD" w:rsidRPr="00E92778" w:rsidTr="008C3DE4">
        <w:trPr>
          <w:trHeight w:hRule="exact" w:val="62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AD" w:rsidRPr="00E92778" w:rsidRDefault="00CE58AD" w:rsidP="00B350CE">
            <w:pPr>
              <w:suppressAutoHyphens/>
              <w:autoSpaceDE w:val="0"/>
              <w:autoSpaceDN w:val="0"/>
              <w:spacing w:before="0"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 w:rsidR="00B0140C" w:rsidRPr="00E92778"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E92778">
              <w:rPr>
                <w:rFonts w:ascii="Century Gothic" w:hAnsi="Century Gothic"/>
                <w:sz w:val="18"/>
                <w:szCs w:val="18"/>
                <w:lang w:eastAsia="pl-PL"/>
              </w:rPr>
              <w:t>kod, miejscowość</w:t>
            </w:r>
            <w:r w:rsidR="00B0140C" w:rsidRPr="00E92778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, </w:t>
            </w:r>
            <w:r w:rsidRPr="00E92778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D" w:rsidRPr="00E92778" w:rsidRDefault="00CE58AD" w:rsidP="00B350CE">
            <w:pPr>
              <w:suppressAutoHyphens/>
              <w:autoSpaceDE w:val="0"/>
              <w:autoSpaceDN w:val="0"/>
              <w:spacing w:before="0" w:line="276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E58AD" w:rsidRPr="00E92778" w:rsidTr="00B0140C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AD" w:rsidRPr="00E92778" w:rsidRDefault="00CE58AD" w:rsidP="00B350CE">
            <w:pPr>
              <w:suppressAutoHyphens/>
              <w:autoSpaceDE w:val="0"/>
              <w:autoSpaceDN w:val="0"/>
              <w:spacing w:before="0"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D" w:rsidRPr="00E92778" w:rsidRDefault="00CE58AD" w:rsidP="00B350CE">
            <w:pPr>
              <w:suppressAutoHyphens/>
              <w:autoSpaceDE w:val="0"/>
              <w:autoSpaceDN w:val="0"/>
              <w:spacing w:before="0"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E58AD" w:rsidRPr="00E92778" w:rsidTr="00B0140C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AD" w:rsidRPr="00E92778" w:rsidRDefault="00CE58AD" w:rsidP="00B350CE">
            <w:pPr>
              <w:suppressAutoHyphens/>
              <w:autoSpaceDE w:val="0"/>
              <w:autoSpaceDN w:val="0"/>
              <w:spacing w:before="0"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D" w:rsidRPr="00E92778" w:rsidRDefault="00CE58AD" w:rsidP="00B350CE">
            <w:pPr>
              <w:suppressAutoHyphens/>
              <w:autoSpaceDE w:val="0"/>
              <w:autoSpaceDN w:val="0"/>
              <w:spacing w:before="0"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E58AD" w:rsidRPr="00E92778" w:rsidTr="00B0140C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AD" w:rsidRPr="00E92778" w:rsidRDefault="00CE58AD" w:rsidP="00B350CE">
            <w:pPr>
              <w:suppressAutoHyphens/>
              <w:autoSpaceDE w:val="0"/>
              <w:autoSpaceDN w:val="0"/>
              <w:spacing w:before="0"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D" w:rsidRPr="00E92778" w:rsidRDefault="00CE58AD" w:rsidP="00B350CE">
            <w:pPr>
              <w:suppressAutoHyphens/>
              <w:autoSpaceDE w:val="0"/>
              <w:autoSpaceDN w:val="0"/>
              <w:spacing w:before="0"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E58AD" w:rsidRPr="00E92778" w:rsidTr="00B0140C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AD" w:rsidRPr="00E92778" w:rsidRDefault="00CE58AD" w:rsidP="00B350CE">
            <w:pPr>
              <w:suppressAutoHyphens/>
              <w:autoSpaceDE w:val="0"/>
              <w:autoSpaceDN w:val="0"/>
              <w:spacing w:before="0"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D" w:rsidRPr="00E92778" w:rsidRDefault="00CE58AD" w:rsidP="00B350CE">
            <w:pPr>
              <w:suppressAutoHyphens/>
              <w:autoSpaceDE w:val="0"/>
              <w:autoSpaceDN w:val="0"/>
              <w:spacing w:before="0"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42843" w:rsidRPr="00E92778" w:rsidRDefault="00042843" w:rsidP="00B350CE">
      <w:pPr>
        <w:tabs>
          <w:tab w:val="left" w:pos="993"/>
        </w:tabs>
        <w:suppressAutoHyphens/>
        <w:autoSpaceDE w:val="0"/>
        <w:autoSpaceDN w:val="0"/>
        <w:spacing w:before="0" w:line="276" w:lineRule="auto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CE58AD" w:rsidRPr="00E92778" w:rsidRDefault="00CE58AD" w:rsidP="00B350CE">
      <w:pPr>
        <w:tabs>
          <w:tab w:val="left" w:pos="993"/>
        </w:tabs>
        <w:suppressAutoHyphens/>
        <w:autoSpaceDE w:val="0"/>
        <w:autoSpaceDN w:val="0"/>
        <w:spacing w:before="0" w:line="276" w:lineRule="auto"/>
        <w:ind w:left="5041"/>
        <w:contextualSpacing/>
        <w:outlineLvl w:val="0"/>
        <w:rPr>
          <w:rFonts w:ascii="Century Gothic" w:hAnsi="Century Gothic"/>
          <w:b/>
          <w:sz w:val="18"/>
          <w:szCs w:val="18"/>
        </w:rPr>
      </w:pPr>
      <w:r w:rsidRPr="00E92778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</w:p>
    <w:p w:rsidR="00CE58AD" w:rsidRPr="00E92778" w:rsidRDefault="00F267E7" w:rsidP="00B350CE">
      <w:pPr>
        <w:tabs>
          <w:tab w:val="left" w:pos="993"/>
        </w:tabs>
        <w:suppressAutoHyphens/>
        <w:autoSpaceDE w:val="0"/>
        <w:autoSpaceDN w:val="0"/>
        <w:spacing w:before="0" w:line="276" w:lineRule="auto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E92778">
        <w:rPr>
          <w:rFonts w:ascii="Century Gothic" w:hAnsi="Century Gothic"/>
          <w:b/>
          <w:sz w:val="18"/>
          <w:szCs w:val="18"/>
        </w:rPr>
        <w:t xml:space="preserve">- </w:t>
      </w:r>
      <w:r w:rsidR="00CE58AD" w:rsidRPr="00E92778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981EA1" w:rsidRPr="00E92778" w:rsidRDefault="00981EA1" w:rsidP="00B350CE">
      <w:pPr>
        <w:tabs>
          <w:tab w:val="left" w:pos="993"/>
        </w:tabs>
        <w:suppressAutoHyphens/>
        <w:autoSpaceDE w:val="0"/>
        <w:autoSpaceDN w:val="0"/>
        <w:spacing w:before="0" w:line="276" w:lineRule="auto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E92778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CE58AD" w:rsidRPr="00E92778" w:rsidRDefault="00CE58AD" w:rsidP="00B350CE">
      <w:pPr>
        <w:tabs>
          <w:tab w:val="left" w:pos="993"/>
        </w:tabs>
        <w:suppressAutoHyphens/>
        <w:autoSpaceDE w:val="0"/>
        <w:autoSpaceDN w:val="0"/>
        <w:spacing w:before="0" w:line="276" w:lineRule="auto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E92778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981EA1" w:rsidRPr="00E92778" w:rsidRDefault="00981EA1" w:rsidP="00B350CE">
      <w:pPr>
        <w:suppressAutoHyphens/>
        <w:autoSpaceDE w:val="0"/>
        <w:autoSpaceDN w:val="0"/>
        <w:spacing w:before="0" w:line="276" w:lineRule="auto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</w:p>
    <w:p w:rsidR="00E542C1" w:rsidRPr="00E92778" w:rsidRDefault="00E12D35" w:rsidP="00B350CE">
      <w:pPr>
        <w:suppressAutoHyphens/>
        <w:autoSpaceDE w:val="0"/>
        <w:autoSpaceDN w:val="0"/>
        <w:spacing w:before="0" w:line="276" w:lineRule="auto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  <w:r w:rsidRPr="00E92778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 xml:space="preserve">O F E R T A </w:t>
      </w:r>
    </w:p>
    <w:p w:rsidR="00981EA1" w:rsidRPr="00E92778" w:rsidRDefault="00981EA1" w:rsidP="00B350CE">
      <w:pPr>
        <w:suppressAutoHyphens/>
        <w:autoSpaceDE w:val="0"/>
        <w:autoSpaceDN w:val="0"/>
        <w:spacing w:before="0" w:line="276" w:lineRule="auto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</w:p>
    <w:p w:rsidR="00E12D35" w:rsidRPr="00E92778" w:rsidRDefault="00E12D35" w:rsidP="00B350CE">
      <w:pPr>
        <w:suppressAutoHyphens/>
        <w:autoSpaceDE w:val="0"/>
        <w:autoSpaceDN w:val="0"/>
        <w:spacing w:before="0" w:line="276" w:lineRule="auto"/>
        <w:jc w:val="both"/>
        <w:rPr>
          <w:rFonts w:ascii="Century Gothic" w:hAnsi="Century Gothic"/>
          <w:sz w:val="18"/>
          <w:szCs w:val="18"/>
        </w:rPr>
      </w:pPr>
      <w:r w:rsidRPr="00E92778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="008C6A4E" w:rsidRPr="00E92778">
        <w:rPr>
          <w:rFonts w:ascii="Century Gothic" w:hAnsi="Century Gothic"/>
          <w:b/>
          <w:sz w:val="18"/>
          <w:szCs w:val="18"/>
        </w:rPr>
        <w:t>E</w:t>
      </w:r>
      <w:r w:rsidRPr="00E92778">
        <w:rPr>
          <w:rFonts w:ascii="Century Gothic" w:hAnsi="Century Gothic"/>
          <w:b/>
          <w:sz w:val="18"/>
          <w:szCs w:val="18"/>
        </w:rPr>
        <w:t>Z</w:t>
      </w:r>
      <w:r w:rsidR="00526C7F" w:rsidRPr="00E92778">
        <w:rPr>
          <w:rFonts w:ascii="Century Gothic" w:hAnsi="Century Gothic"/>
          <w:b/>
          <w:sz w:val="18"/>
          <w:szCs w:val="18"/>
        </w:rPr>
        <w:t>P</w:t>
      </w:r>
      <w:r w:rsidRPr="00E92778">
        <w:rPr>
          <w:rFonts w:ascii="Century Gothic" w:hAnsi="Century Gothic"/>
          <w:b/>
          <w:sz w:val="18"/>
          <w:szCs w:val="18"/>
        </w:rPr>
        <w:t>-240-</w:t>
      </w:r>
      <w:r w:rsidR="008E494A">
        <w:rPr>
          <w:rFonts w:ascii="Century Gothic" w:hAnsi="Century Gothic"/>
          <w:b/>
          <w:sz w:val="18"/>
          <w:szCs w:val="18"/>
        </w:rPr>
        <w:t>75</w:t>
      </w:r>
      <w:r w:rsidRPr="00E92778">
        <w:rPr>
          <w:rFonts w:ascii="Century Gothic" w:hAnsi="Century Gothic"/>
          <w:b/>
          <w:sz w:val="18"/>
          <w:szCs w:val="18"/>
        </w:rPr>
        <w:t>/20</w:t>
      </w:r>
      <w:r w:rsidR="00185D85" w:rsidRPr="00E92778">
        <w:rPr>
          <w:rFonts w:ascii="Century Gothic" w:hAnsi="Century Gothic"/>
          <w:b/>
          <w:sz w:val="18"/>
          <w:szCs w:val="18"/>
        </w:rPr>
        <w:t>20</w:t>
      </w:r>
      <w:r w:rsidRPr="00E92778">
        <w:rPr>
          <w:rFonts w:ascii="Century Gothic" w:hAnsi="Century Gothic"/>
          <w:sz w:val="18"/>
          <w:szCs w:val="18"/>
        </w:rPr>
        <w:t xml:space="preserve"> </w:t>
      </w:r>
      <w:r w:rsidR="008122F6" w:rsidRPr="00E92778">
        <w:rPr>
          <w:rFonts w:ascii="Century Gothic" w:hAnsi="Century Gothic"/>
          <w:sz w:val="18"/>
          <w:szCs w:val="18"/>
        </w:rPr>
        <w:t>p</w:t>
      </w:r>
      <w:r w:rsidRPr="00E92778">
        <w:rPr>
          <w:rFonts w:ascii="Century Gothic" w:hAnsi="Century Gothic"/>
          <w:sz w:val="18"/>
          <w:szCs w:val="18"/>
        </w:rPr>
        <w:t>n: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E12D35" w:rsidRPr="00E92778" w:rsidTr="00BE0054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94A" w:rsidRPr="00E92778" w:rsidRDefault="008E494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Dostawa</w:t>
            </w:r>
            <w:r w:rsidRPr="00E92778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92778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zestawu do naziemnego, topograficznego skanowania laserowego 3D </w:t>
            </w:r>
          </w:p>
          <w:p w:rsidR="008E494A" w:rsidRPr="00E92778" w:rsidRDefault="008E494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wraz z akcesoriami, osprzętem i oprogramowaniem  </w:t>
            </w:r>
          </w:p>
          <w:p w:rsidR="00BE0054" w:rsidRPr="00E92778" w:rsidRDefault="008E494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92778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9277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dla Państwowego Instytutu Geologicznego – Państwowego Instytutu Badawczego</w:t>
            </w:r>
          </w:p>
        </w:tc>
      </w:tr>
    </w:tbl>
    <w:p w:rsidR="00E12D35" w:rsidRPr="00E92778" w:rsidRDefault="00E12D35" w:rsidP="00B350CE">
      <w:pPr>
        <w:suppressAutoHyphens/>
        <w:autoSpaceDE w:val="0"/>
        <w:autoSpaceDN w:val="0"/>
        <w:adjustRightInd w:val="0"/>
        <w:spacing w:before="0" w:line="276" w:lineRule="auto"/>
        <w:rPr>
          <w:rFonts w:ascii="Century Gothic" w:hAnsi="Century Gothic"/>
          <w:sz w:val="18"/>
          <w:szCs w:val="18"/>
          <w:lang w:eastAsia="pl-PL"/>
        </w:rPr>
      </w:pPr>
      <w:r w:rsidRPr="00E92778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A60A8B" w:rsidRPr="00E92778" w:rsidRDefault="00A60A8B" w:rsidP="00B350CE">
      <w:pPr>
        <w:suppressAutoHyphens/>
        <w:autoSpaceDE w:val="0"/>
        <w:autoSpaceDN w:val="0"/>
        <w:adjustRightInd w:val="0"/>
        <w:spacing w:before="0" w:line="276" w:lineRule="auto"/>
        <w:rPr>
          <w:rFonts w:ascii="Century Gothic" w:hAnsi="Century Gothic"/>
          <w:sz w:val="18"/>
          <w:szCs w:val="18"/>
          <w:lang w:eastAsia="pl-PL"/>
        </w:rPr>
      </w:pPr>
      <w:r w:rsidRPr="00E92778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</w:t>
      </w:r>
      <w:r w:rsidR="00412105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……………………………………………………………………….……</w:t>
      </w:r>
    </w:p>
    <w:p w:rsidR="00A60A8B" w:rsidRPr="00E92778" w:rsidRDefault="00A60A8B" w:rsidP="00B350CE">
      <w:pPr>
        <w:suppressAutoHyphens/>
        <w:autoSpaceDE w:val="0"/>
        <w:autoSpaceDN w:val="0"/>
        <w:adjustRightInd w:val="0"/>
        <w:spacing w:before="0" w:line="276" w:lineRule="auto"/>
        <w:rPr>
          <w:rFonts w:ascii="Century Gothic" w:hAnsi="Century Gothic"/>
          <w:sz w:val="18"/>
          <w:szCs w:val="18"/>
          <w:lang w:eastAsia="pl-PL"/>
        </w:rPr>
      </w:pPr>
      <w:r w:rsidRPr="00E92778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</w:t>
      </w:r>
      <w:r w:rsidR="00412105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……………………………………………………………………….……</w:t>
      </w:r>
    </w:p>
    <w:p w:rsidR="0025670A" w:rsidRDefault="00E12D35" w:rsidP="00B350CE">
      <w:pPr>
        <w:suppressAutoHyphens/>
        <w:autoSpaceDE w:val="0"/>
        <w:autoSpaceDN w:val="0"/>
        <w:adjustRightInd w:val="0"/>
        <w:spacing w:before="0" w:line="276" w:lineRule="auto"/>
        <w:ind w:right="23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E92778">
        <w:rPr>
          <w:rFonts w:ascii="Century Gothic" w:hAnsi="Century Gothic"/>
          <w:i/>
          <w:iCs/>
          <w:sz w:val="14"/>
          <w:szCs w:val="14"/>
          <w:lang w:eastAsia="pl-PL"/>
        </w:rPr>
        <w:t>nazwa (firma) dokł</w:t>
      </w:r>
      <w:r w:rsidR="00A60A8B" w:rsidRPr="00E92778">
        <w:rPr>
          <w:rFonts w:ascii="Century Gothic" w:hAnsi="Century Gothic"/>
          <w:i/>
          <w:iCs/>
          <w:sz w:val="14"/>
          <w:szCs w:val="14"/>
          <w:lang w:eastAsia="pl-PL"/>
        </w:rPr>
        <w:t>adny adres Wykonawcy/Wykonawców</w:t>
      </w:r>
      <w:r w:rsidRPr="00E92778">
        <w:rPr>
          <w:rFonts w:ascii="Century Gothic" w:hAnsi="Century Gothic"/>
          <w:i/>
          <w:iCs/>
          <w:sz w:val="14"/>
          <w:szCs w:val="14"/>
          <w:lang w:eastAsia="pl-PL"/>
        </w:rPr>
        <w:t xml:space="preserve"> </w:t>
      </w:r>
    </w:p>
    <w:p w:rsidR="0025670A" w:rsidRDefault="00E12D35" w:rsidP="00B350CE">
      <w:pPr>
        <w:suppressAutoHyphens/>
        <w:autoSpaceDE w:val="0"/>
        <w:autoSpaceDN w:val="0"/>
        <w:adjustRightInd w:val="0"/>
        <w:spacing w:before="0" w:line="276" w:lineRule="auto"/>
        <w:ind w:right="23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E92778">
        <w:rPr>
          <w:rFonts w:ascii="Century Gothic" w:hAnsi="Century Gothic"/>
          <w:i/>
          <w:iCs/>
          <w:sz w:val="14"/>
          <w:szCs w:val="14"/>
          <w:lang w:eastAsia="pl-PL"/>
        </w:rPr>
        <w:t>(w pr</w:t>
      </w:r>
      <w:r w:rsidR="0025670A">
        <w:rPr>
          <w:rFonts w:ascii="Century Gothic" w:hAnsi="Century Gothic"/>
          <w:i/>
          <w:iCs/>
          <w:sz w:val="14"/>
          <w:szCs w:val="14"/>
          <w:lang w:eastAsia="pl-PL"/>
        </w:rPr>
        <w:t>zypadku składania oferty przez W</w:t>
      </w:r>
      <w:r w:rsidRPr="00E92778">
        <w:rPr>
          <w:rFonts w:ascii="Century Gothic" w:hAnsi="Century Gothic"/>
          <w:i/>
          <w:iCs/>
          <w:sz w:val="14"/>
          <w:szCs w:val="14"/>
          <w:lang w:eastAsia="pl-PL"/>
        </w:rPr>
        <w:t>ykonawców wspólnie ubiegających się o udzielenie zamówienia</w:t>
      </w:r>
      <w:r w:rsidR="0025670A">
        <w:rPr>
          <w:rFonts w:ascii="Century Gothic" w:hAnsi="Century Gothic"/>
          <w:i/>
          <w:iCs/>
          <w:sz w:val="14"/>
          <w:szCs w:val="14"/>
          <w:lang w:eastAsia="pl-PL"/>
        </w:rPr>
        <w:t>,</w:t>
      </w:r>
      <w:r w:rsidRPr="00E92778">
        <w:rPr>
          <w:rFonts w:ascii="Century Gothic" w:hAnsi="Century Gothic"/>
          <w:i/>
          <w:iCs/>
          <w:sz w:val="14"/>
          <w:szCs w:val="14"/>
          <w:lang w:eastAsia="pl-PL"/>
        </w:rPr>
        <w:t xml:space="preserve"> </w:t>
      </w:r>
    </w:p>
    <w:p w:rsidR="00E12D35" w:rsidRPr="00E92778" w:rsidRDefault="00E12D35" w:rsidP="00B350CE">
      <w:pPr>
        <w:suppressAutoHyphens/>
        <w:autoSpaceDE w:val="0"/>
        <w:autoSpaceDN w:val="0"/>
        <w:adjustRightInd w:val="0"/>
        <w:spacing w:before="0" w:line="276" w:lineRule="auto"/>
        <w:ind w:right="23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E92778">
        <w:rPr>
          <w:rFonts w:ascii="Century Gothic" w:hAnsi="Century Gothic"/>
          <w:i/>
          <w:iCs/>
          <w:sz w:val="14"/>
          <w:szCs w:val="14"/>
          <w:lang w:eastAsia="pl-PL"/>
        </w:rPr>
        <w:t>należy podać nazwy(firmy)  i adresy wszystkich tych Wykonawców)</w:t>
      </w:r>
    </w:p>
    <w:p w:rsidR="003858D9" w:rsidRDefault="003858D9" w:rsidP="00B350CE">
      <w:pPr>
        <w:suppressAutoHyphens/>
        <w:spacing w:before="0" w:line="276" w:lineRule="auto"/>
        <w:jc w:val="both"/>
        <w:rPr>
          <w:rFonts w:ascii="Century Gothic" w:hAnsi="Century Gothic"/>
          <w:sz w:val="18"/>
          <w:szCs w:val="18"/>
        </w:rPr>
      </w:pPr>
    </w:p>
    <w:p w:rsidR="00D43C92" w:rsidRPr="00E92778" w:rsidRDefault="00042843" w:rsidP="00B350CE">
      <w:pPr>
        <w:suppressAutoHyphens/>
        <w:spacing w:before="0" w:line="276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E92778">
        <w:rPr>
          <w:rFonts w:ascii="Century Gothic" w:hAnsi="Century Gothic"/>
          <w:sz w:val="18"/>
          <w:szCs w:val="18"/>
        </w:rPr>
        <w:t xml:space="preserve">Oferujemy </w:t>
      </w:r>
      <w:r w:rsidRPr="00E92778">
        <w:rPr>
          <w:rFonts w:ascii="Century Gothic" w:hAnsi="Century Gothic"/>
          <w:b/>
          <w:sz w:val="18"/>
          <w:szCs w:val="18"/>
        </w:rPr>
        <w:t>wykonanie</w:t>
      </w:r>
      <w:r w:rsidRPr="00E92778">
        <w:rPr>
          <w:rFonts w:ascii="Century Gothic" w:hAnsi="Century Gothic"/>
          <w:sz w:val="18"/>
          <w:szCs w:val="18"/>
        </w:rPr>
        <w:t xml:space="preserve"> </w:t>
      </w:r>
      <w:r w:rsidR="00D43C92" w:rsidRPr="00E92778">
        <w:rPr>
          <w:rFonts w:ascii="Century Gothic" w:hAnsi="Century Gothic"/>
          <w:b/>
          <w:sz w:val="18"/>
          <w:szCs w:val="18"/>
          <w:lang w:eastAsia="pl-PL"/>
        </w:rPr>
        <w:t>przedmiotu zamówienia</w:t>
      </w:r>
      <w:r w:rsidR="00D43C92" w:rsidRPr="00E92778">
        <w:rPr>
          <w:rFonts w:ascii="Century Gothic" w:hAnsi="Century Gothic"/>
          <w:sz w:val="18"/>
          <w:szCs w:val="18"/>
        </w:rPr>
        <w:t>, określonego w specyfikacji istotnych warunków zamówienia za</w:t>
      </w:r>
      <w:r w:rsidR="00F06846" w:rsidRPr="00E92778">
        <w:rPr>
          <w:rFonts w:ascii="Century Gothic" w:hAnsi="Century Gothic"/>
          <w:sz w:val="18"/>
          <w:szCs w:val="18"/>
        </w:rPr>
        <w:t xml:space="preserve"> </w:t>
      </w:r>
      <w:r w:rsidR="006A1141" w:rsidRPr="00E92778">
        <w:rPr>
          <w:rFonts w:ascii="Century Gothic" w:hAnsi="Century Gothic"/>
          <w:sz w:val="18"/>
          <w:szCs w:val="18"/>
        </w:rPr>
        <w:t>cenę</w:t>
      </w:r>
      <w:r w:rsidR="006A1141" w:rsidRPr="00E92778">
        <w:rPr>
          <w:rFonts w:ascii="Century Gothic" w:hAnsi="Century Gothic"/>
          <w:i/>
          <w:sz w:val="18"/>
          <w:szCs w:val="18"/>
        </w:rPr>
        <w:t>:</w:t>
      </w:r>
    </w:p>
    <w:p w:rsidR="008E494A" w:rsidRDefault="003858D9" w:rsidP="00B350CE">
      <w:pPr>
        <w:pStyle w:val="Kreska"/>
        <w:numPr>
          <w:ilvl w:val="0"/>
          <w:numId w:val="97"/>
        </w:numPr>
        <w:tabs>
          <w:tab w:val="clear" w:pos="794"/>
        </w:tabs>
        <w:suppressAutoHyphens/>
        <w:spacing w:before="0" w:line="276" w:lineRule="auto"/>
        <w:ind w:left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</w:t>
      </w:r>
      <w:r w:rsidR="008E494A">
        <w:rPr>
          <w:rFonts w:ascii="Century Gothic" w:hAnsi="Century Gothic"/>
          <w:sz w:val="18"/>
          <w:szCs w:val="18"/>
        </w:rPr>
        <w:t>etto: ………….. PLN (słownie: ……………………………………</w:t>
      </w:r>
      <w:r w:rsidR="00FD257F">
        <w:rPr>
          <w:rFonts w:ascii="Century Gothic" w:hAnsi="Century Gothic"/>
          <w:sz w:val="18"/>
          <w:szCs w:val="18"/>
        </w:rPr>
        <w:t>.......</w:t>
      </w:r>
      <w:r w:rsidR="00790B12">
        <w:rPr>
          <w:rFonts w:ascii="Century Gothic" w:hAnsi="Century Gothic"/>
          <w:sz w:val="18"/>
          <w:szCs w:val="18"/>
        </w:rPr>
        <w:t>..............</w:t>
      </w:r>
      <w:r w:rsidR="008E494A">
        <w:rPr>
          <w:rFonts w:ascii="Century Gothic" w:hAnsi="Century Gothic"/>
          <w:sz w:val="18"/>
          <w:szCs w:val="18"/>
        </w:rPr>
        <w:t>………………………………………)</w:t>
      </w:r>
    </w:p>
    <w:p w:rsidR="003858D9" w:rsidRDefault="003858D9" w:rsidP="00B350CE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before="0" w:line="276" w:lineRule="auto"/>
        <w:ind w:left="567"/>
        <w:rPr>
          <w:rFonts w:ascii="Century Gothic" w:hAnsi="Century Gothic"/>
          <w:sz w:val="18"/>
          <w:szCs w:val="18"/>
        </w:rPr>
      </w:pPr>
    </w:p>
    <w:p w:rsidR="008E494A" w:rsidRDefault="008E494A" w:rsidP="00B350CE">
      <w:pPr>
        <w:pStyle w:val="Kreska"/>
        <w:numPr>
          <w:ilvl w:val="0"/>
          <w:numId w:val="97"/>
        </w:numPr>
        <w:tabs>
          <w:tab w:val="clear" w:pos="794"/>
        </w:tabs>
        <w:suppressAutoHyphens/>
        <w:spacing w:before="0" w:line="276" w:lineRule="auto"/>
        <w:ind w:left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……………. %</w:t>
      </w:r>
    </w:p>
    <w:p w:rsidR="003858D9" w:rsidRDefault="003858D9" w:rsidP="00B350CE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before="0" w:line="276" w:lineRule="auto"/>
        <w:ind w:left="567"/>
        <w:rPr>
          <w:rFonts w:ascii="Century Gothic" w:hAnsi="Century Gothic"/>
          <w:sz w:val="18"/>
          <w:szCs w:val="18"/>
        </w:rPr>
      </w:pPr>
    </w:p>
    <w:p w:rsidR="003858D9" w:rsidRDefault="003858D9" w:rsidP="00B350CE">
      <w:pPr>
        <w:pStyle w:val="Kreska"/>
        <w:numPr>
          <w:ilvl w:val="0"/>
          <w:numId w:val="97"/>
        </w:numPr>
        <w:tabs>
          <w:tab w:val="clear" w:pos="794"/>
        </w:tabs>
        <w:suppressAutoHyphens/>
        <w:spacing w:before="0" w:line="276" w:lineRule="auto"/>
        <w:ind w:left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brutto: …………. PLN (słownie: ……………………………………………………</w:t>
      </w:r>
      <w:r w:rsidR="00FD257F">
        <w:rPr>
          <w:rFonts w:ascii="Century Gothic" w:hAnsi="Century Gothic"/>
          <w:sz w:val="18"/>
          <w:szCs w:val="18"/>
        </w:rPr>
        <w:t>………</w:t>
      </w:r>
      <w:r w:rsidR="00790B12">
        <w:rPr>
          <w:rFonts w:ascii="Century Gothic" w:hAnsi="Century Gothic"/>
          <w:sz w:val="18"/>
          <w:szCs w:val="18"/>
        </w:rPr>
        <w:t>….</w:t>
      </w:r>
      <w:r>
        <w:rPr>
          <w:rFonts w:ascii="Century Gothic" w:hAnsi="Century Gothic"/>
          <w:sz w:val="18"/>
          <w:szCs w:val="18"/>
        </w:rPr>
        <w:t>…………………………)</w:t>
      </w:r>
    </w:p>
    <w:p w:rsidR="00D71CD7" w:rsidRDefault="00D71CD7" w:rsidP="00B350CE">
      <w:pPr>
        <w:suppressAutoHyphens/>
        <w:spacing w:before="0" w:line="276" w:lineRule="auto"/>
        <w:rPr>
          <w:rFonts w:ascii="Century Gothic" w:hAnsi="Century Gothic"/>
          <w:sz w:val="18"/>
          <w:szCs w:val="18"/>
        </w:rPr>
      </w:pPr>
    </w:p>
    <w:p w:rsidR="00D71CD7" w:rsidRDefault="00D71CD7" w:rsidP="00B350CE">
      <w:pPr>
        <w:suppressAutoHyphens/>
        <w:spacing w:before="0" w:line="276" w:lineRule="auto"/>
        <w:rPr>
          <w:rFonts w:ascii="Century Gothic" w:hAnsi="Century Gothic"/>
          <w:sz w:val="18"/>
          <w:szCs w:val="18"/>
        </w:rPr>
      </w:pPr>
      <w:r w:rsidRPr="00D71CD7">
        <w:rPr>
          <w:rFonts w:ascii="Century Gothic" w:hAnsi="Century Gothic"/>
          <w:sz w:val="18"/>
          <w:szCs w:val="18"/>
        </w:rPr>
        <w:t>Oświadczamy, że</w:t>
      </w:r>
      <w:r>
        <w:rPr>
          <w:rFonts w:ascii="Century Gothic" w:hAnsi="Century Gothic"/>
          <w:sz w:val="18"/>
          <w:szCs w:val="18"/>
        </w:rPr>
        <w:t>:</w:t>
      </w:r>
    </w:p>
    <w:p w:rsidR="000B61AC" w:rsidRPr="000B61AC" w:rsidRDefault="00D71CD7" w:rsidP="00B350CE">
      <w:pPr>
        <w:pStyle w:val="Kreska"/>
        <w:numPr>
          <w:ilvl w:val="0"/>
          <w:numId w:val="125"/>
        </w:numPr>
        <w:tabs>
          <w:tab w:val="clear" w:pos="794"/>
        </w:tabs>
        <w:suppressAutoHyphens/>
        <w:spacing w:before="0" w:line="276" w:lineRule="auto"/>
        <w:ind w:left="426"/>
        <w:rPr>
          <w:rFonts w:ascii="Century Gothic" w:hAnsi="Century Gothic"/>
          <w:sz w:val="18"/>
          <w:szCs w:val="18"/>
        </w:rPr>
      </w:pPr>
      <w:r w:rsidRPr="000B61AC">
        <w:rPr>
          <w:rFonts w:ascii="Century Gothic" w:hAnsi="Century Gothic"/>
          <w:sz w:val="18"/>
          <w:szCs w:val="18"/>
        </w:rPr>
        <w:t>u</w:t>
      </w:r>
      <w:r w:rsidR="000E6674" w:rsidRPr="000B61AC">
        <w:rPr>
          <w:rFonts w:ascii="Century Gothic" w:hAnsi="Century Gothic"/>
          <w:sz w:val="18"/>
          <w:szCs w:val="18"/>
        </w:rPr>
        <w:t>dzielamy</w:t>
      </w:r>
      <w:r w:rsidR="000B61AC" w:rsidRPr="000B61AC">
        <w:rPr>
          <w:rFonts w:ascii="Century Gothic" w:hAnsi="Century Gothic"/>
          <w:sz w:val="18"/>
          <w:szCs w:val="18"/>
        </w:rPr>
        <w:t>:</w:t>
      </w:r>
    </w:p>
    <w:p w:rsidR="000E6674" w:rsidRPr="000B61AC" w:rsidRDefault="000B61AC" w:rsidP="00B350CE">
      <w:pPr>
        <w:pStyle w:val="Kreska"/>
        <w:numPr>
          <w:ilvl w:val="0"/>
          <w:numId w:val="103"/>
        </w:numPr>
        <w:tabs>
          <w:tab w:val="clear" w:pos="794"/>
        </w:tabs>
        <w:suppressAutoHyphens/>
        <w:spacing w:before="0" w:line="276" w:lineRule="auto"/>
        <w:rPr>
          <w:rFonts w:ascii="Century Gothic" w:hAnsi="Century Gothic"/>
          <w:b/>
          <w:sz w:val="18"/>
          <w:szCs w:val="18"/>
        </w:rPr>
      </w:pPr>
      <w:r w:rsidRPr="000B61AC">
        <w:rPr>
          <w:rFonts w:ascii="Century Gothic" w:hAnsi="Century Gothic"/>
          <w:b/>
          <w:sz w:val="18"/>
          <w:szCs w:val="18"/>
        </w:rPr>
        <w:t>…..</w:t>
      </w:r>
      <w:r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i/>
          <w:sz w:val="16"/>
          <w:szCs w:val="16"/>
        </w:rPr>
        <w:t>(wpisać min. 12)</w:t>
      </w:r>
      <w:r w:rsidRPr="000B61AC">
        <w:rPr>
          <w:rFonts w:ascii="Century Gothic" w:hAnsi="Century Gothic"/>
          <w:b/>
          <w:sz w:val="18"/>
          <w:szCs w:val="18"/>
        </w:rPr>
        <w:t xml:space="preserve"> </w:t>
      </w:r>
      <w:r w:rsidRPr="000B61AC">
        <w:rPr>
          <w:rFonts w:ascii="Century Gothic" w:hAnsi="Century Gothic"/>
          <w:sz w:val="18"/>
          <w:szCs w:val="18"/>
        </w:rPr>
        <w:t>miesięcy gwarancji na dostarczony skaner</w:t>
      </w:r>
      <w:r w:rsidR="00BA7F39">
        <w:rPr>
          <w:rFonts w:ascii="Century Gothic" w:hAnsi="Century Gothic"/>
          <w:sz w:val="18"/>
          <w:szCs w:val="18"/>
        </w:rPr>
        <w:t xml:space="preserve">, </w:t>
      </w:r>
      <w:r w:rsidR="00BA7F39">
        <w:rPr>
          <w:rFonts w:ascii="Century Gothic" w:hAnsi="Century Gothic"/>
          <w:color w:val="000000"/>
          <w:sz w:val="18"/>
          <w:szCs w:val="18"/>
        </w:rPr>
        <w:t xml:space="preserve">na warunkach </w:t>
      </w:r>
      <w:r w:rsidR="00BA7F39" w:rsidRPr="00532BBF">
        <w:rPr>
          <w:rFonts w:ascii="Century Gothic" w:hAnsi="Century Gothic"/>
          <w:color w:val="000000"/>
          <w:sz w:val="18"/>
          <w:szCs w:val="18"/>
        </w:rPr>
        <w:t>nie gorszy</w:t>
      </w:r>
      <w:r w:rsidR="00BA7F39">
        <w:rPr>
          <w:rFonts w:ascii="Century Gothic" w:hAnsi="Century Gothic"/>
          <w:color w:val="000000"/>
          <w:sz w:val="18"/>
          <w:szCs w:val="18"/>
        </w:rPr>
        <w:t>ch</w:t>
      </w:r>
      <w:r w:rsidR="00BA7F39" w:rsidRPr="00532BBF">
        <w:rPr>
          <w:rFonts w:ascii="Century Gothic" w:hAnsi="Century Gothic"/>
          <w:color w:val="000000"/>
          <w:sz w:val="18"/>
          <w:szCs w:val="18"/>
        </w:rPr>
        <w:t xml:space="preserve"> niż udzielony przez producenta</w:t>
      </w:r>
      <w:r>
        <w:rPr>
          <w:rFonts w:ascii="Century Gothic" w:hAnsi="Century Gothic"/>
          <w:sz w:val="18"/>
          <w:szCs w:val="18"/>
        </w:rPr>
        <w:t>,</w:t>
      </w:r>
    </w:p>
    <w:p w:rsidR="00BA7F39" w:rsidRPr="000B61AC" w:rsidRDefault="000B61AC" w:rsidP="00B350CE">
      <w:pPr>
        <w:pStyle w:val="Kreska"/>
        <w:numPr>
          <w:ilvl w:val="0"/>
          <w:numId w:val="103"/>
        </w:numPr>
        <w:tabs>
          <w:tab w:val="clear" w:pos="794"/>
        </w:tabs>
        <w:suppressAutoHyphens/>
        <w:spacing w:before="0" w:line="276" w:lineRule="auto"/>
        <w:rPr>
          <w:rFonts w:ascii="Century Gothic" w:hAnsi="Century Gothic"/>
          <w:b/>
          <w:sz w:val="18"/>
          <w:szCs w:val="18"/>
        </w:rPr>
      </w:pPr>
      <w:r w:rsidRPr="00BA7F39">
        <w:rPr>
          <w:rFonts w:ascii="Century Gothic" w:hAnsi="Century Gothic"/>
          <w:b/>
          <w:sz w:val="18"/>
          <w:szCs w:val="18"/>
        </w:rPr>
        <w:t xml:space="preserve">….. </w:t>
      </w:r>
      <w:r w:rsidRPr="00BA7F39">
        <w:rPr>
          <w:rFonts w:ascii="Century Gothic" w:hAnsi="Century Gothic"/>
          <w:i/>
          <w:sz w:val="16"/>
          <w:szCs w:val="16"/>
        </w:rPr>
        <w:t>(wpisać min. 12)</w:t>
      </w:r>
      <w:r w:rsidRPr="00BA7F39">
        <w:rPr>
          <w:rFonts w:ascii="Century Gothic" w:hAnsi="Century Gothic"/>
          <w:b/>
          <w:sz w:val="18"/>
          <w:szCs w:val="18"/>
        </w:rPr>
        <w:t xml:space="preserve"> </w:t>
      </w:r>
      <w:r w:rsidRPr="00BA7F39">
        <w:rPr>
          <w:rFonts w:ascii="Century Gothic" w:hAnsi="Century Gothic"/>
          <w:sz w:val="18"/>
          <w:szCs w:val="18"/>
        </w:rPr>
        <w:t>miesięcy gwarancji na dostarczony odbiornik GNSS</w:t>
      </w:r>
      <w:r w:rsidR="00BA7F39" w:rsidRPr="00BA7F39">
        <w:rPr>
          <w:rFonts w:ascii="Century Gothic" w:hAnsi="Century Gothic"/>
          <w:sz w:val="18"/>
          <w:szCs w:val="18"/>
        </w:rPr>
        <w:t xml:space="preserve">, </w:t>
      </w:r>
      <w:r w:rsidR="00BA7F39">
        <w:rPr>
          <w:rFonts w:ascii="Century Gothic" w:hAnsi="Century Gothic"/>
          <w:color w:val="000000"/>
          <w:sz w:val="18"/>
          <w:szCs w:val="18"/>
        </w:rPr>
        <w:t xml:space="preserve">na warunkach </w:t>
      </w:r>
      <w:r w:rsidR="00BA7F39" w:rsidRPr="00532BBF">
        <w:rPr>
          <w:rFonts w:ascii="Century Gothic" w:hAnsi="Century Gothic"/>
          <w:color w:val="000000"/>
          <w:sz w:val="18"/>
          <w:szCs w:val="18"/>
        </w:rPr>
        <w:t>nie gorszy</w:t>
      </w:r>
      <w:r w:rsidR="00BA7F39">
        <w:rPr>
          <w:rFonts w:ascii="Century Gothic" w:hAnsi="Century Gothic"/>
          <w:color w:val="000000"/>
          <w:sz w:val="18"/>
          <w:szCs w:val="18"/>
        </w:rPr>
        <w:t>ch</w:t>
      </w:r>
      <w:r w:rsidR="00BA7F39" w:rsidRPr="00532BBF">
        <w:rPr>
          <w:rFonts w:ascii="Century Gothic" w:hAnsi="Century Gothic"/>
          <w:color w:val="000000"/>
          <w:sz w:val="18"/>
          <w:szCs w:val="18"/>
        </w:rPr>
        <w:t xml:space="preserve"> niż udzielony przez producenta</w:t>
      </w:r>
      <w:r w:rsidR="00BA7F39">
        <w:rPr>
          <w:rFonts w:ascii="Century Gothic" w:hAnsi="Century Gothic"/>
          <w:sz w:val="18"/>
          <w:szCs w:val="18"/>
        </w:rPr>
        <w:t>,</w:t>
      </w:r>
    </w:p>
    <w:p w:rsidR="00BA7F39" w:rsidRPr="000B61AC" w:rsidRDefault="000B61AC" w:rsidP="00B350CE">
      <w:pPr>
        <w:pStyle w:val="Kreska"/>
        <w:numPr>
          <w:ilvl w:val="0"/>
          <w:numId w:val="103"/>
        </w:numPr>
        <w:tabs>
          <w:tab w:val="clear" w:pos="794"/>
        </w:tabs>
        <w:suppressAutoHyphens/>
        <w:spacing w:before="0" w:line="276" w:lineRule="auto"/>
        <w:rPr>
          <w:rFonts w:ascii="Century Gothic" w:hAnsi="Century Gothic"/>
          <w:b/>
          <w:sz w:val="18"/>
          <w:szCs w:val="18"/>
        </w:rPr>
      </w:pPr>
      <w:r w:rsidRPr="00BA7F39">
        <w:rPr>
          <w:rFonts w:ascii="Century Gothic" w:hAnsi="Century Gothic"/>
          <w:b/>
          <w:sz w:val="18"/>
          <w:szCs w:val="18"/>
        </w:rPr>
        <w:t xml:space="preserve">….. </w:t>
      </w:r>
      <w:r w:rsidRPr="00BA7F39">
        <w:rPr>
          <w:rFonts w:ascii="Century Gothic" w:hAnsi="Century Gothic"/>
          <w:i/>
          <w:sz w:val="16"/>
          <w:szCs w:val="16"/>
        </w:rPr>
        <w:t>(wpisać min. 12)</w:t>
      </w:r>
      <w:r w:rsidRPr="00BA7F39">
        <w:rPr>
          <w:rFonts w:ascii="Century Gothic" w:hAnsi="Century Gothic"/>
          <w:b/>
          <w:sz w:val="18"/>
          <w:szCs w:val="18"/>
        </w:rPr>
        <w:t xml:space="preserve"> </w:t>
      </w:r>
      <w:r w:rsidRPr="00BA7F39">
        <w:rPr>
          <w:rFonts w:ascii="Century Gothic" w:hAnsi="Century Gothic"/>
          <w:sz w:val="18"/>
          <w:szCs w:val="18"/>
        </w:rPr>
        <w:t>miesięcy gwarancji na dostarczone wyposażenie</w:t>
      </w:r>
      <w:r w:rsidR="00BA7F39" w:rsidRPr="00BA7F39">
        <w:rPr>
          <w:rFonts w:ascii="Century Gothic" w:hAnsi="Century Gothic"/>
          <w:sz w:val="18"/>
          <w:szCs w:val="18"/>
        </w:rPr>
        <w:t xml:space="preserve">, </w:t>
      </w:r>
      <w:r w:rsidR="00BA7F39">
        <w:rPr>
          <w:rFonts w:ascii="Century Gothic" w:hAnsi="Century Gothic"/>
          <w:color w:val="000000"/>
          <w:sz w:val="18"/>
          <w:szCs w:val="18"/>
        </w:rPr>
        <w:t xml:space="preserve">na warunkach </w:t>
      </w:r>
      <w:r w:rsidR="00BA7F39" w:rsidRPr="00532BBF">
        <w:rPr>
          <w:rFonts w:ascii="Century Gothic" w:hAnsi="Century Gothic"/>
          <w:color w:val="000000"/>
          <w:sz w:val="18"/>
          <w:szCs w:val="18"/>
        </w:rPr>
        <w:t>nie gorszy</w:t>
      </w:r>
      <w:r w:rsidR="00BA7F39">
        <w:rPr>
          <w:rFonts w:ascii="Century Gothic" w:hAnsi="Century Gothic"/>
          <w:color w:val="000000"/>
          <w:sz w:val="18"/>
          <w:szCs w:val="18"/>
        </w:rPr>
        <w:t>ch</w:t>
      </w:r>
      <w:r w:rsidR="00BA7F39" w:rsidRPr="00532BBF">
        <w:rPr>
          <w:rFonts w:ascii="Century Gothic" w:hAnsi="Century Gothic"/>
          <w:color w:val="000000"/>
          <w:sz w:val="18"/>
          <w:szCs w:val="18"/>
        </w:rPr>
        <w:t xml:space="preserve"> niż udzielony przez producenta</w:t>
      </w:r>
      <w:r w:rsidR="00BA7F39">
        <w:rPr>
          <w:rFonts w:ascii="Century Gothic" w:hAnsi="Century Gothic"/>
          <w:sz w:val="18"/>
          <w:szCs w:val="18"/>
        </w:rPr>
        <w:t>,</w:t>
      </w:r>
    </w:p>
    <w:p w:rsidR="00BA7F39" w:rsidRPr="000B61AC" w:rsidRDefault="000B61AC" w:rsidP="00B350CE">
      <w:pPr>
        <w:pStyle w:val="Kreska"/>
        <w:numPr>
          <w:ilvl w:val="0"/>
          <w:numId w:val="103"/>
        </w:numPr>
        <w:tabs>
          <w:tab w:val="clear" w:pos="794"/>
        </w:tabs>
        <w:suppressAutoHyphens/>
        <w:spacing w:before="0" w:line="276" w:lineRule="auto"/>
        <w:rPr>
          <w:rFonts w:ascii="Century Gothic" w:hAnsi="Century Gothic"/>
          <w:b/>
          <w:sz w:val="18"/>
          <w:szCs w:val="18"/>
        </w:rPr>
      </w:pPr>
      <w:r w:rsidRPr="00BA7F39">
        <w:rPr>
          <w:rFonts w:ascii="Century Gothic" w:hAnsi="Century Gothic"/>
          <w:b/>
          <w:sz w:val="18"/>
          <w:szCs w:val="18"/>
        </w:rPr>
        <w:t xml:space="preserve">….. </w:t>
      </w:r>
      <w:r w:rsidRPr="00BA7F39">
        <w:rPr>
          <w:rFonts w:ascii="Century Gothic" w:hAnsi="Century Gothic"/>
          <w:i/>
          <w:sz w:val="16"/>
          <w:szCs w:val="16"/>
        </w:rPr>
        <w:t>(wpisać min. 12)</w:t>
      </w:r>
      <w:r w:rsidRPr="00BA7F39">
        <w:rPr>
          <w:rFonts w:ascii="Century Gothic" w:hAnsi="Century Gothic"/>
          <w:b/>
          <w:sz w:val="18"/>
          <w:szCs w:val="18"/>
        </w:rPr>
        <w:t xml:space="preserve"> </w:t>
      </w:r>
      <w:r w:rsidRPr="00BA7F39">
        <w:rPr>
          <w:rFonts w:ascii="Century Gothic" w:hAnsi="Century Gothic"/>
          <w:sz w:val="18"/>
          <w:szCs w:val="18"/>
        </w:rPr>
        <w:t>miesięcy gwarancji na dostarczone baterie</w:t>
      </w:r>
      <w:r w:rsidR="00BA7F39" w:rsidRPr="00BA7F39">
        <w:rPr>
          <w:rFonts w:ascii="Century Gothic" w:hAnsi="Century Gothic"/>
          <w:sz w:val="18"/>
          <w:szCs w:val="18"/>
        </w:rPr>
        <w:t>,</w:t>
      </w:r>
      <w:r w:rsidR="00BA7F39" w:rsidRPr="00BA7F39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BA7F39">
        <w:rPr>
          <w:rFonts w:ascii="Century Gothic" w:hAnsi="Century Gothic"/>
          <w:color w:val="000000"/>
          <w:sz w:val="18"/>
          <w:szCs w:val="18"/>
        </w:rPr>
        <w:t xml:space="preserve">na warunkach </w:t>
      </w:r>
      <w:r w:rsidR="00BA7F39" w:rsidRPr="00532BBF">
        <w:rPr>
          <w:rFonts w:ascii="Century Gothic" w:hAnsi="Century Gothic"/>
          <w:color w:val="000000"/>
          <w:sz w:val="18"/>
          <w:szCs w:val="18"/>
        </w:rPr>
        <w:t>nie gorszy</w:t>
      </w:r>
      <w:r w:rsidR="00BA7F39">
        <w:rPr>
          <w:rFonts w:ascii="Century Gothic" w:hAnsi="Century Gothic"/>
          <w:color w:val="000000"/>
          <w:sz w:val="18"/>
          <w:szCs w:val="18"/>
        </w:rPr>
        <w:t>ch</w:t>
      </w:r>
      <w:r w:rsidR="00BA7F39" w:rsidRPr="00532BBF">
        <w:rPr>
          <w:rFonts w:ascii="Century Gothic" w:hAnsi="Century Gothic"/>
          <w:color w:val="000000"/>
          <w:sz w:val="18"/>
          <w:szCs w:val="18"/>
        </w:rPr>
        <w:t xml:space="preserve"> niż udzielony przez producenta</w:t>
      </w:r>
      <w:r w:rsidR="00BA7F39">
        <w:rPr>
          <w:rFonts w:ascii="Century Gothic" w:hAnsi="Century Gothic"/>
          <w:sz w:val="18"/>
          <w:szCs w:val="18"/>
        </w:rPr>
        <w:t>,</w:t>
      </w:r>
    </w:p>
    <w:p w:rsidR="000E6674" w:rsidRPr="00BA7F39" w:rsidRDefault="00D71CD7" w:rsidP="00B350CE">
      <w:pPr>
        <w:pStyle w:val="Kreska"/>
        <w:numPr>
          <w:ilvl w:val="0"/>
          <w:numId w:val="125"/>
        </w:numPr>
        <w:tabs>
          <w:tab w:val="clear" w:pos="794"/>
        </w:tabs>
        <w:suppressAutoHyphens/>
        <w:spacing w:before="0" w:line="276" w:lineRule="auto"/>
        <w:ind w:left="426"/>
        <w:rPr>
          <w:rFonts w:ascii="Century Gothic" w:hAnsi="Century Gothic"/>
          <w:sz w:val="18"/>
          <w:szCs w:val="18"/>
        </w:rPr>
      </w:pPr>
      <w:r w:rsidRPr="00BA7F39">
        <w:rPr>
          <w:rFonts w:ascii="Century Gothic" w:hAnsi="Century Gothic"/>
          <w:sz w:val="18"/>
          <w:szCs w:val="18"/>
        </w:rPr>
        <w:t>p</w:t>
      </w:r>
      <w:r w:rsidR="000E6674" w:rsidRPr="00BA7F39">
        <w:rPr>
          <w:rFonts w:ascii="Century Gothic" w:hAnsi="Century Gothic"/>
          <w:sz w:val="18"/>
          <w:szCs w:val="18"/>
        </w:rPr>
        <w:t>rzedmiot zamówienia zostanie wykonany zgodnie z terminem określonym w SIWZ</w:t>
      </w:r>
      <w:r w:rsidRPr="00BA7F39">
        <w:rPr>
          <w:rFonts w:ascii="Century Gothic" w:hAnsi="Century Gothic"/>
          <w:sz w:val="18"/>
          <w:szCs w:val="18"/>
        </w:rPr>
        <w:t>;</w:t>
      </w:r>
    </w:p>
    <w:p w:rsidR="000E6674" w:rsidRDefault="00D71CD7" w:rsidP="00B350CE">
      <w:pPr>
        <w:pStyle w:val="Kreska"/>
        <w:numPr>
          <w:ilvl w:val="0"/>
          <w:numId w:val="125"/>
        </w:numPr>
        <w:tabs>
          <w:tab w:val="clear" w:pos="794"/>
        </w:tabs>
        <w:suppressAutoHyphens/>
        <w:spacing w:before="0" w:line="276" w:lineRule="auto"/>
        <w:ind w:left="42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</w:t>
      </w:r>
      <w:r w:rsidR="000E6674" w:rsidRPr="00E92778">
        <w:rPr>
          <w:rFonts w:ascii="Century Gothic" w:hAnsi="Century Gothic"/>
          <w:sz w:val="18"/>
          <w:szCs w:val="18"/>
        </w:rPr>
        <w:t>kceptujemy war</w:t>
      </w:r>
      <w:r>
        <w:rPr>
          <w:rFonts w:ascii="Century Gothic" w:hAnsi="Century Gothic"/>
          <w:sz w:val="18"/>
          <w:szCs w:val="18"/>
        </w:rPr>
        <w:t>unki płatności określone w SIWZ;</w:t>
      </w:r>
    </w:p>
    <w:p w:rsidR="000725FA" w:rsidRDefault="000725FA" w:rsidP="00B350CE">
      <w:pPr>
        <w:pStyle w:val="Kreska"/>
        <w:numPr>
          <w:ilvl w:val="0"/>
          <w:numId w:val="125"/>
        </w:numPr>
        <w:tabs>
          <w:tab w:val="clear" w:pos="794"/>
        </w:tabs>
        <w:suppressAutoHyphens/>
        <w:spacing w:before="0" w:line="276" w:lineRule="auto"/>
        <w:ind w:left="42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oferowany przedmiot zamówienia posiada:</w:t>
      </w:r>
    </w:p>
    <w:tbl>
      <w:tblPr>
        <w:tblStyle w:val="Tabela-Siatka"/>
        <w:tblW w:w="8187" w:type="dxa"/>
        <w:tblInd w:w="426" w:type="dxa"/>
        <w:tblLook w:val="04A0" w:firstRow="1" w:lastRow="0" w:firstColumn="1" w:lastColumn="0" w:noHBand="0" w:noVBand="1"/>
      </w:tblPr>
      <w:tblGrid>
        <w:gridCol w:w="5919"/>
        <w:gridCol w:w="2268"/>
      </w:tblGrid>
      <w:tr w:rsidR="000725FA" w:rsidTr="00014797">
        <w:trPr>
          <w:trHeight w:val="417"/>
        </w:trPr>
        <w:tc>
          <w:tcPr>
            <w:tcW w:w="8187" w:type="dxa"/>
            <w:gridSpan w:val="2"/>
            <w:vAlign w:val="center"/>
          </w:tcPr>
          <w:p w:rsidR="000725FA" w:rsidRDefault="000725FA" w:rsidP="000725FA">
            <w:pPr>
              <w:pStyle w:val="Kreska"/>
              <w:numPr>
                <w:ilvl w:val="0"/>
                <w:numId w:val="0"/>
              </w:numPr>
              <w:tabs>
                <w:tab w:val="clear" w:pos="794"/>
              </w:tabs>
              <w:suppressAutoHyphens/>
              <w:spacing w:before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C582F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Zintegrowane czujniki skanera laserowego</w:t>
            </w:r>
          </w:p>
        </w:tc>
      </w:tr>
      <w:tr w:rsidR="000725FA" w:rsidTr="00C00A0D">
        <w:trPr>
          <w:trHeight w:val="434"/>
        </w:trPr>
        <w:tc>
          <w:tcPr>
            <w:tcW w:w="5919" w:type="dxa"/>
            <w:vAlign w:val="center"/>
          </w:tcPr>
          <w:p w:rsidR="000725FA" w:rsidRDefault="000725FA" w:rsidP="000725FA">
            <w:pPr>
              <w:pStyle w:val="Kreska"/>
              <w:numPr>
                <w:ilvl w:val="0"/>
                <w:numId w:val="0"/>
              </w:numPr>
              <w:tabs>
                <w:tab w:val="clear" w:pos="794"/>
              </w:tabs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</w:t>
            </w:r>
            <w:r w:rsidRPr="008777CA">
              <w:rPr>
                <w:rFonts w:ascii="Century Gothic" w:hAnsi="Century Gothic"/>
                <w:color w:val="000000"/>
                <w:sz w:val="18"/>
                <w:szCs w:val="18"/>
              </w:rPr>
              <w:t>ysokościomierz barometryczny</w:t>
            </w:r>
          </w:p>
        </w:tc>
        <w:tc>
          <w:tcPr>
            <w:tcW w:w="2268" w:type="dxa"/>
            <w:vAlign w:val="center"/>
          </w:tcPr>
          <w:p w:rsidR="000725FA" w:rsidRDefault="000725FA" w:rsidP="000725FA">
            <w:pPr>
              <w:pStyle w:val="Kreska"/>
              <w:numPr>
                <w:ilvl w:val="0"/>
                <w:numId w:val="0"/>
              </w:numPr>
              <w:tabs>
                <w:tab w:val="clear" w:pos="794"/>
              </w:tabs>
              <w:suppressAutoHyphens/>
              <w:spacing w:before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0725FA" w:rsidTr="00C00A0D">
        <w:tc>
          <w:tcPr>
            <w:tcW w:w="5919" w:type="dxa"/>
            <w:vAlign w:val="center"/>
          </w:tcPr>
          <w:p w:rsidR="000725FA" w:rsidRPr="000725FA" w:rsidRDefault="000725FA" w:rsidP="000725FA">
            <w:pPr>
              <w:shd w:val="clear" w:color="auto" w:fill="FFFFFF"/>
              <w:tabs>
                <w:tab w:val="left" w:pos="470"/>
              </w:tabs>
              <w:suppressAutoHyphens/>
              <w:spacing w:before="0"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</w:t>
            </w:r>
            <w:r w:rsidRPr="000725FA">
              <w:rPr>
                <w:rFonts w:ascii="Century Gothic" w:hAnsi="Century Gothic"/>
                <w:color w:val="000000"/>
                <w:sz w:val="18"/>
                <w:szCs w:val="18"/>
              </w:rPr>
              <w:t>zujniki temperatury, ciśnienia i wilgotności wykorzystywane do korekty pomiarów w czasie rzeczywistym w terenie</w:t>
            </w:r>
          </w:p>
        </w:tc>
        <w:tc>
          <w:tcPr>
            <w:tcW w:w="2268" w:type="dxa"/>
            <w:vAlign w:val="center"/>
          </w:tcPr>
          <w:p w:rsidR="000725FA" w:rsidRDefault="000725FA" w:rsidP="000725FA">
            <w:pPr>
              <w:pStyle w:val="Kreska"/>
              <w:numPr>
                <w:ilvl w:val="0"/>
                <w:numId w:val="0"/>
              </w:numPr>
              <w:tabs>
                <w:tab w:val="clear" w:pos="794"/>
              </w:tabs>
              <w:suppressAutoHyphens/>
              <w:spacing w:before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0725FA" w:rsidTr="00C00A0D">
        <w:trPr>
          <w:trHeight w:val="351"/>
        </w:trPr>
        <w:tc>
          <w:tcPr>
            <w:tcW w:w="5919" w:type="dxa"/>
            <w:vAlign w:val="center"/>
          </w:tcPr>
          <w:p w:rsidR="000725FA" w:rsidRDefault="000725FA" w:rsidP="000725FA">
            <w:pPr>
              <w:pStyle w:val="Kreska"/>
              <w:numPr>
                <w:ilvl w:val="0"/>
                <w:numId w:val="0"/>
              </w:numPr>
              <w:tabs>
                <w:tab w:val="clear" w:pos="794"/>
              </w:tabs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Ż</w:t>
            </w:r>
            <w:r w:rsidRPr="008777CA">
              <w:rPr>
                <w:rFonts w:ascii="Century Gothic" w:hAnsi="Century Gothic"/>
                <w:color w:val="000000"/>
                <w:sz w:val="18"/>
                <w:szCs w:val="18"/>
              </w:rPr>
              <w:t>yroskop</w:t>
            </w:r>
          </w:p>
        </w:tc>
        <w:tc>
          <w:tcPr>
            <w:tcW w:w="2268" w:type="dxa"/>
            <w:vAlign w:val="center"/>
          </w:tcPr>
          <w:p w:rsidR="000725FA" w:rsidRDefault="000725FA" w:rsidP="000725FA">
            <w:pPr>
              <w:pStyle w:val="Kreska"/>
              <w:numPr>
                <w:ilvl w:val="0"/>
                <w:numId w:val="0"/>
              </w:numPr>
              <w:tabs>
                <w:tab w:val="clear" w:pos="794"/>
              </w:tabs>
              <w:suppressAutoHyphens/>
              <w:spacing w:before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0725FA" w:rsidTr="00C00A0D">
        <w:trPr>
          <w:trHeight w:val="414"/>
        </w:trPr>
        <w:tc>
          <w:tcPr>
            <w:tcW w:w="5919" w:type="dxa"/>
            <w:vAlign w:val="center"/>
          </w:tcPr>
          <w:p w:rsidR="000725FA" w:rsidRDefault="000725FA" w:rsidP="000725FA">
            <w:pPr>
              <w:pStyle w:val="Kreska"/>
              <w:numPr>
                <w:ilvl w:val="0"/>
                <w:numId w:val="0"/>
              </w:numPr>
              <w:tabs>
                <w:tab w:val="clear" w:pos="794"/>
              </w:tabs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</w:t>
            </w:r>
            <w:r w:rsidRPr="008777CA">
              <w:rPr>
                <w:rFonts w:ascii="Century Gothic" w:hAnsi="Century Gothic"/>
                <w:color w:val="000000"/>
                <w:sz w:val="18"/>
                <w:szCs w:val="18"/>
              </w:rPr>
              <w:t>rzyspieszeniomierz</w:t>
            </w:r>
          </w:p>
        </w:tc>
        <w:tc>
          <w:tcPr>
            <w:tcW w:w="2268" w:type="dxa"/>
            <w:vAlign w:val="center"/>
          </w:tcPr>
          <w:p w:rsidR="000725FA" w:rsidRDefault="000725FA" w:rsidP="000725FA">
            <w:pPr>
              <w:pStyle w:val="Kreska"/>
              <w:numPr>
                <w:ilvl w:val="0"/>
                <w:numId w:val="0"/>
              </w:numPr>
              <w:tabs>
                <w:tab w:val="clear" w:pos="794"/>
              </w:tabs>
              <w:suppressAutoHyphens/>
              <w:spacing w:before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0725FA" w:rsidRDefault="000725FA" w:rsidP="000725FA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before="0" w:line="276" w:lineRule="auto"/>
        <w:ind w:left="426"/>
        <w:rPr>
          <w:rFonts w:ascii="Century Gothic" w:hAnsi="Century Gothic"/>
          <w:sz w:val="18"/>
          <w:szCs w:val="18"/>
        </w:rPr>
      </w:pPr>
    </w:p>
    <w:p w:rsidR="00014797" w:rsidRDefault="000725FA" w:rsidP="00C00A0D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before="0" w:line="276" w:lineRule="auto"/>
        <w:ind w:left="284"/>
        <w:rPr>
          <w:rFonts w:ascii="Century Gothic" w:hAnsi="Century Gothic"/>
          <w:b/>
          <w:sz w:val="18"/>
          <w:szCs w:val="18"/>
        </w:rPr>
      </w:pPr>
      <w:r w:rsidRPr="00EC582F">
        <w:rPr>
          <w:rFonts w:ascii="Century Gothic" w:hAnsi="Century Gothic"/>
          <w:b/>
          <w:sz w:val="18"/>
          <w:szCs w:val="18"/>
        </w:rPr>
        <w:t xml:space="preserve">Zasięg maksymalny skanowania obiektów naturalnych o albedo </w:t>
      </w:r>
      <w:r w:rsidRPr="00EC582F">
        <w:rPr>
          <w:rFonts w:ascii="Century Gothic" w:eastAsia="TimesNewRoman" w:hAnsi="Century Gothic" w:cs="TimesNewRoman"/>
          <w:b/>
          <w:sz w:val="18"/>
          <w:szCs w:val="18"/>
        </w:rPr>
        <w:t xml:space="preserve">ρ </w:t>
      </w:r>
      <w:r w:rsidRPr="00EC582F">
        <w:rPr>
          <w:rFonts w:ascii="Century Gothic" w:hAnsi="Century Gothic"/>
          <w:b/>
          <w:sz w:val="18"/>
          <w:szCs w:val="18"/>
        </w:rPr>
        <w:t>90%</w:t>
      </w:r>
      <w:r>
        <w:rPr>
          <w:rFonts w:ascii="Century Gothic" w:hAnsi="Century Gothic"/>
          <w:b/>
          <w:sz w:val="18"/>
          <w:szCs w:val="18"/>
        </w:rPr>
        <w:t>: ………………</w:t>
      </w:r>
      <w:r w:rsidR="00014797">
        <w:rPr>
          <w:rFonts w:ascii="Century Gothic" w:hAnsi="Century Gothic"/>
          <w:b/>
          <w:sz w:val="18"/>
          <w:szCs w:val="18"/>
        </w:rPr>
        <w:t>……….</w:t>
      </w:r>
      <w:r>
        <w:rPr>
          <w:rFonts w:ascii="Century Gothic" w:hAnsi="Century Gothic"/>
          <w:b/>
          <w:sz w:val="18"/>
          <w:szCs w:val="18"/>
        </w:rPr>
        <w:t>…</w:t>
      </w:r>
      <w:r w:rsidR="00F03388">
        <w:rPr>
          <w:rFonts w:ascii="Century Gothic" w:hAnsi="Century Gothic"/>
          <w:b/>
          <w:sz w:val="18"/>
          <w:szCs w:val="18"/>
        </w:rPr>
        <w:t xml:space="preserve"> m</w:t>
      </w:r>
      <w:r>
        <w:rPr>
          <w:rFonts w:ascii="Century Gothic" w:hAnsi="Century Gothic"/>
          <w:b/>
          <w:sz w:val="18"/>
          <w:szCs w:val="18"/>
        </w:rPr>
        <w:t xml:space="preserve">. </w:t>
      </w:r>
    </w:p>
    <w:p w:rsidR="000725FA" w:rsidRPr="00014797" w:rsidRDefault="00014797" w:rsidP="0001479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before="0" w:line="276" w:lineRule="auto"/>
        <w:ind w:left="6237"/>
        <w:rPr>
          <w:rFonts w:ascii="Century Gothic" w:hAnsi="Century Gothic"/>
          <w:i/>
          <w:sz w:val="23"/>
          <w:szCs w:val="23"/>
          <w:vertAlign w:val="superscript"/>
        </w:rPr>
      </w:pPr>
      <w:r w:rsidRPr="00014797">
        <w:rPr>
          <w:rFonts w:ascii="Century Gothic" w:hAnsi="Century Gothic"/>
          <w:i/>
          <w:sz w:val="23"/>
          <w:szCs w:val="23"/>
          <w:vertAlign w:val="superscript"/>
        </w:rPr>
        <w:t>/wpisać zasięg nie mnij niż 1500/</w:t>
      </w:r>
    </w:p>
    <w:p w:rsidR="000725FA" w:rsidRDefault="000725FA" w:rsidP="000725FA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before="0" w:line="276" w:lineRule="auto"/>
        <w:ind w:left="426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8187" w:type="dxa"/>
        <w:tblInd w:w="426" w:type="dxa"/>
        <w:tblLook w:val="04A0" w:firstRow="1" w:lastRow="0" w:firstColumn="1" w:lastColumn="0" w:noHBand="0" w:noVBand="1"/>
      </w:tblPr>
      <w:tblGrid>
        <w:gridCol w:w="5919"/>
        <w:gridCol w:w="2268"/>
      </w:tblGrid>
      <w:tr w:rsidR="000725FA" w:rsidTr="00014797">
        <w:trPr>
          <w:trHeight w:val="487"/>
        </w:trPr>
        <w:tc>
          <w:tcPr>
            <w:tcW w:w="8187" w:type="dxa"/>
            <w:gridSpan w:val="2"/>
            <w:vAlign w:val="center"/>
          </w:tcPr>
          <w:p w:rsidR="000725FA" w:rsidRDefault="000725FA" w:rsidP="00F03388">
            <w:pPr>
              <w:pStyle w:val="Kreska"/>
              <w:numPr>
                <w:ilvl w:val="0"/>
                <w:numId w:val="0"/>
              </w:numPr>
              <w:tabs>
                <w:tab w:val="clear" w:pos="794"/>
              </w:tabs>
              <w:suppressAutoHyphens/>
              <w:spacing w:before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C582F">
              <w:rPr>
                <w:rFonts w:ascii="Century Gothic" w:eastAsiaTheme="minorEastAsia" w:hAnsi="Century Gothic"/>
                <w:b/>
                <w:color w:val="000000"/>
                <w:sz w:val="18"/>
                <w:szCs w:val="18"/>
              </w:rPr>
              <w:t>Dodatkowe moduły sprzętowe</w:t>
            </w:r>
            <w:r w:rsidR="00014797">
              <w:rPr>
                <w:rFonts w:ascii="Century Gothic" w:eastAsiaTheme="minorEastAsia" w:hAnsi="Century Gothic"/>
                <w:b/>
                <w:color w:val="000000"/>
                <w:sz w:val="18"/>
                <w:szCs w:val="18"/>
              </w:rPr>
              <w:t xml:space="preserve"> i oprogramowania wewnętrznego </w:t>
            </w:r>
            <w:r w:rsidRPr="00EC582F">
              <w:rPr>
                <w:rFonts w:ascii="Century Gothic" w:eastAsiaTheme="minorEastAsia" w:hAnsi="Century Gothic"/>
                <w:b/>
                <w:color w:val="000000"/>
                <w:sz w:val="18"/>
                <w:szCs w:val="18"/>
              </w:rPr>
              <w:t>skanera</w:t>
            </w:r>
          </w:p>
        </w:tc>
      </w:tr>
      <w:tr w:rsidR="000725FA" w:rsidTr="00C00A0D">
        <w:trPr>
          <w:trHeight w:val="434"/>
        </w:trPr>
        <w:tc>
          <w:tcPr>
            <w:tcW w:w="5919" w:type="dxa"/>
            <w:vAlign w:val="center"/>
          </w:tcPr>
          <w:p w:rsidR="000725FA" w:rsidRDefault="000725FA" w:rsidP="003D210C">
            <w:pPr>
              <w:pStyle w:val="Kreska"/>
              <w:numPr>
                <w:ilvl w:val="0"/>
                <w:numId w:val="0"/>
              </w:numPr>
              <w:tabs>
                <w:tab w:val="clear" w:pos="794"/>
              </w:tabs>
              <w:suppressAutoHyphens/>
              <w:spacing w:before="0" w:line="276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Ur</w:t>
            </w:r>
            <w:r w:rsidRPr="00AB224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ządzenie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jest </w:t>
            </w:r>
            <w:r w:rsidRPr="00AB224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wieloprocesorowe </w:t>
            </w:r>
            <w:r w:rsidR="003D210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</w:t>
            </w:r>
            <w:r w:rsidRPr="00AB224E">
              <w:rPr>
                <w:rFonts w:ascii="Century Gothic" w:hAnsi="Century Gothic"/>
                <w:color w:val="000000"/>
                <w:sz w:val="18"/>
                <w:szCs w:val="18"/>
              </w:rPr>
              <w:t>(</w:t>
            </w:r>
            <w:r w:rsidR="003D210C">
              <w:rPr>
                <w:rFonts w:ascii="Century Gothic" w:hAnsi="Century Gothic"/>
                <w:color w:val="000000"/>
                <w:sz w:val="18"/>
                <w:szCs w:val="18"/>
              </w:rPr>
              <w:t>………</w:t>
            </w:r>
            <w:r w:rsidRPr="00AB224E">
              <w:rPr>
                <w:rFonts w:ascii="Century Gothic" w:hAnsi="Century Gothic"/>
                <w:color w:val="000000"/>
                <w:sz w:val="18"/>
                <w:szCs w:val="18"/>
              </w:rPr>
              <w:t>procesor</w:t>
            </w:r>
            <w:r w:rsidR="00E4102A">
              <w:rPr>
                <w:rFonts w:ascii="Century Gothic" w:hAnsi="Century Gothic"/>
                <w:color w:val="000000"/>
                <w:sz w:val="18"/>
                <w:szCs w:val="18"/>
              </w:rPr>
              <w:t>/procesory</w:t>
            </w:r>
            <w:r w:rsidRPr="00AB224E">
              <w:rPr>
                <w:rFonts w:ascii="Century Gothic" w:hAnsi="Century Gothic"/>
                <w:color w:val="000000"/>
                <w:sz w:val="18"/>
                <w:szCs w:val="18"/>
              </w:rPr>
              <w:t>)</w:t>
            </w:r>
            <w:r w:rsidR="003D210C">
              <w:rPr>
                <w:rFonts w:ascii="Century Gothic" w:hAnsi="Century Gothic"/>
                <w:color w:val="000000"/>
                <w:sz w:val="18"/>
                <w:szCs w:val="18"/>
              </w:rPr>
              <w:t>*</w:t>
            </w:r>
          </w:p>
          <w:p w:rsidR="003D210C" w:rsidRPr="007623BB" w:rsidRDefault="003D210C" w:rsidP="003D210C">
            <w:pPr>
              <w:pStyle w:val="Kreska"/>
              <w:numPr>
                <w:ilvl w:val="0"/>
                <w:numId w:val="0"/>
              </w:numPr>
              <w:tabs>
                <w:tab w:val="clear" w:pos="794"/>
              </w:tabs>
              <w:suppressAutoHyphens/>
              <w:spacing w:before="0" w:line="276" w:lineRule="auto"/>
              <w:rPr>
                <w:rFonts w:ascii="Century Gothic" w:hAnsi="Century Gothic"/>
                <w:i/>
                <w:sz w:val="23"/>
                <w:szCs w:val="23"/>
                <w:vertAlign w:val="superscript"/>
              </w:rPr>
            </w:pPr>
            <w:r w:rsidRPr="007623BB">
              <w:rPr>
                <w:rFonts w:ascii="Century Gothic" w:hAnsi="Century Gothic"/>
                <w:i/>
                <w:color w:val="000000"/>
                <w:sz w:val="23"/>
                <w:szCs w:val="23"/>
                <w:vertAlign w:val="superscript"/>
              </w:rPr>
              <w:t xml:space="preserve">                                                                           /wpisać min. 1/</w:t>
            </w:r>
          </w:p>
        </w:tc>
        <w:tc>
          <w:tcPr>
            <w:tcW w:w="2268" w:type="dxa"/>
            <w:vAlign w:val="center"/>
          </w:tcPr>
          <w:p w:rsidR="000725FA" w:rsidRDefault="000725FA" w:rsidP="00F03388">
            <w:pPr>
              <w:pStyle w:val="Kreska"/>
              <w:numPr>
                <w:ilvl w:val="0"/>
                <w:numId w:val="0"/>
              </w:numPr>
              <w:tabs>
                <w:tab w:val="clear" w:pos="794"/>
              </w:tabs>
              <w:suppressAutoHyphens/>
              <w:spacing w:before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0725FA" w:rsidTr="00C00A0D">
        <w:tc>
          <w:tcPr>
            <w:tcW w:w="5919" w:type="dxa"/>
            <w:vAlign w:val="center"/>
          </w:tcPr>
          <w:p w:rsidR="000725FA" w:rsidRPr="000725FA" w:rsidRDefault="000725FA" w:rsidP="00F03388">
            <w:pPr>
              <w:shd w:val="clear" w:color="auto" w:fill="FFFFFF"/>
              <w:tabs>
                <w:tab w:val="left" w:pos="470"/>
              </w:tabs>
              <w:suppressAutoHyphens/>
              <w:spacing w:before="0"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Posiada </w:t>
            </w:r>
            <w:r w:rsidRPr="00AB224E">
              <w:rPr>
                <w:rFonts w:ascii="Century Gothic" w:hAnsi="Century Gothic"/>
                <w:color w:val="000000"/>
                <w:sz w:val="18"/>
                <w:szCs w:val="18"/>
              </w:rPr>
              <w:t>moduł  filtracji wielu odbić (filtry odchylenia kształtu impulsu reflektacji)</w:t>
            </w:r>
          </w:p>
        </w:tc>
        <w:tc>
          <w:tcPr>
            <w:tcW w:w="2268" w:type="dxa"/>
            <w:vAlign w:val="center"/>
          </w:tcPr>
          <w:p w:rsidR="000725FA" w:rsidRDefault="000725FA" w:rsidP="00F03388">
            <w:pPr>
              <w:pStyle w:val="Kreska"/>
              <w:numPr>
                <w:ilvl w:val="0"/>
                <w:numId w:val="0"/>
              </w:numPr>
              <w:tabs>
                <w:tab w:val="clear" w:pos="794"/>
              </w:tabs>
              <w:suppressAutoHyphens/>
              <w:spacing w:before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0725FA" w:rsidTr="00C00A0D">
        <w:trPr>
          <w:trHeight w:val="351"/>
        </w:trPr>
        <w:tc>
          <w:tcPr>
            <w:tcW w:w="5919" w:type="dxa"/>
            <w:vAlign w:val="center"/>
          </w:tcPr>
          <w:p w:rsidR="000725FA" w:rsidRDefault="000725FA" w:rsidP="000725FA">
            <w:pPr>
              <w:pStyle w:val="Kreska"/>
              <w:numPr>
                <w:ilvl w:val="0"/>
                <w:numId w:val="0"/>
              </w:numPr>
              <w:tabs>
                <w:tab w:val="clear" w:pos="794"/>
              </w:tabs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Posiada </w:t>
            </w:r>
            <w:r w:rsidRPr="00AB224E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automatyczną rejestrację skanów w czasie rzeczywistym </w:t>
            </w:r>
            <w:r w:rsidR="003D210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br/>
            </w:r>
            <w:r w:rsidRPr="00AB224E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 terenie</w:t>
            </w:r>
          </w:p>
        </w:tc>
        <w:tc>
          <w:tcPr>
            <w:tcW w:w="2268" w:type="dxa"/>
            <w:vAlign w:val="center"/>
          </w:tcPr>
          <w:p w:rsidR="000725FA" w:rsidRDefault="000725FA" w:rsidP="00F03388">
            <w:pPr>
              <w:pStyle w:val="Kreska"/>
              <w:numPr>
                <w:ilvl w:val="0"/>
                <w:numId w:val="0"/>
              </w:numPr>
              <w:tabs>
                <w:tab w:val="clear" w:pos="794"/>
              </w:tabs>
              <w:suppressAutoHyphens/>
              <w:spacing w:before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0725FA" w:rsidRPr="00E92778" w:rsidRDefault="000725FA" w:rsidP="000725FA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before="0" w:line="276" w:lineRule="auto"/>
        <w:ind w:left="426"/>
        <w:rPr>
          <w:rFonts w:ascii="Century Gothic" w:hAnsi="Century Gothic"/>
          <w:sz w:val="18"/>
          <w:szCs w:val="18"/>
        </w:rPr>
      </w:pPr>
    </w:p>
    <w:p w:rsidR="008C6A4E" w:rsidRPr="00D71CD7" w:rsidRDefault="00D71CD7" w:rsidP="00B350CE">
      <w:pPr>
        <w:pStyle w:val="Kreska"/>
        <w:numPr>
          <w:ilvl w:val="0"/>
          <w:numId w:val="125"/>
        </w:numPr>
        <w:tabs>
          <w:tab w:val="clear" w:pos="794"/>
        </w:tabs>
        <w:suppressAutoHyphens/>
        <w:spacing w:before="0" w:line="276" w:lineRule="auto"/>
        <w:ind w:left="426"/>
        <w:rPr>
          <w:rFonts w:ascii="Century Gothic" w:hAnsi="Century Gothic"/>
          <w:sz w:val="18"/>
          <w:szCs w:val="18"/>
        </w:rPr>
      </w:pPr>
      <w:r w:rsidRPr="00A14EED">
        <w:rPr>
          <w:rFonts w:ascii="Century Gothic" w:hAnsi="Century Gothic"/>
          <w:b/>
          <w:sz w:val="18"/>
          <w:szCs w:val="18"/>
        </w:rPr>
        <w:t>w</w:t>
      </w:r>
      <w:r w:rsidR="008C6A4E" w:rsidRPr="00A14EED">
        <w:rPr>
          <w:rFonts w:ascii="Century Gothic" w:hAnsi="Century Gothic"/>
          <w:b/>
          <w:sz w:val="18"/>
          <w:szCs w:val="18"/>
        </w:rPr>
        <w:t>ybór oferty nie będzie/będzie</w:t>
      </w:r>
      <w:r w:rsidR="00A14EED">
        <w:rPr>
          <w:rFonts w:ascii="Century Gothic" w:hAnsi="Century Gothic"/>
          <w:sz w:val="18"/>
          <w:szCs w:val="18"/>
        </w:rPr>
        <w:t xml:space="preserve">* </w:t>
      </w:r>
      <w:r w:rsidR="008C6A4E" w:rsidRPr="00E92778">
        <w:rPr>
          <w:rFonts w:ascii="Century Gothic" w:hAnsi="Century Gothic"/>
          <w:sz w:val="18"/>
          <w:szCs w:val="18"/>
        </w:rPr>
        <w:t>prowadził do powstania u Zamawiającego</w:t>
      </w:r>
      <w:r w:rsidR="00343A2F" w:rsidRPr="00E92778">
        <w:rPr>
          <w:rFonts w:ascii="Century Gothic" w:hAnsi="Century Gothic"/>
          <w:sz w:val="18"/>
          <w:szCs w:val="18"/>
        </w:rPr>
        <w:t xml:space="preserve"> obowiązku podatkowego, a informując o tym wskazujemy nazwę (rodzaj) towaru lub usługi, którego dostawa lub usługa będzie prowadziła do jego powstania, oraz wskazujem</w:t>
      </w:r>
      <w:r>
        <w:rPr>
          <w:rFonts w:ascii="Century Gothic" w:hAnsi="Century Gothic"/>
          <w:sz w:val="18"/>
          <w:szCs w:val="18"/>
        </w:rPr>
        <w:t>y ich wartość bez kwoty podatku;</w:t>
      </w:r>
    </w:p>
    <w:p w:rsidR="00BC7840" w:rsidRPr="00E92778" w:rsidRDefault="00D71CD7" w:rsidP="00B350CE">
      <w:pPr>
        <w:pStyle w:val="Kreska"/>
        <w:numPr>
          <w:ilvl w:val="0"/>
          <w:numId w:val="125"/>
        </w:numPr>
        <w:tabs>
          <w:tab w:val="clear" w:pos="794"/>
        </w:tabs>
        <w:suppressAutoHyphens/>
        <w:spacing w:before="0" w:line="276" w:lineRule="auto"/>
        <w:ind w:left="426"/>
        <w:rPr>
          <w:rFonts w:ascii="Century Gothic" w:hAnsi="Century Gothic"/>
          <w:sz w:val="18"/>
          <w:szCs w:val="18"/>
        </w:rPr>
      </w:pPr>
      <w:r w:rsidRPr="00A14EED">
        <w:rPr>
          <w:rFonts w:ascii="Century Gothic" w:hAnsi="Century Gothic"/>
          <w:b/>
          <w:sz w:val="18"/>
          <w:szCs w:val="18"/>
        </w:rPr>
        <w:t>p</w:t>
      </w:r>
      <w:r w:rsidR="00BC7840" w:rsidRPr="00A14EED">
        <w:rPr>
          <w:rFonts w:ascii="Century Gothic" w:hAnsi="Century Gothic"/>
          <w:b/>
          <w:sz w:val="18"/>
          <w:szCs w:val="18"/>
        </w:rPr>
        <w:t>rzedmiot zamówienia wykonamy samodzielnie/zamierzamy powierzyć realizację części zamówienia podwykonawcom</w:t>
      </w:r>
      <w:r w:rsidR="00BC7840" w:rsidRPr="00E92778">
        <w:rPr>
          <w:rFonts w:ascii="Century Gothic" w:hAnsi="Century Gothic"/>
          <w:i/>
          <w:sz w:val="18"/>
          <w:szCs w:val="18"/>
        </w:rPr>
        <w:t>*</w:t>
      </w:r>
      <w:r w:rsidR="0078448A" w:rsidRPr="00E92778">
        <w:rPr>
          <w:rFonts w:ascii="Century Gothic" w:hAnsi="Century Gothic"/>
          <w:sz w:val="18"/>
          <w:szCs w:val="18"/>
        </w:rPr>
        <w:t>: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5B4EE2" w:rsidRPr="00E92778" w:rsidTr="00E36BF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E2" w:rsidRPr="00E92778" w:rsidRDefault="005B4EE2" w:rsidP="00B350CE">
            <w:pPr>
              <w:suppressAutoHyphens/>
              <w:spacing w:before="0" w:line="276" w:lineRule="auto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E92778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E2" w:rsidRPr="00E92778" w:rsidRDefault="005B4EE2" w:rsidP="00B350CE">
            <w:pPr>
              <w:suppressAutoHyphens/>
              <w:spacing w:before="0" w:line="276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E92778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5B4EE2" w:rsidRPr="00E92778" w:rsidTr="00E36BF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E2" w:rsidRPr="00E92778" w:rsidRDefault="005B4EE2" w:rsidP="00B350CE">
            <w:pPr>
              <w:suppressAutoHyphens/>
              <w:spacing w:before="0" w:line="276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E2" w:rsidRPr="00E92778" w:rsidRDefault="005B4EE2" w:rsidP="00B350CE">
            <w:pPr>
              <w:suppressAutoHyphens/>
              <w:spacing w:before="0" w:line="276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B4EE2" w:rsidRPr="00E92778" w:rsidTr="00E36BF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E2" w:rsidRPr="00E92778" w:rsidRDefault="005B4EE2" w:rsidP="00B350CE">
            <w:pPr>
              <w:suppressAutoHyphens/>
              <w:spacing w:before="0" w:line="276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E2" w:rsidRPr="00E92778" w:rsidRDefault="005B4EE2" w:rsidP="00B350CE">
            <w:pPr>
              <w:suppressAutoHyphens/>
              <w:spacing w:before="0" w:line="276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0E6674" w:rsidRPr="00E92778" w:rsidRDefault="000E6674" w:rsidP="00B350CE">
      <w:pPr>
        <w:suppressAutoHyphens/>
        <w:spacing w:before="0" w:line="276" w:lineRule="auto"/>
        <w:jc w:val="both"/>
        <w:rPr>
          <w:rFonts w:ascii="Century Gothic" w:hAnsi="Century Gothic"/>
          <w:b/>
          <w:sz w:val="18"/>
          <w:szCs w:val="18"/>
        </w:rPr>
      </w:pPr>
    </w:p>
    <w:p w:rsidR="000E6674" w:rsidRPr="00E92778" w:rsidRDefault="000E6674" w:rsidP="00B350CE">
      <w:pPr>
        <w:pStyle w:val="Kreska"/>
        <w:numPr>
          <w:ilvl w:val="0"/>
          <w:numId w:val="125"/>
        </w:numPr>
        <w:tabs>
          <w:tab w:val="clear" w:pos="794"/>
        </w:tabs>
        <w:suppressAutoHyphens/>
        <w:spacing w:before="0" w:line="276" w:lineRule="auto"/>
        <w:ind w:left="426"/>
        <w:rPr>
          <w:rFonts w:ascii="Century Gothic" w:hAnsi="Century Gothic"/>
          <w:sz w:val="18"/>
          <w:szCs w:val="18"/>
        </w:rPr>
      </w:pPr>
      <w:r w:rsidRPr="00A14EED">
        <w:rPr>
          <w:rFonts w:ascii="Century Gothic" w:hAnsi="Century Gothic"/>
          <w:b/>
          <w:sz w:val="18"/>
          <w:szCs w:val="18"/>
        </w:rPr>
        <w:t>jesteśmy/nie jesteśmy</w:t>
      </w:r>
      <w:r w:rsidR="00A14EED">
        <w:rPr>
          <w:rFonts w:ascii="Century Gothic" w:hAnsi="Century Gothic"/>
          <w:b/>
          <w:sz w:val="18"/>
          <w:szCs w:val="18"/>
        </w:rPr>
        <w:t xml:space="preserve">* </w:t>
      </w:r>
      <w:r w:rsidRPr="00E92778">
        <w:rPr>
          <w:rFonts w:ascii="Century Gothic" w:hAnsi="Century Gothic"/>
          <w:sz w:val="18"/>
          <w:szCs w:val="18"/>
        </w:rPr>
        <w:t xml:space="preserve"> małym lub średnim przedsiębiorcą</w:t>
      </w:r>
      <w:r w:rsidRPr="00D71CD7">
        <w:rPr>
          <w:rFonts w:ascii="Century Gothic" w:hAnsi="Century Gothic"/>
          <w:sz w:val="18"/>
          <w:szCs w:val="18"/>
        </w:rPr>
        <w:t>*</w:t>
      </w:r>
      <w:r w:rsidR="00D71CD7">
        <w:rPr>
          <w:rFonts w:ascii="Century Gothic" w:hAnsi="Century Gothic"/>
          <w:sz w:val="18"/>
          <w:szCs w:val="18"/>
        </w:rPr>
        <w:t>;</w:t>
      </w:r>
    </w:p>
    <w:p w:rsidR="00E12D35" w:rsidRPr="00E92778" w:rsidRDefault="00D71CD7" w:rsidP="00B350CE">
      <w:pPr>
        <w:pStyle w:val="Kreska"/>
        <w:numPr>
          <w:ilvl w:val="0"/>
          <w:numId w:val="125"/>
        </w:numPr>
        <w:tabs>
          <w:tab w:val="clear" w:pos="794"/>
        </w:tabs>
        <w:suppressAutoHyphens/>
        <w:spacing w:before="0" w:line="276" w:lineRule="auto"/>
        <w:ind w:left="42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</w:t>
      </w:r>
      <w:r w:rsidR="00E12D35" w:rsidRPr="00E92778">
        <w:rPr>
          <w:rFonts w:ascii="Century Gothic" w:hAnsi="Century Gothic"/>
          <w:sz w:val="18"/>
          <w:szCs w:val="18"/>
        </w:rPr>
        <w:t>apoznaliśmy się z</w:t>
      </w:r>
      <w:r w:rsidR="007E41FF" w:rsidRPr="00E92778">
        <w:rPr>
          <w:rFonts w:ascii="Century Gothic" w:hAnsi="Century Gothic"/>
          <w:sz w:val="18"/>
          <w:szCs w:val="18"/>
        </w:rPr>
        <w:t xml:space="preserve"> </w:t>
      </w:r>
      <w:r w:rsidR="00E12D35" w:rsidRPr="00E92778">
        <w:rPr>
          <w:rFonts w:ascii="Century Gothic" w:hAnsi="Century Gothic"/>
          <w:sz w:val="18"/>
          <w:szCs w:val="18"/>
        </w:rPr>
        <w:t>treścią SIWZ, a w</w:t>
      </w:r>
      <w:r w:rsidR="007E41FF" w:rsidRPr="00E92778">
        <w:rPr>
          <w:rFonts w:ascii="Century Gothic" w:hAnsi="Century Gothic"/>
          <w:sz w:val="18"/>
          <w:szCs w:val="18"/>
        </w:rPr>
        <w:t xml:space="preserve"> </w:t>
      </w:r>
      <w:r w:rsidR="00E12D35" w:rsidRPr="00E92778">
        <w:rPr>
          <w:rFonts w:ascii="Century Gothic" w:hAnsi="Century Gothic"/>
          <w:sz w:val="18"/>
          <w:szCs w:val="18"/>
        </w:rPr>
        <w:t>szczególności z</w:t>
      </w:r>
      <w:r w:rsidR="007E41FF" w:rsidRPr="00E92778">
        <w:rPr>
          <w:rFonts w:ascii="Century Gothic" w:hAnsi="Century Gothic"/>
          <w:sz w:val="18"/>
          <w:szCs w:val="18"/>
        </w:rPr>
        <w:t xml:space="preserve"> </w:t>
      </w:r>
      <w:r w:rsidR="00E12D35" w:rsidRPr="00E92778">
        <w:rPr>
          <w:rFonts w:ascii="Century Gothic" w:hAnsi="Century Gothic"/>
          <w:sz w:val="18"/>
          <w:szCs w:val="18"/>
        </w:rPr>
        <w:t>opisem przedmiotu zamówienia i</w:t>
      </w:r>
      <w:r w:rsidR="007E41FF" w:rsidRPr="00E92778">
        <w:rPr>
          <w:rFonts w:ascii="Century Gothic" w:hAnsi="Century Gothic"/>
          <w:sz w:val="18"/>
          <w:szCs w:val="18"/>
        </w:rPr>
        <w:t xml:space="preserve"> </w:t>
      </w:r>
      <w:r w:rsidR="00E12D35" w:rsidRPr="00E92778">
        <w:rPr>
          <w:rFonts w:ascii="Century Gothic" w:hAnsi="Century Gothic"/>
          <w:sz w:val="18"/>
          <w:szCs w:val="18"/>
        </w:rPr>
        <w:t>z</w:t>
      </w:r>
      <w:r w:rsidR="007E41FF" w:rsidRPr="00E92778">
        <w:rPr>
          <w:rFonts w:ascii="Century Gothic" w:hAnsi="Century Gothic"/>
          <w:sz w:val="18"/>
          <w:szCs w:val="18"/>
        </w:rPr>
        <w:t xml:space="preserve"> </w:t>
      </w:r>
      <w:r w:rsidR="00E12D35" w:rsidRPr="00E92778">
        <w:rPr>
          <w:rFonts w:ascii="Century Gothic" w:hAnsi="Century Gothic"/>
          <w:sz w:val="18"/>
          <w:szCs w:val="18"/>
        </w:rPr>
        <w:t>istotnymi postanowieniami umowy, ze zmianami i wyjaśnieniami treści SIWZ*</w:t>
      </w:r>
      <w:r w:rsidR="000E6674" w:rsidRPr="00E92778">
        <w:rPr>
          <w:rFonts w:ascii="Century Gothic" w:hAnsi="Century Gothic"/>
          <w:sz w:val="18"/>
          <w:szCs w:val="18"/>
        </w:rPr>
        <w:t>*</w:t>
      </w:r>
      <w:r w:rsidR="00E12D35" w:rsidRPr="00E92778">
        <w:rPr>
          <w:rFonts w:ascii="Century Gothic" w:hAnsi="Century Gothic"/>
          <w:sz w:val="18"/>
          <w:szCs w:val="18"/>
        </w:rPr>
        <w:t xml:space="preserve"> oraz, że wykonamy zamówienie na warunkach i</w:t>
      </w:r>
      <w:r w:rsidR="007E41FF" w:rsidRPr="00E92778">
        <w:rPr>
          <w:rFonts w:ascii="Century Gothic" w:hAnsi="Century Gothic"/>
          <w:sz w:val="18"/>
          <w:szCs w:val="18"/>
        </w:rPr>
        <w:t xml:space="preserve"> </w:t>
      </w:r>
      <w:r w:rsidR="00E12D35" w:rsidRPr="00E92778">
        <w:rPr>
          <w:rFonts w:ascii="Century Gothic" w:hAnsi="Century Gothic"/>
          <w:sz w:val="18"/>
          <w:szCs w:val="18"/>
        </w:rPr>
        <w:t>zasadach określonych tam przez Zamawiającego;</w:t>
      </w:r>
    </w:p>
    <w:p w:rsidR="00E12D35" w:rsidRPr="00E92778" w:rsidRDefault="00D71CD7" w:rsidP="00B350CE">
      <w:pPr>
        <w:pStyle w:val="Kreska"/>
        <w:numPr>
          <w:ilvl w:val="0"/>
          <w:numId w:val="125"/>
        </w:numPr>
        <w:tabs>
          <w:tab w:val="clear" w:pos="794"/>
        </w:tabs>
        <w:suppressAutoHyphens/>
        <w:spacing w:before="0" w:line="276" w:lineRule="auto"/>
        <w:ind w:left="42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="00C603CC" w:rsidRPr="00E92778">
        <w:rPr>
          <w:rFonts w:ascii="Century Gothic" w:hAnsi="Century Gothic"/>
          <w:sz w:val="18"/>
          <w:szCs w:val="18"/>
        </w:rPr>
        <w:t>trzymaliśmy konieczne inf</w:t>
      </w:r>
      <w:r w:rsidR="00A14EED">
        <w:rPr>
          <w:rFonts w:ascii="Century Gothic" w:hAnsi="Century Gothic"/>
          <w:sz w:val="18"/>
          <w:szCs w:val="18"/>
        </w:rPr>
        <w:t>ormacje do przygotowania oferty;</w:t>
      </w:r>
      <w:r w:rsidR="00C603CC" w:rsidRPr="00E92778">
        <w:rPr>
          <w:rFonts w:ascii="Century Gothic" w:hAnsi="Century Gothic"/>
          <w:sz w:val="18"/>
          <w:szCs w:val="18"/>
        </w:rPr>
        <w:t xml:space="preserve"> </w:t>
      </w:r>
      <w:r w:rsidR="00E12D35" w:rsidRPr="00E92778">
        <w:rPr>
          <w:rFonts w:ascii="Century Gothic" w:hAnsi="Century Gothic"/>
          <w:sz w:val="18"/>
          <w:szCs w:val="18"/>
        </w:rPr>
        <w:t>Uważamy się za związanych niniejszą ofertą przez czas wskazany w</w:t>
      </w:r>
      <w:r w:rsidR="007E41FF" w:rsidRPr="00E92778">
        <w:rPr>
          <w:rFonts w:ascii="Century Gothic" w:hAnsi="Century Gothic"/>
          <w:sz w:val="18"/>
          <w:szCs w:val="18"/>
        </w:rPr>
        <w:t xml:space="preserve"> </w:t>
      </w:r>
      <w:r w:rsidR="00E12D35" w:rsidRPr="00E92778">
        <w:rPr>
          <w:rFonts w:ascii="Century Gothic" w:hAnsi="Century Gothic"/>
          <w:sz w:val="18"/>
          <w:szCs w:val="18"/>
        </w:rPr>
        <w:t>SIWZ, w przypadku uznania naszej oferty za najkorzystniejszą zobowiązujemy się do podpisania umowy na warunkach zawartych w</w:t>
      </w:r>
      <w:r w:rsidR="007E41FF" w:rsidRPr="00E92778">
        <w:rPr>
          <w:rFonts w:ascii="Century Gothic" w:hAnsi="Century Gothic"/>
          <w:sz w:val="18"/>
          <w:szCs w:val="18"/>
        </w:rPr>
        <w:t xml:space="preserve"> </w:t>
      </w:r>
      <w:r w:rsidR="00E12D35" w:rsidRPr="00E92778">
        <w:rPr>
          <w:rFonts w:ascii="Century Gothic" w:hAnsi="Century Gothic"/>
          <w:sz w:val="18"/>
          <w:szCs w:val="18"/>
        </w:rPr>
        <w:t>SIWZ w</w:t>
      </w:r>
      <w:r w:rsidR="007E41FF" w:rsidRPr="00E92778">
        <w:rPr>
          <w:rFonts w:ascii="Century Gothic" w:hAnsi="Century Gothic"/>
          <w:sz w:val="18"/>
          <w:szCs w:val="18"/>
        </w:rPr>
        <w:t xml:space="preserve"> </w:t>
      </w:r>
      <w:r w:rsidR="00E12D35" w:rsidRPr="00E92778">
        <w:rPr>
          <w:rFonts w:ascii="Century Gothic" w:hAnsi="Century Gothic"/>
          <w:sz w:val="18"/>
          <w:szCs w:val="18"/>
        </w:rPr>
        <w:t>miejscu i</w:t>
      </w:r>
      <w:r w:rsidR="007E41FF" w:rsidRPr="00E92778">
        <w:rPr>
          <w:rFonts w:ascii="Century Gothic" w:hAnsi="Century Gothic"/>
          <w:sz w:val="18"/>
          <w:szCs w:val="18"/>
        </w:rPr>
        <w:t xml:space="preserve"> </w:t>
      </w:r>
      <w:r w:rsidR="00E12D35" w:rsidRPr="00E92778">
        <w:rPr>
          <w:rFonts w:ascii="Century Gothic" w:hAnsi="Century Gothic"/>
          <w:sz w:val="18"/>
          <w:szCs w:val="18"/>
        </w:rPr>
        <w:t>termini</w:t>
      </w:r>
      <w:r>
        <w:rPr>
          <w:rFonts w:ascii="Century Gothic" w:hAnsi="Century Gothic"/>
          <w:sz w:val="18"/>
          <w:szCs w:val="18"/>
        </w:rPr>
        <w:t>e wskazanym przez Zamawiającego;</w:t>
      </w:r>
    </w:p>
    <w:p w:rsidR="00BD479B" w:rsidRPr="00E92778" w:rsidRDefault="00D71CD7" w:rsidP="00B350CE">
      <w:pPr>
        <w:pStyle w:val="Kreska"/>
        <w:numPr>
          <w:ilvl w:val="0"/>
          <w:numId w:val="125"/>
        </w:numPr>
        <w:tabs>
          <w:tab w:val="clear" w:pos="794"/>
        </w:tabs>
        <w:suppressAutoHyphens/>
        <w:spacing w:before="0" w:line="276" w:lineRule="auto"/>
        <w:ind w:left="42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</w:t>
      </w:r>
      <w:r w:rsidR="00BD479B" w:rsidRPr="00E92778">
        <w:rPr>
          <w:rFonts w:ascii="Century Gothic" w:hAnsi="Century Gothic"/>
          <w:sz w:val="18"/>
          <w:szCs w:val="18"/>
        </w:rPr>
        <w:t xml:space="preserve">ypełniliśmy obowiązki informacyjne przewidziane w art. 13 lub art. 14 </w:t>
      </w:r>
      <w:r w:rsidR="00BD479B" w:rsidRPr="00D71CD7">
        <w:rPr>
          <w:rFonts w:ascii="Century Gothic" w:hAnsi="Century Gothic"/>
          <w:sz w:val="18"/>
          <w:szCs w:val="18"/>
        </w:rPr>
        <w:t>rozporządzenia Parlamentu Europejskiego i Rady (UE) 2016/679 z dn</w:t>
      </w:r>
      <w:r w:rsidR="008C3DE4" w:rsidRPr="00D71CD7">
        <w:rPr>
          <w:rFonts w:ascii="Century Gothic" w:hAnsi="Century Gothic"/>
          <w:sz w:val="18"/>
          <w:szCs w:val="18"/>
        </w:rPr>
        <w:t>.</w:t>
      </w:r>
      <w:r w:rsidR="00BD479B" w:rsidRPr="00D71CD7">
        <w:rPr>
          <w:rFonts w:ascii="Century Gothic" w:hAnsi="Century Gothic"/>
          <w:sz w:val="18"/>
          <w:szCs w:val="18"/>
        </w:rPr>
        <w:t xml:space="preserve"> 27 kwietnia 2016 r. w </w:t>
      </w:r>
      <w:r w:rsidR="008C3DE4" w:rsidRPr="00D71CD7">
        <w:rPr>
          <w:rFonts w:ascii="Century Gothic" w:hAnsi="Century Gothic"/>
          <w:sz w:val="18"/>
          <w:szCs w:val="18"/>
        </w:rPr>
        <w:t xml:space="preserve">sprawie ochrony osób fizycznych </w:t>
      </w:r>
      <w:r w:rsidR="00BD479B" w:rsidRPr="00D71CD7">
        <w:rPr>
          <w:rFonts w:ascii="Century Gothic" w:hAnsi="Century Gothic"/>
          <w:sz w:val="18"/>
          <w:szCs w:val="18"/>
        </w:rPr>
        <w:t>w</w:t>
      </w:r>
      <w:r w:rsidR="00094DC5" w:rsidRPr="00D71CD7">
        <w:rPr>
          <w:rFonts w:ascii="Century Gothic" w:hAnsi="Century Gothic"/>
          <w:sz w:val="18"/>
          <w:szCs w:val="18"/>
        </w:rPr>
        <w:t xml:space="preserve"> </w:t>
      </w:r>
      <w:r w:rsidR="00BD479B" w:rsidRPr="00D71CD7">
        <w:rPr>
          <w:rFonts w:ascii="Century Gothic" w:hAnsi="Century Gothic"/>
          <w:sz w:val="18"/>
          <w:szCs w:val="18"/>
        </w:rPr>
        <w:t>związku</w:t>
      </w:r>
      <w:r w:rsidR="00D24EB7" w:rsidRPr="00D71CD7">
        <w:rPr>
          <w:rFonts w:ascii="Century Gothic" w:hAnsi="Century Gothic"/>
          <w:sz w:val="18"/>
          <w:szCs w:val="18"/>
        </w:rPr>
        <w:t xml:space="preserve"> </w:t>
      </w:r>
      <w:r w:rsidR="00BD479B" w:rsidRPr="00D71CD7">
        <w:rPr>
          <w:rFonts w:ascii="Century Gothic" w:hAnsi="Century Gothic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</w:t>
      </w:r>
      <w:r w:rsidR="00D42F22">
        <w:rPr>
          <w:rFonts w:ascii="Century Gothic" w:hAnsi="Century Gothic"/>
          <w:sz w:val="18"/>
          <w:szCs w:val="18"/>
        </w:rPr>
        <w:br/>
      </w:r>
      <w:r w:rsidR="00BD479B" w:rsidRPr="00D71CD7">
        <w:rPr>
          <w:rFonts w:ascii="Century Gothic" w:hAnsi="Century Gothic"/>
          <w:sz w:val="18"/>
          <w:szCs w:val="18"/>
        </w:rPr>
        <w:t>o udzielenie zamówienia public</w:t>
      </w:r>
      <w:r>
        <w:rPr>
          <w:rFonts w:ascii="Century Gothic" w:hAnsi="Century Gothic"/>
          <w:sz w:val="18"/>
          <w:szCs w:val="18"/>
        </w:rPr>
        <w:t>znego w niniejszym postępowaniu;</w:t>
      </w:r>
    </w:p>
    <w:p w:rsidR="00E12D35" w:rsidRPr="00E92778" w:rsidRDefault="00D71CD7" w:rsidP="00B350CE">
      <w:pPr>
        <w:pStyle w:val="Kreska"/>
        <w:numPr>
          <w:ilvl w:val="0"/>
          <w:numId w:val="125"/>
        </w:numPr>
        <w:tabs>
          <w:tab w:val="clear" w:pos="794"/>
        </w:tabs>
        <w:suppressAutoHyphens/>
        <w:spacing w:before="0" w:line="276" w:lineRule="auto"/>
        <w:ind w:left="42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</w:t>
      </w:r>
      <w:r w:rsidR="00051E05" w:rsidRPr="00E92778">
        <w:rPr>
          <w:rFonts w:ascii="Century Gothic" w:hAnsi="Century Gothic"/>
          <w:sz w:val="18"/>
          <w:szCs w:val="18"/>
        </w:rPr>
        <w:t xml:space="preserve">nformacje </w:t>
      </w:r>
      <w:r w:rsidR="00E12D35" w:rsidRPr="00E92778">
        <w:rPr>
          <w:rFonts w:ascii="Century Gothic" w:hAnsi="Century Gothic"/>
          <w:sz w:val="18"/>
          <w:szCs w:val="18"/>
        </w:rPr>
        <w:t>i dokumenty zawarte w ofercie na stronach od …. do …. stanowią tajemnicę przedsiębiorstwa w rozumieniu przepisów o zwalczaniu nieuczciwej konkurencji i nie mogą być ujawniane pozostałym uczestnikom postępowania (wypełnić jeśli dotyczy)</w:t>
      </w:r>
      <w:r>
        <w:rPr>
          <w:rFonts w:ascii="Century Gothic" w:hAnsi="Century Gothic"/>
          <w:sz w:val="18"/>
          <w:szCs w:val="18"/>
        </w:rPr>
        <w:t>;</w:t>
      </w:r>
    </w:p>
    <w:p w:rsidR="007A48D2" w:rsidRPr="00470FE0" w:rsidRDefault="007A48D2" w:rsidP="00B350CE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before="0" w:line="276" w:lineRule="auto"/>
        <w:ind w:left="426"/>
        <w:rPr>
          <w:rFonts w:ascii="Century Gothic" w:hAnsi="Century Gothic"/>
          <w:spacing w:val="-4"/>
          <w:sz w:val="18"/>
          <w:szCs w:val="18"/>
        </w:rPr>
      </w:pPr>
      <w:r w:rsidRPr="00470FE0">
        <w:rPr>
          <w:rFonts w:ascii="Century Gothic" w:hAnsi="Century Gothic"/>
          <w:spacing w:val="-4"/>
          <w:sz w:val="18"/>
          <w:szCs w:val="18"/>
        </w:rPr>
        <w:t xml:space="preserve">UWAGA: W przypadku gdy Wykonawca zastrzegł, że informacje stanowią tajemnice przedsiębiorstwa </w:t>
      </w:r>
      <w:r w:rsidR="00AE5002" w:rsidRPr="00470FE0">
        <w:rPr>
          <w:rFonts w:ascii="Century Gothic" w:hAnsi="Century Gothic"/>
          <w:spacing w:val="-4"/>
          <w:sz w:val="18"/>
          <w:szCs w:val="18"/>
        </w:rPr>
        <w:br/>
      </w:r>
      <w:r w:rsidRPr="00470FE0">
        <w:rPr>
          <w:rFonts w:ascii="Century Gothic" w:hAnsi="Century Gothic"/>
          <w:spacing w:val="-4"/>
          <w:sz w:val="18"/>
          <w:szCs w:val="18"/>
        </w:rPr>
        <w:t>i nie mogą być udostępniane musi wykazać, że zastrzeżone informacje stano</w:t>
      </w:r>
      <w:r w:rsidR="00470FE0" w:rsidRPr="00470FE0">
        <w:rPr>
          <w:rFonts w:ascii="Century Gothic" w:hAnsi="Century Gothic"/>
          <w:spacing w:val="-4"/>
          <w:sz w:val="18"/>
          <w:szCs w:val="18"/>
        </w:rPr>
        <w:t xml:space="preserve">wią tajemnicę </w:t>
      </w:r>
      <w:r w:rsidR="00D71CD7" w:rsidRPr="00470FE0">
        <w:rPr>
          <w:rFonts w:ascii="Century Gothic" w:hAnsi="Century Gothic"/>
          <w:spacing w:val="-4"/>
          <w:sz w:val="18"/>
          <w:szCs w:val="18"/>
        </w:rPr>
        <w:t>przedsiębiorstwa;</w:t>
      </w:r>
    </w:p>
    <w:p w:rsidR="00E12D35" w:rsidRPr="00D71CD7" w:rsidRDefault="007A48D2" w:rsidP="00B350CE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before="0" w:line="276" w:lineRule="auto"/>
        <w:ind w:left="426"/>
        <w:rPr>
          <w:rFonts w:ascii="Century Gothic" w:hAnsi="Century Gothic"/>
          <w:sz w:val="18"/>
          <w:szCs w:val="18"/>
        </w:rPr>
      </w:pPr>
      <w:r w:rsidRPr="00D71CD7">
        <w:rPr>
          <w:rFonts w:ascii="Century Gothic" w:hAnsi="Century Gothic"/>
          <w:sz w:val="18"/>
          <w:szCs w:val="18"/>
        </w:rPr>
        <w:t xml:space="preserve">(Zamawiający wskazuje, iż zgodnie z art. 8 ust. 3 ustawy Pzp Wykonawca nie może zastrzec informacji, </w:t>
      </w:r>
      <w:r w:rsidR="00AE5002" w:rsidRPr="00D71CD7">
        <w:rPr>
          <w:rFonts w:ascii="Century Gothic" w:hAnsi="Century Gothic"/>
          <w:sz w:val="18"/>
          <w:szCs w:val="18"/>
        </w:rPr>
        <w:br/>
      </w:r>
      <w:r w:rsidRPr="00D71CD7">
        <w:rPr>
          <w:rFonts w:ascii="Century Gothic" w:hAnsi="Century Gothic"/>
          <w:sz w:val="18"/>
          <w:szCs w:val="18"/>
        </w:rPr>
        <w:t>o których mo</w:t>
      </w:r>
      <w:r w:rsidR="00D71CD7">
        <w:rPr>
          <w:rFonts w:ascii="Century Gothic" w:hAnsi="Century Gothic"/>
          <w:sz w:val="18"/>
          <w:szCs w:val="18"/>
        </w:rPr>
        <w:t>wa w art. 86 ust. 4 ustawy Pzp);</w:t>
      </w:r>
    </w:p>
    <w:p w:rsidR="00E12D35" w:rsidRPr="00E92778" w:rsidRDefault="00D71CD7" w:rsidP="00B350CE">
      <w:pPr>
        <w:pStyle w:val="Kreska"/>
        <w:numPr>
          <w:ilvl w:val="0"/>
          <w:numId w:val="125"/>
        </w:numPr>
        <w:tabs>
          <w:tab w:val="clear" w:pos="794"/>
        </w:tabs>
        <w:suppressAutoHyphens/>
        <w:spacing w:before="0" w:line="276" w:lineRule="auto"/>
        <w:ind w:left="42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</w:t>
      </w:r>
      <w:r w:rsidR="00E12D35" w:rsidRPr="00E92778">
        <w:rPr>
          <w:rFonts w:ascii="Century Gothic" w:hAnsi="Century Gothic"/>
          <w:sz w:val="18"/>
          <w:szCs w:val="18"/>
        </w:rPr>
        <w:t>nformujemy o dostępności wymaganych w SIWZ oświadczeń lub dokumentów potwierdzających okoliczności, o których mowa w art. 25 ust. 1 pkt 1 i 3 ustawy Pzp: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E12D35" w:rsidRPr="00E92778" w:rsidTr="00AE5002">
        <w:tc>
          <w:tcPr>
            <w:tcW w:w="2693" w:type="dxa"/>
            <w:shd w:val="clear" w:color="auto" w:fill="auto"/>
            <w:vAlign w:val="center"/>
          </w:tcPr>
          <w:p w:rsidR="00E12D35" w:rsidRPr="00E92778" w:rsidRDefault="00E12D35" w:rsidP="00B350CE">
            <w:pPr>
              <w:suppressAutoHyphens/>
              <w:spacing w:before="0" w:line="276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E92778">
              <w:rPr>
                <w:rFonts w:ascii="Century Gothic" w:hAnsi="Century Gothic" w:cs="Arial"/>
                <w:sz w:val="18"/>
                <w:szCs w:val="18"/>
              </w:rPr>
              <w:t xml:space="preserve">Nazwa oświadczenia </w:t>
            </w:r>
            <w:r w:rsidR="00483C04" w:rsidRPr="00E92778"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E92778">
              <w:rPr>
                <w:rFonts w:ascii="Century Gothic" w:hAnsi="Century Gothic" w:cs="Arial"/>
                <w:sz w:val="18"/>
                <w:szCs w:val="18"/>
              </w:rPr>
              <w:t>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D400F" w:rsidRPr="00E92778" w:rsidRDefault="00E12D35" w:rsidP="00B350CE">
            <w:pPr>
              <w:suppressAutoHyphens/>
              <w:spacing w:before="0" w:line="276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E92778">
              <w:rPr>
                <w:rFonts w:ascii="Century Gothic" w:hAnsi="Century Gothic" w:cs="Arial"/>
                <w:sz w:val="18"/>
                <w:szCs w:val="18"/>
              </w:rPr>
              <w:t xml:space="preserve">Adres </w:t>
            </w:r>
            <w:r w:rsidR="001D400F" w:rsidRPr="00E92778">
              <w:rPr>
                <w:rFonts w:ascii="Century Gothic" w:hAnsi="Century Gothic" w:cs="Arial"/>
                <w:sz w:val="18"/>
                <w:szCs w:val="18"/>
              </w:rPr>
              <w:t>strony internetowej</w:t>
            </w:r>
            <w:r w:rsidRPr="00E92778">
              <w:rPr>
                <w:rFonts w:ascii="Century Gothic" w:hAnsi="Century Gothic" w:cs="Arial"/>
                <w:sz w:val="18"/>
                <w:szCs w:val="18"/>
              </w:rPr>
              <w:t xml:space="preserve"> na której dokument lub oświadczenie </w:t>
            </w:r>
            <w:r w:rsidR="001D400F" w:rsidRPr="00E92778">
              <w:rPr>
                <w:rFonts w:ascii="Century Gothic" w:hAnsi="Century Gothic" w:cs="Arial"/>
                <w:sz w:val="18"/>
                <w:szCs w:val="18"/>
              </w:rPr>
              <w:t xml:space="preserve">jest </w:t>
            </w:r>
            <w:r w:rsidRPr="00E92778">
              <w:rPr>
                <w:rFonts w:ascii="Century Gothic" w:hAnsi="Century Gothic" w:cs="Arial"/>
                <w:sz w:val="18"/>
                <w:szCs w:val="18"/>
              </w:rPr>
              <w:t>do</w:t>
            </w:r>
            <w:r w:rsidR="001D400F" w:rsidRPr="00E92778">
              <w:rPr>
                <w:rFonts w:ascii="Century Gothic" w:hAnsi="Century Gothic" w:cs="Arial"/>
                <w:sz w:val="18"/>
                <w:szCs w:val="18"/>
              </w:rPr>
              <w:t xml:space="preserve">stępny </w:t>
            </w:r>
            <w:r w:rsidRPr="00E92778">
              <w:rPr>
                <w:rFonts w:ascii="Century Gothic" w:hAnsi="Century Gothic" w:cs="Arial"/>
                <w:sz w:val="18"/>
                <w:szCs w:val="18"/>
              </w:rPr>
              <w:t>w formie elektroni</w:t>
            </w:r>
            <w:r w:rsidR="001D400F" w:rsidRPr="00E92778">
              <w:rPr>
                <w:rFonts w:ascii="Century Gothic" w:hAnsi="Century Gothic" w:cs="Arial"/>
                <w:sz w:val="18"/>
                <w:szCs w:val="18"/>
              </w:rPr>
              <w:t>cznej, wydający urząd lub organ</w:t>
            </w:r>
          </w:p>
          <w:p w:rsidR="00E12D35" w:rsidRPr="00E92778" w:rsidRDefault="001D400F" w:rsidP="00B350CE">
            <w:pPr>
              <w:suppressAutoHyphens/>
              <w:spacing w:before="0" w:line="276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E92778">
              <w:rPr>
                <w:rFonts w:ascii="Century Gothic" w:hAnsi="Century Gothic" w:cs="Arial"/>
                <w:sz w:val="18"/>
                <w:szCs w:val="18"/>
              </w:rPr>
              <w:t xml:space="preserve">lub </w:t>
            </w:r>
            <w:r w:rsidR="00E12D35" w:rsidRPr="00E92778">
              <w:rPr>
                <w:rFonts w:ascii="Century Gothic" w:hAnsi="Century Gothic" w:cs="Arial"/>
                <w:sz w:val="18"/>
                <w:szCs w:val="18"/>
              </w:rPr>
              <w:t>numer i nazwa postępowania o udzielenie zamówienia publicznego</w:t>
            </w:r>
            <w:r w:rsidRPr="00E92778">
              <w:rPr>
                <w:rFonts w:ascii="Century Gothic" w:hAnsi="Century Gothic" w:cs="Arial"/>
                <w:sz w:val="18"/>
                <w:szCs w:val="18"/>
              </w:rPr>
              <w:t xml:space="preserve"> prowadzonego przez </w:t>
            </w:r>
            <w:r w:rsidR="00A46D11" w:rsidRPr="00E92778">
              <w:rPr>
                <w:rFonts w:ascii="Century Gothic" w:hAnsi="Century Gothic" w:cs="Arial"/>
                <w:sz w:val="18"/>
                <w:szCs w:val="18"/>
              </w:rPr>
              <w:t>Zamawiającego</w:t>
            </w:r>
          </w:p>
        </w:tc>
      </w:tr>
      <w:tr w:rsidR="00E12D35" w:rsidRPr="00E92778" w:rsidTr="00AE5002">
        <w:tc>
          <w:tcPr>
            <w:tcW w:w="2693" w:type="dxa"/>
            <w:shd w:val="clear" w:color="auto" w:fill="auto"/>
            <w:vAlign w:val="center"/>
          </w:tcPr>
          <w:p w:rsidR="00E12D35" w:rsidRPr="00E92778" w:rsidRDefault="00E12D35" w:rsidP="00B350CE">
            <w:pPr>
              <w:suppressAutoHyphens/>
              <w:spacing w:before="0" w:line="276" w:lineRule="auto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12D35" w:rsidRPr="00E92778" w:rsidRDefault="00E12D35" w:rsidP="00B350CE">
            <w:pPr>
              <w:suppressAutoHyphens/>
              <w:spacing w:before="0" w:line="276" w:lineRule="auto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12D35" w:rsidRPr="00E92778" w:rsidTr="00AE5002">
        <w:tc>
          <w:tcPr>
            <w:tcW w:w="2693" w:type="dxa"/>
            <w:shd w:val="clear" w:color="auto" w:fill="auto"/>
            <w:vAlign w:val="center"/>
          </w:tcPr>
          <w:p w:rsidR="00E12D35" w:rsidRPr="00E92778" w:rsidRDefault="00E12D35" w:rsidP="00B350CE">
            <w:pPr>
              <w:suppressAutoHyphens/>
              <w:spacing w:before="0" w:line="276" w:lineRule="auto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12D35" w:rsidRPr="00E92778" w:rsidRDefault="00E12D35" w:rsidP="00B350CE">
            <w:pPr>
              <w:suppressAutoHyphens/>
              <w:spacing w:before="0" w:line="276" w:lineRule="auto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12D35" w:rsidRPr="00E92778" w:rsidRDefault="00E12D35" w:rsidP="00B350CE">
      <w:pPr>
        <w:tabs>
          <w:tab w:val="num" w:pos="720"/>
        </w:tabs>
        <w:suppressAutoHyphens/>
        <w:spacing w:before="0" w:line="276" w:lineRule="auto"/>
        <w:ind w:left="180"/>
        <w:contextualSpacing/>
        <w:rPr>
          <w:rFonts w:ascii="Century Gothic" w:hAnsi="Century Gothic"/>
          <w:sz w:val="18"/>
          <w:szCs w:val="18"/>
        </w:rPr>
      </w:pPr>
    </w:p>
    <w:p w:rsidR="00E12D35" w:rsidRPr="00E92778" w:rsidRDefault="00D71CD7" w:rsidP="00B350CE">
      <w:pPr>
        <w:pStyle w:val="Kreska"/>
        <w:numPr>
          <w:ilvl w:val="0"/>
          <w:numId w:val="125"/>
        </w:numPr>
        <w:tabs>
          <w:tab w:val="clear" w:pos="794"/>
        </w:tabs>
        <w:suppressAutoHyphens/>
        <w:spacing w:before="0" w:line="276" w:lineRule="auto"/>
        <w:ind w:left="42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ś</w:t>
      </w:r>
      <w:r w:rsidR="00E12D35" w:rsidRPr="00E92778">
        <w:rPr>
          <w:rFonts w:ascii="Century Gothic" w:hAnsi="Century Gothic"/>
          <w:sz w:val="18"/>
          <w:szCs w:val="18"/>
        </w:rPr>
        <w:t>wiadom (-i) odpowiedzialności karnej oświadczam (-y), że załączone do oferty dokumenty opisują stan prawny i faktyczny aktualny na dzień złożenia ni</w:t>
      </w:r>
      <w:r>
        <w:rPr>
          <w:rFonts w:ascii="Century Gothic" w:hAnsi="Century Gothic"/>
          <w:sz w:val="18"/>
          <w:szCs w:val="18"/>
        </w:rPr>
        <w:t>niejszej oferty (art. 297 k.k.);</w:t>
      </w:r>
    </w:p>
    <w:p w:rsidR="00E12D35" w:rsidRPr="00E92778" w:rsidRDefault="00E12D35" w:rsidP="00B350CE">
      <w:pPr>
        <w:pStyle w:val="Kreska"/>
        <w:numPr>
          <w:ilvl w:val="0"/>
          <w:numId w:val="125"/>
        </w:numPr>
        <w:tabs>
          <w:tab w:val="clear" w:pos="794"/>
        </w:tabs>
        <w:suppressAutoHyphens/>
        <w:spacing w:before="0" w:line="276" w:lineRule="auto"/>
        <w:ind w:left="426"/>
        <w:rPr>
          <w:rFonts w:ascii="Century Gothic" w:hAnsi="Century Gothic"/>
          <w:sz w:val="18"/>
          <w:szCs w:val="18"/>
        </w:rPr>
      </w:pPr>
      <w:r w:rsidRPr="00E92778">
        <w:rPr>
          <w:rFonts w:ascii="Century Gothic" w:hAnsi="Century Gothic"/>
          <w:sz w:val="18"/>
          <w:szCs w:val="18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E12D35" w:rsidRPr="00E92778" w:rsidTr="00AE500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35" w:rsidRPr="00E92778" w:rsidRDefault="00E12D35" w:rsidP="00B350CE">
            <w:pPr>
              <w:suppressAutoHyphens/>
              <w:autoSpaceDE w:val="0"/>
              <w:autoSpaceDN w:val="0"/>
              <w:spacing w:before="0" w:line="276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35" w:rsidRPr="00E92778" w:rsidRDefault="00E12D35" w:rsidP="00B350CE">
            <w:pPr>
              <w:keepNext/>
              <w:suppressAutoHyphens/>
              <w:autoSpaceDE w:val="0"/>
              <w:autoSpaceDN w:val="0"/>
              <w:spacing w:before="0" w:line="276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2D35" w:rsidRPr="00E92778" w:rsidTr="00AE500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35" w:rsidRPr="00E92778" w:rsidRDefault="00E12D35" w:rsidP="00B350CE">
            <w:pPr>
              <w:suppressAutoHyphens/>
              <w:autoSpaceDE w:val="0"/>
              <w:autoSpaceDN w:val="0"/>
              <w:spacing w:before="0" w:line="276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35" w:rsidRPr="00E92778" w:rsidRDefault="00E12D35" w:rsidP="00B350CE">
            <w:pPr>
              <w:keepNext/>
              <w:suppressAutoHyphens/>
              <w:autoSpaceDE w:val="0"/>
              <w:autoSpaceDN w:val="0"/>
              <w:spacing w:before="0" w:line="276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2D35" w:rsidRPr="00E92778" w:rsidTr="00AE500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35" w:rsidRPr="00E92778" w:rsidRDefault="00E12D35" w:rsidP="00B350CE">
            <w:pPr>
              <w:suppressAutoHyphens/>
              <w:autoSpaceDE w:val="0"/>
              <w:autoSpaceDN w:val="0"/>
              <w:spacing w:before="0" w:line="276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35" w:rsidRPr="00E92778" w:rsidRDefault="00E12D35" w:rsidP="00B350CE">
            <w:pPr>
              <w:keepNext/>
              <w:suppressAutoHyphens/>
              <w:autoSpaceDE w:val="0"/>
              <w:autoSpaceDN w:val="0"/>
              <w:spacing w:before="0" w:line="276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2D35" w:rsidRPr="00E92778" w:rsidTr="00AE500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35" w:rsidRPr="00E92778" w:rsidRDefault="00E12D35" w:rsidP="00B350CE">
            <w:pPr>
              <w:suppressAutoHyphens/>
              <w:autoSpaceDE w:val="0"/>
              <w:autoSpaceDN w:val="0"/>
              <w:spacing w:before="0" w:line="276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35" w:rsidRPr="00E92778" w:rsidRDefault="00E12D35" w:rsidP="00B350CE">
            <w:pPr>
              <w:keepNext/>
              <w:suppressAutoHyphens/>
              <w:autoSpaceDE w:val="0"/>
              <w:autoSpaceDN w:val="0"/>
              <w:spacing w:before="0" w:line="276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2D35" w:rsidRPr="00E92778" w:rsidTr="00AE500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35" w:rsidRPr="00E92778" w:rsidRDefault="00E12D35" w:rsidP="00B350CE">
            <w:pPr>
              <w:suppressAutoHyphens/>
              <w:autoSpaceDE w:val="0"/>
              <w:autoSpaceDN w:val="0"/>
              <w:spacing w:before="0" w:line="276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35" w:rsidRPr="00E92778" w:rsidRDefault="00E12D35" w:rsidP="00B350CE">
            <w:pPr>
              <w:keepNext/>
              <w:suppressAutoHyphens/>
              <w:autoSpaceDE w:val="0"/>
              <w:autoSpaceDN w:val="0"/>
              <w:spacing w:before="0" w:line="276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E12D35" w:rsidRPr="00E92778" w:rsidRDefault="00E12D35" w:rsidP="00B350CE">
      <w:pPr>
        <w:tabs>
          <w:tab w:val="num" w:pos="720"/>
        </w:tabs>
        <w:suppressAutoHyphens/>
        <w:spacing w:before="0" w:line="276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E12D35" w:rsidRPr="00E92778" w:rsidRDefault="00D71CD7" w:rsidP="00B350CE">
      <w:pPr>
        <w:pStyle w:val="Kreska"/>
        <w:numPr>
          <w:ilvl w:val="0"/>
          <w:numId w:val="125"/>
        </w:numPr>
        <w:tabs>
          <w:tab w:val="clear" w:pos="794"/>
        </w:tabs>
        <w:suppressAutoHyphens/>
        <w:spacing w:before="0" w:line="276" w:lineRule="auto"/>
        <w:ind w:left="42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</w:t>
      </w:r>
      <w:r w:rsidR="00E12D35" w:rsidRPr="00E92778">
        <w:rPr>
          <w:rFonts w:ascii="Century Gothic" w:hAnsi="Century Gothic"/>
          <w:sz w:val="18"/>
          <w:szCs w:val="18"/>
        </w:rPr>
        <w:t>a  .....  kolejno ponumerowanych stronach składamy całość oferty. Załącznikami do niniejszej oferty, stanowiącymi jej integralną cześć są:</w:t>
      </w:r>
    </w:p>
    <w:p w:rsidR="00E12D35" w:rsidRPr="00E92778" w:rsidRDefault="00E12D35" w:rsidP="00B350CE">
      <w:pPr>
        <w:numPr>
          <w:ilvl w:val="1"/>
          <w:numId w:val="67"/>
        </w:numPr>
        <w:tabs>
          <w:tab w:val="clear" w:pos="1440"/>
        </w:tabs>
        <w:suppressAutoHyphens/>
        <w:autoSpaceDE w:val="0"/>
        <w:autoSpaceDN w:val="0"/>
        <w:spacing w:before="0" w:line="276" w:lineRule="auto"/>
        <w:ind w:left="851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E92778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E12D35" w:rsidRPr="00E92778" w:rsidRDefault="00E12D35" w:rsidP="00B350CE">
      <w:pPr>
        <w:numPr>
          <w:ilvl w:val="1"/>
          <w:numId w:val="67"/>
        </w:numPr>
        <w:tabs>
          <w:tab w:val="clear" w:pos="1440"/>
        </w:tabs>
        <w:suppressAutoHyphens/>
        <w:autoSpaceDE w:val="0"/>
        <w:autoSpaceDN w:val="0"/>
        <w:spacing w:before="0" w:line="276" w:lineRule="auto"/>
        <w:ind w:left="851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E92778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0E6674" w:rsidRPr="00E92778" w:rsidRDefault="000E6674" w:rsidP="00B350CE">
      <w:pPr>
        <w:suppressAutoHyphens/>
        <w:autoSpaceDE w:val="0"/>
        <w:autoSpaceDN w:val="0"/>
        <w:spacing w:before="0" w:line="276" w:lineRule="auto"/>
        <w:rPr>
          <w:rFonts w:ascii="Century Gothic" w:hAnsi="Century Gothic"/>
          <w:i/>
          <w:sz w:val="18"/>
          <w:szCs w:val="18"/>
          <w:lang w:eastAsia="pl-PL"/>
        </w:rPr>
      </w:pPr>
      <w:r w:rsidRPr="00E92778">
        <w:rPr>
          <w:rFonts w:ascii="Century Gothic" w:hAnsi="Century Gothic"/>
          <w:i/>
          <w:sz w:val="18"/>
          <w:szCs w:val="18"/>
          <w:lang w:eastAsia="pl-PL"/>
        </w:rPr>
        <w:t xml:space="preserve"> *</w:t>
      </w:r>
      <w:r w:rsidR="00AE5002" w:rsidRPr="00E92778">
        <w:rPr>
          <w:rFonts w:ascii="Century Gothic" w:hAnsi="Century Gothic"/>
          <w:i/>
          <w:sz w:val="18"/>
          <w:szCs w:val="18"/>
          <w:lang w:eastAsia="pl-PL"/>
        </w:rPr>
        <w:t xml:space="preserve"> </w:t>
      </w:r>
      <w:r w:rsidRPr="00E92778">
        <w:rPr>
          <w:rFonts w:ascii="Century Gothic" w:hAnsi="Century Gothic"/>
          <w:i/>
          <w:sz w:val="18"/>
          <w:szCs w:val="18"/>
          <w:lang w:eastAsia="pl-PL"/>
        </w:rPr>
        <w:t>odpowiednio skreślić albo wypełnić</w:t>
      </w:r>
    </w:p>
    <w:p w:rsidR="00E12D35" w:rsidRPr="00E92778" w:rsidRDefault="00E12D35" w:rsidP="00B350CE">
      <w:pPr>
        <w:suppressAutoHyphens/>
        <w:autoSpaceDE w:val="0"/>
        <w:autoSpaceDN w:val="0"/>
        <w:spacing w:before="0" w:line="276" w:lineRule="auto"/>
        <w:rPr>
          <w:rFonts w:ascii="Century Gothic" w:hAnsi="Century Gothic"/>
          <w:i/>
          <w:sz w:val="18"/>
          <w:szCs w:val="18"/>
          <w:lang w:eastAsia="pl-PL"/>
        </w:rPr>
      </w:pPr>
      <w:r w:rsidRPr="00E92778">
        <w:rPr>
          <w:rFonts w:ascii="Century Gothic" w:hAnsi="Century Gothic"/>
          <w:i/>
          <w:sz w:val="18"/>
          <w:szCs w:val="18"/>
          <w:lang w:eastAsia="pl-PL"/>
        </w:rPr>
        <w:t>*</w:t>
      </w:r>
      <w:r w:rsidR="000E6674" w:rsidRPr="00E92778">
        <w:rPr>
          <w:rFonts w:ascii="Century Gothic" w:hAnsi="Century Gothic"/>
          <w:i/>
          <w:sz w:val="18"/>
          <w:szCs w:val="18"/>
          <w:lang w:eastAsia="pl-PL"/>
        </w:rPr>
        <w:t>*</w:t>
      </w:r>
      <w:r w:rsidR="00C32734" w:rsidRPr="00E92778">
        <w:rPr>
          <w:rFonts w:ascii="Century Gothic" w:hAnsi="Century Gothic"/>
          <w:i/>
          <w:sz w:val="18"/>
          <w:szCs w:val="18"/>
          <w:lang w:eastAsia="pl-PL"/>
        </w:rPr>
        <w:t xml:space="preserve"> </w:t>
      </w:r>
      <w:r w:rsidRPr="00E92778">
        <w:rPr>
          <w:rFonts w:ascii="Century Gothic" w:hAnsi="Century Gothic"/>
          <w:i/>
          <w:sz w:val="18"/>
          <w:szCs w:val="18"/>
          <w:lang w:eastAsia="pl-PL"/>
        </w:rPr>
        <w:t>jeżeli dotyczy</w:t>
      </w: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E12D35" w:rsidRPr="00E92778" w:rsidTr="00AE5002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35" w:rsidRPr="00E92778" w:rsidRDefault="00E12D35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35" w:rsidRPr="00E92778" w:rsidRDefault="00E12D35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Nazwisko i imię osoby (osób) uprawnionej(ych) do reprezentowania Wykonawcy </w:t>
            </w:r>
            <w:r w:rsidR="008C3DE4" w:rsidRPr="00E9277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="00483C04" w:rsidRPr="00E9277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lub posiadającej</w:t>
            </w:r>
            <w:r w:rsidRPr="00E9277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(ych)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35" w:rsidRPr="00E92778" w:rsidRDefault="00E12D35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 w:rsidR="007E269F" w:rsidRPr="00E9277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E9277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uprawnionej(ych)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35" w:rsidRPr="00E92778" w:rsidRDefault="00E12D35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="007E269F" w:rsidRPr="00E9277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E9277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E12D35" w:rsidRPr="00E92778" w:rsidTr="00AE5002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35" w:rsidRPr="00E92778" w:rsidRDefault="00E12D35" w:rsidP="00B350CE">
            <w:pPr>
              <w:keepNext/>
              <w:suppressAutoHyphens/>
              <w:autoSpaceDE w:val="0"/>
              <w:autoSpaceDN w:val="0"/>
              <w:spacing w:before="0" w:line="276" w:lineRule="auto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35" w:rsidRPr="00E92778" w:rsidRDefault="00E12D35" w:rsidP="00B350CE">
            <w:pPr>
              <w:keepNext/>
              <w:suppressAutoHyphens/>
              <w:autoSpaceDE w:val="0"/>
              <w:autoSpaceDN w:val="0"/>
              <w:spacing w:before="0" w:line="276" w:lineRule="auto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35" w:rsidRPr="00E92778" w:rsidRDefault="00E12D35" w:rsidP="00B350CE">
            <w:pPr>
              <w:keepNext/>
              <w:suppressAutoHyphens/>
              <w:autoSpaceDE w:val="0"/>
              <w:autoSpaceDN w:val="0"/>
              <w:spacing w:before="0" w:line="276" w:lineRule="auto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AE5002" w:rsidRPr="00E92778" w:rsidRDefault="00AE5002" w:rsidP="00B350CE">
            <w:pPr>
              <w:keepNext/>
              <w:suppressAutoHyphens/>
              <w:autoSpaceDE w:val="0"/>
              <w:autoSpaceDN w:val="0"/>
              <w:spacing w:before="0" w:line="276" w:lineRule="auto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35" w:rsidRPr="00E92778" w:rsidRDefault="00E12D35" w:rsidP="00B350CE">
            <w:pPr>
              <w:keepNext/>
              <w:suppressAutoHyphens/>
              <w:autoSpaceDE w:val="0"/>
              <w:autoSpaceDN w:val="0"/>
              <w:spacing w:before="0" w:line="276" w:lineRule="auto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E0646F" w:rsidRDefault="00E0646F" w:rsidP="00B350CE">
      <w:pPr>
        <w:suppressAutoHyphens/>
        <w:autoSpaceDE w:val="0"/>
        <w:spacing w:before="0" w:line="276" w:lineRule="auto"/>
        <w:rPr>
          <w:rFonts w:ascii="Century Gothic" w:hAnsi="Century Gothic" w:cs="Garamond"/>
          <w:b/>
          <w:sz w:val="18"/>
          <w:szCs w:val="18"/>
        </w:rPr>
        <w:sectPr w:rsidR="00E0646F" w:rsidSect="003F566C">
          <w:footerReference w:type="default" r:id="rId9"/>
          <w:pgSz w:w="11906" w:h="16838"/>
          <w:pgMar w:top="992" w:right="924" w:bottom="2269" w:left="1418" w:header="709" w:footer="709" w:gutter="0"/>
          <w:cols w:space="708"/>
        </w:sectPr>
      </w:pPr>
    </w:p>
    <w:p w:rsidR="004C3708" w:rsidRDefault="00E0646F" w:rsidP="00B350CE">
      <w:pPr>
        <w:suppressAutoHyphens/>
        <w:autoSpaceDE w:val="0"/>
        <w:spacing w:before="0" w:line="276" w:lineRule="auto"/>
        <w:jc w:val="right"/>
        <w:rPr>
          <w:rFonts w:ascii="Century Gothic" w:hAnsi="Century Gothic" w:cs="Garamond"/>
          <w:b/>
          <w:sz w:val="18"/>
          <w:szCs w:val="18"/>
        </w:rPr>
      </w:pPr>
      <w:r>
        <w:rPr>
          <w:rFonts w:ascii="Century Gothic" w:hAnsi="Century Gothic" w:cs="Garamond"/>
          <w:b/>
          <w:sz w:val="18"/>
          <w:szCs w:val="18"/>
        </w:rPr>
        <w:t>Zał</w:t>
      </w:r>
      <w:r w:rsidR="004C3708">
        <w:rPr>
          <w:rFonts w:ascii="Century Gothic" w:hAnsi="Century Gothic" w:cs="Garamond"/>
          <w:b/>
          <w:sz w:val="18"/>
          <w:szCs w:val="18"/>
        </w:rPr>
        <w:t>ącznik nr 3a</w:t>
      </w:r>
      <w:r w:rsidR="004C3708" w:rsidRPr="00D71CD7">
        <w:rPr>
          <w:rFonts w:ascii="Century Gothic" w:hAnsi="Century Gothic" w:cs="Garamond"/>
          <w:b/>
          <w:sz w:val="18"/>
          <w:szCs w:val="18"/>
        </w:rPr>
        <w:t xml:space="preserve"> do SIWZ</w:t>
      </w:r>
    </w:p>
    <w:p w:rsidR="004C3708" w:rsidRPr="004C3708" w:rsidRDefault="004C3708" w:rsidP="00B350CE">
      <w:pPr>
        <w:suppressAutoHyphens/>
        <w:autoSpaceDE w:val="0"/>
        <w:spacing w:before="0" w:line="276" w:lineRule="auto"/>
        <w:rPr>
          <w:rFonts w:ascii="Century Gothic" w:hAnsi="Century Gothic" w:cs="Garamond"/>
          <w:b/>
          <w:sz w:val="18"/>
          <w:szCs w:val="18"/>
        </w:rPr>
      </w:pPr>
    </w:p>
    <w:p w:rsidR="004C3708" w:rsidRDefault="004C3708" w:rsidP="00B350CE">
      <w:pPr>
        <w:shd w:val="clear" w:color="auto" w:fill="FFFFFF"/>
        <w:suppressAutoHyphens/>
        <w:spacing w:before="0" w:line="276" w:lineRule="auto"/>
        <w:ind w:left="5266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4C3708">
        <w:rPr>
          <w:rFonts w:ascii="Century Gothic" w:hAnsi="Century Gothic"/>
          <w:b/>
          <w:bCs/>
          <w:color w:val="000000"/>
          <w:sz w:val="18"/>
          <w:szCs w:val="18"/>
        </w:rPr>
        <w:t>SPECYFIKACJA TECHNICZNA</w:t>
      </w:r>
    </w:p>
    <w:p w:rsidR="00336B26" w:rsidRPr="004C3708" w:rsidRDefault="00336B26" w:rsidP="00B350CE">
      <w:pPr>
        <w:shd w:val="clear" w:color="auto" w:fill="FFFFFF"/>
        <w:suppressAutoHyphens/>
        <w:spacing w:before="0" w:line="276" w:lineRule="auto"/>
        <w:ind w:left="5266"/>
        <w:rPr>
          <w:rFonts w:ascii="Century Gothic" w:hAnsi="Century Gothic"/>
          <w:sz w:val="18"/>
          <w:szCs w:val="18"/>
        </w:rPr>
      </w:pPr>
    </w:p>
    <w:p w:rsidR="004C3708" w:rsidRPr="004C3708" w:rsidRDefault="004C3708" w:rsidP="00B350CE">
      <w:pPr>
        <w:shd w:val="clear" w:color="auto" w:fill="FFFFFF"/>
        <w:suppressAutoHyphens/>
        <w:spacing w:before="0" w:line="276" w:lineRule="auto"/>
        <w:ind w:left="5"/>
        <w:rPr>
          <w:rFonts w:ascii="Century Gothic" w:hAnsi="Century Gothic"/>
          <w:sz w:val="18"/>
          <w:szCs w:val="18"/>
        </w:rPr>
      </w:pPr>
      <w:r w:rsidRPr="004C3708">
        <w:rPr>
          <w:rFonts w:ascii="Century Gothic" w:hAnsi="Century Gothic"/>
          <w:color w:val="000000"/>
          <w:spacing w:val="-3"/>
          <w:sz w:val="18"/>
          <w:szCs w:val="18"/>
        </w:rPr>
        <w:t>Nawiązując do ogłoszenia o przetargu nieograniczonym sygn. CRZP-240-75/2020 na:</w:t>
      </w:r>
    </w:p>
    <w:p w:rsidR="00336B26" w:rsidRDefault="004C3708" w:rsidP="00B350CE">
      <w:pPr>
        <w:shd w:val="clear" w:color="auto" w:fill="FFFFFF"/>
        <w:suppressAutoHyphens/>
        <w:spacing w:before="0" w:line="276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4C3708">
        <w:rPr>
          <w:rFonts w:ascii="Century Gothic" w:hAnsi="Century Gothic"/>
          <w:b/>
          <w:bCs/>
          <w:color w:val="000000"/>
          <w:sz w:val="18"/>
          <w:szCs w:val="18"/>
        </w:rPr>
        <w:t xml:space="preserve">Dostawę zestawu do naziemnego, topograficznego skanowania laserowego 3D wraz z akcesoriami, osprzętem i oprogramowaniem </w:t>
      </w:r>
    </w:p>
    <w:p w:rsidR="004C3708" w:rsidRPr="004C3708" w:rsidRDefault="004C3708" w:rsidP="00B350CE">
      <w:pPr>
        <w:shd w:val="clear" w:color="auto" w:fill="FFFFFF"/>
        <w:suppressAutoHyphens/>
        <w:spacing w:before="0" w:line="276" w:lineRule="auto"/>
        <w:jc w:val="center"/>
        <w:rPr>
          <w:rFonts w:ascii="Century Gothic" w:hAnsi="Century Gothic"/>
          <w:sz w:val="18"/>
          <w:szCs w:val="18"/>
        </w:rPr>
      </w:pPr>
      <w:r w:rsidRPr="004C3708">
        <w:rPr>
          <w:rFonts w:ascii="Century Gothic" w:hAnsi="Century Gothic"/>
          <w:b/>
          <w:bCs/>
          <w:color w:val="000000"/>
          <w:sz w:val="18"/>
          <w:szCs w:val="18"/>
        </w:rPr>
        <w:t>dla Państwowego Instytutu Geologicznego – Państwowego Instytutu Badawczego</w:t>
      </w:r>
    </w:p>
    <w:p w:rsidR="004C3708" w:rsidRPr="00343E3A" w:rsidRDefault="004C3708" w:rsidP="00B350CE">
      <w:pPr>
        <w:shd w:val="clear" w:color="auto" w:fill="FFFFFF"/>
        <w:suppressAutoHyphens/>
        <w:spacing w:before="0" w:line="276" w:lineRule="auto"/>
        <w:ind w:left="5"/>
        <w:rPr>
          <w:rFonts w:ascii="Century Gothic" w:hAnsi="Century Gothic"/>
          <w:color w:val="000000"/>
          <w:sz w:val="18"/>
          <w:szCs w:val="18"/>
        </w:rPr>
      </w:pPr>
      <w:r w:rsidRPr="00343E3A">
        <w:rPr>
          <w:rFonts w:ascii="Century Gothic" w:hAnsi="Century Gothic"/>
          <w:color w:val="000000"/>
          <w:sz w:val="18"/>
          <w:szCs w:val="18"/>
        </w:rPr>
        <w:t>My niżej podpisani działając w imieniu i na rzecz:</w:t>
      </w:r>
    </w:p>
    <w:p w:rsidR="00336B26" w:rsidRPr="004C3708" w:rsidRDefault="00336B26" w:rsidP="00B350CE">
      <w:pPr>
        <w:shd w:val="clear" w:color="auto" w:fill="FFFFFF"/>
        <w:suppressAutoHyphens/>
        <w:spacing w:before="0" w:line="276" w:lineRule="auto"/>
        <w:ind w:left="5"/>
        <w:rPr>
          <w:rFonts w:ascii="Century Gothic" w:hAnsi="Century Gothic"/>
          <w:sz w:val="18"/>
          <w:szCs w:val="18"/>
        </w:rPr>
      </w:pPr>
    </w:p>
    <w:p w:rsidR="00336B26" w:rsidRPr="00336B26" w:rsidRDefault="00336B26" w:rsidP="00B350CE">
      <w:pPr>
        <w:shd w:val="clear" w:color="auto" w:fill="FFFFFF"/>
        <w:suppressAutoHyphens/>
        <w:spacing w:before="0" w:line="276" w:lineRule="auto"/>
        <w:ind w:right="27" w:firstLine="16"/>
        <w:jc w:val="center"/>
        <w:rPr>
          <w:rFonts w:ascii="Century Gothic" w:hAnsi="Century Gothic"/>
          <w:iCs/>
          <w:color w:val="000000"/>
          <w:w w:val="82"/>
          <w:sz w:val="18"/>
          <w:szCs w:val="18"/>
        </w:rPr>
      </w:pPr>
      <w:r>
        <w:rPr>
          <w:rFonts w:ascii="Century Gothic" w:hAnsi="Century Gothic"/>
          <w:iCs/>
          <w:color w:val="000000"/>
          <w:w w:val="82"/>
          <w:sz w:val="18"/>
          <w:szCs w:val="18"/>
        </w:rPr>
        <w:t>……………………………………………………………………………..………………………………………………………</w:t>
      </w:r>
    </w:p>
    <w:p w:rsidR="00336B26" w:rsidRDefault="004C3708" w:rsidP="00B350CE">
      <w:pPr>
        <w:shd w:val="clear" w:color="auto" w:fill="FFFFFF"/>
        <w:suppressAutoHyphens/>
        <w:spacing w:before="0" w:line="276" w:lineRule="auto"/>
        <w:ind w:right="27"/>
        <w:jc w:val="center"/>
        <w:rPr>
          <w:rFonts w:ascii="Century Gothic" w:hAnsi="Century Gothic"/>
          <w:i/>
          <w:iCs/>
          <w:color w:val="000000"/>
          <w:w w:val="82"/>
          <w:sz w:val="18"/>
          <w:szCs w:val="18"/>
        </w:rPr>
      </w:pPr>
      <w:r w:rsidRPr="004C3708">
        <w:rPr>
          <w:rFonts w:ascii="Century Gothic" w:hAnsi="Century Gothic"/>
          <w:i/>
          <w:iCs/>
          <w:color w:val="000000"/>
          <w:w w:val="82"/>
          <w:sz w:val="18"/>
          <w:szCs w:val="18"/>
        </w:rPr>
        <w:t xml:space="preserve">(nazwa (firma) dokładny adres Wykonawcy/Wykonawców) </w:t>
      </w:r>
    </w:p>
    <w:p w:rsidR="004C3708" w:rsidRDefault="004C3708" w:rsidP="00B350CE">
      <w:pPr>
        <w:shd w:val="clear" w:color="auto" w:fill="FFFFFF"/>
        <w:suppressAutoHyphens/>
        <w:spacing w:before="0" w:line="276" w:lineRule="auto"/>
        <w:ind w:right="27"/>
        <w:jc w:val="center"/>
        <w:rPr>
          <w:rFonts w:ascii="Century Gothic" w:hAnsi="Century Gothic"/>
          <w:i/>
          <w:iCs/>
          <w:color w:val="000000"/>
          <w:spacing w:val="-1"/>
          <w:w w:val="82"/>
          <w:sz w:val="18"/>
          <w:szCs w:val="18"/>
        </w:rPr>
      </w:pPr>
      <w:r w:rsidRPr="004C3708">
        <w:rPr>
          <w:rFonts w:ascii="Century Gothic" w:hAnsi="Century Gothic"/>
          <w:i/>
          <w:iCs/>
          <w:color w:val="000000"/>
          <w:spacing w:val="-1"/>
          <w:w w:val="82"/>
          <w:sz w:val="18"/>
          <w:szCs w:val="18"/>
        </w:rPr>
        <w:t>(w przypadku skła</w:t>
      </w:r>
      <w:r w:rsidR="00336B26">
        <w:rPr>
          <w:rFonts w:ascii="Century Gothic" w:hAnsi="Century Gothic"/>
          <w:i/>
          <w:iCs/>
          <w:color w:val="000000"/>
          <w:spacing w:val="-1"/>
          <w:w w:val="82"/>
          <w:sz w:val="18"/>
          <w:szCs w:val="18"/>
        </w:rPr>
        <w:t>dania oferty przez W</w:t>
      </w:r>
      <w:r w:rsidRPr="004C3708">
        <w:rPr>
          <w:rFonts w:ascii="Century Gothic" w:hAnsi="Century Gothic"/>
          <w:i/>
          <w:iCs/>
          <w:color w:val="000000"/>
          <w:spacing w:val="-1"/>
          <w:w w:val="82"/>
          <w:sz w:val="18"/>
          <w:szCs w:val="18"/>
        </w:rPr>
        <w:t>ykonawców wspólnie ubiegających się o udzielenie zamówienia należy podać nazwy(firmy) i</w:t>
      </w:r>
      <w:r w:rsidR="00336B26">
        <w:rPr>
          <w:rFonts w:ascii="Century Gothic" w:hAnsi="Century Gothic"/>
          <w:i/>
          <w:iCs/>
          <w:color w:val="000000"/>
          <w:spacing w:val="-1"/>
          <w:w w:val="82"/>
          <w:sz w:val="18"/>
          <w:szCs w:val="18"/>
        </w:rPr>
        <w:t xml:space="preserve"> adresy wszystkich Wykonawców)</w:t>
      </w:r>
    </w:p>
    <w:p w:rsidR="00336B26" w:rsidRPr="004C3708" w:rsidRDefault="00336B26" w:rsidP="00B350CE">
      <w:pPr>
        <w:shd w:val="clear" w:color="auto" w:fill="FFFFFF"/>
        <w:suppressAutoHyphens/>
        <w:spacing w:before="0" w:line="276" w:lineRule="auto"/>
        <w:ind w:right="27"/>
        <w:jc w:val="center"/>
        <w:rPr>
          <w:rFonts w:ascii="Century Gothic" w:hAnsi="Century Gothic"/>
          <w:sz w:val="18"/>
          <w:szCs w:val="18"/>
        </w:rPr>
      </w:pPr>
    </w:p>
    <w:p w:rsidR="004C3708" w:rsidRPr="00343E3A" w:rsidRDefault="004C3708" w:rsidP="00B350CE">
      <w:pPr>
        <w:shd w:val="clear" w:color="auto" w:fill="FFFFFF"/>
        <w:suppressAutoHyphens/>
        <w:spacing w:before="0" w:line="276" w:lineRule="auto"/>
        <w:ind w:left="5"/>
        <w:rPr>
          <w:rFonts w:ascii="Century Gothic" w:hAnsi="Century Gothic"/>
          <w:sz w:val="18"/>
          <w:szCs w:val="18"/>
        </w:rPr>
      </w:pPr>
      <w:r w:rsidRPr="00343E3A">
        <w:rPr>
          <w:rFonts w:ascii="Century Gothic" w:hAnsi="Century Gothic"/>
          <w:color w:val="000000"/>
          <w:sz w:val="18"/>
          <w:szCs w:val="18"/>
        </w:rPr>
        <w:t>Oferujemy wykonanie przedmiotowego zamówienia, zgodnie ze specyfikacją wskazaną poniżej:</w:t>
      </w:r>
    </w:p>
    <w:p w:rsidR="004C3708" w:rsidRPr="004C3708" w:rsidRDefault="004C3708" w:rsidP="00B350CE">
      <w:pPr>
        <w:suppressAutoHyphens/>
        <w:spacing w:before="0" w:line="276" w:lineRule="auto"/>
        <w:rPr>
          <w:rFonts w:ascii="Century Gothic" w:hAnsi="Century Gothic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77"/>
      </w:tblGrid>
      <w:tr w:rsidR="004C3708" w:rsidRPr="004C3708" w:rsidTr="00336B26">
        <w:trPr>
          <w:trHeight w:hRule="exact" w:val="1169"/>
        </w:trPr>
        <w:tc>
          <w:tcPr>
            <w:tcW w:w="14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B26" w:rsidRDefault="00336B26" w:rsidP="00B350CE">
            <w:pPr>
              <w:shd w:val="clear" w:color="auto" w:fill="FFFFFF"/>
              <w:suppressAutoHyphens/>
              <w:spacing w:before="0" w:line="276" w:lineRule="auto"/>
              <w:ind w:left="244" w:right="4584"/>
              <w:jc w:val="both"/>
              <w:rPr>
                <w:rFonts w:ascii="Century Gothic" w:eastAsiaTheme="minorEastAsia" w:hAnsi="Century Gothic"/>
                <w:b/>
                <w:bCs/>
                <w:color w:val="000000"/>
                <w:sz w:val="18"/>
                <w:szCs w:val="18"/>
              </w:rPr>
            </w:pPr>
          </w:p>
          <w:p w:rsidR="004C3708" w:rsidRDefault="004C3708" w:rsidP="00B350CE">
            <w:pPr>
              <w:shd w:val="clear" w:color="auto" w:fill="FFFFFF"/>
              <w:suppressAutoHyphens/>
              <w:spacing w:before="0" w:line="276" w:lineRule="auto"/>
              <w:ind w:left="244" w:right="4584"/>
              <w:jc w:val="both"/>
              <w:rPr>
                <w:rFonts w:ascii="Century Gothic" w:eastAsiaTheme="minorEastAsia" w:hAnsi="Century Gothic"/>
                <w:b/>
                <w:bCs/>
                <w:color w:val="000000"/>
                <w:sz w:val="18"/>
                <w:szCs w:val="18"/>
              </w:rPr>
            </w:pPr>
            <w:r w:rsidRPr="004C3708">
              <w:rPr>
                <w:rFonts w:ascii="Century Gothic" w:eastAsiaTheme="minorEastAsia" w:hAnsi="Century Gothic"/>
                <w:b/>
                <w:bCs/>
                <w:color w:val="000000"/>
                <w:sz w:val="18"/>
                <w:szCs w:val="18"/>
              </w:rPr>
              <w:t xml:space="preserve">Producent urządzenia:………………………………….. </w:t>
            </w:r>
          </w:p>
          <w:p w:rsidR="00336B26" w:rsidRPr="004C3708" w:rsidRDefault="00336B26" w:rsidP="00B350CE">
            <w:pPr>
              <w:shd w:val="clear" w:color="auto" w:fill="FFFFFF"/>
              <w:suppressAutoHyphens/>
              <w:spacing w:before="0" w:line="276" w:lineRule="auto"/>
              <w:ind w:left="244" w:right="4584"/>
              <w:jc w:val="both"/>
              <w:rPr>
                <w:rFonts w:ascii="Century Gothic" w:eastAsiaTheme="minorEastAsia" w:hAnsi="Century Gothic"/>
                <w:b/>
                <w:bCs/>
                <w:color w:val="000000"/>
                <w:sz w:val="18"/>
                <w:szCs w:val="18"/>
              </w:rPr>
            </w:pPr>
          </w:p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ind w:left="244" w:right="4584"/>
              <w:jc w:val="both"/>
              <w:rPr>
                <w:rFonts w:ascii="Century Gothic" w:eastAsiaTheme="minorEastAsia" w:hAnsi="Century Gothic"/>
                <w:sz w:val="18"/>
                <w:szCs w:val="18"/>
              </w:rPr>
            </w:pPr>
            <w:r w:rsidRPr="004C3708">
              <w:rPr>
                <w:rFonts w:ascii="Century Gothic" w:eastAsiaTheme="minorEastAsia" w:hAnsi="Century Gothic"/>
                <w:b/>
                <w:bCs/>
                <w:color w:val="000000"/>
                <w:sz w:val="18"/>
                <w:szCs w:val="18"/>
              </w:rPr>
              <w:t>Model urządzenia:……………………………………….</w:t>
            </w:r>
          </w:p>
        </w:tc>
      </w:tr>
    </w:tbl>
    <w:p w:rsidR="004C3708" w:rsidRPr="004C3708" w:rsidRDefault="004C3708" w:rsidP="00B350CE">
      <w:pPr>
        <w:suppressAutoHyphens/>
        <w:spacing w:before="0" w:line="276" w:lineRule="auto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7371"/>
        <w:gridCol w:w="4394"/>
      </w:tblGrid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pStyle w:val="Akapitzlist"/>
              <w:shd w:val="clear" w:color="auto" w:fill="FFFFFF"/>
              <w:suppressAutoHyphens/>
              <w:spacing w:before="0" w:line="276" w:lineRule="auto"/>
              <w:ind w:left="-57"/>
              <w:rPr>
                <w:rFonts w:ascii="Century Gothic" w:hAnsi="Century Gothic" w:cstheme="minorHAnsi"/>
                <w:sz w:val="18"/>
                <w:szCs w:val="18"/>
              </w:rPr>
            </w:pPr>
            <w:r w:rsidRPr="004C3708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7371" w:type="dxa"/>
          </w:tcPr>
          <w:p w:rsidR="004C3708" w:rsidRPr="004C3708" w:rsidRDefault="00515A52" w:rsidP="00B350CE">
            <w:pPr>
              <w:shd w:val="clear" w:color="auto" w:fill="FFFFFF"/>
              <w:suppressAutoHyphens/>
              <w:spacing w:before="0"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color w:val="000000"/>
                <w:spacing w:val="-2"/>
                <w:sz w:val="18"/>
                <w:szCs w:val="18"/>
              </w:rPr>
              <w:t>Wymagane parametry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ind w:left="39"/>
              <w:rPr>
                <w:rFonts w:ascii="Century Gothic" w:hAnsi="Century Gothic" w:cstheme="minorHAnsi"/>
                <w:sz w:val="18"/>
                <w:szCs w:val="18"/>
                <w:highlight w:val="yellow"/>
              </w:rPr>
            </w:pPr>
            <w:r w:rsidRPr="004C3708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</w:rPr>
              <w:t>Oferowane parametry (wypełnia Wykonawca)</w:t>
            </w: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ind w:left="-57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color w:val="000000"/>
                <w:sz w:val="18"/>
                <w:szCs w:val="18"/>
              </w:rPr>
              <w:t>Rodzaj lasera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Impulsowy (full waveform)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ind w:left="-57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color w:val="000000"/>
                <w:sz w:val="18"/>
                <w:szCs w:val="18"/>
              </w:rPr>
              <w:t>Obsługa skanera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Display dotykowy, co najmniej 5”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ind w:left="-57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color w:val="000000"/>
                <w:sz w:val="18"/>
                <w:szCs w:val="18"/>
              </w:rPr>
              <w:t>Montaż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ustawiany na standardowej spodarce geodezyjnej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ind w:left="-57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color w:val="000000"/>
                <w:sz w:val="18"/>
                <w:szCs w:val="18"/>
              </w:rPr>
              <w:t>Dokładność wyznaczania odległości [mm/m]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5/100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E0331">
            <w:pPr>
              <w:shd w:val="clear" w:color="auto" w:fill="FFFFFF"/>
              <w:suppressAutoHyphens/>
              <w:spacing w:before="0" w:line="276" w:lineRule="auto"/>
              <w:ind w:left="-57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Zasięg skanowania przy </w:t>
            </w:r>
            <w:r w:rsidRPr="004C370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albedo </w:t>
            </w:r>
            <w:r w:rsidR="00BE0331" w:rsidRPr="00EC582F">
              <w:rPr>
                <w:rFonts w:ascii="Century Gothic" w:eastAsia="TimesNewRoman" w:hAnsi="Century Gothic" w:cs="TimesNewRoman"/>
                <w:b/>
                <w:sz w:val="18"/>
                <w:szCs w:val="18"/>
              </w:rPr>
              <w:t>ρ</w:t>
            </w:r>
            <w:r w:rsidRPr="004C370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3708">
              <w:rPr>
                <w:rFonts w:ascii="Century Gothic" w:hAnsi="Century Gothic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Co najmniej 1500 m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ind w:left="-57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3708">
              <w:rPr>
                <w:rFonts w:ascii="Century Gothic" w:hAnsi="Century Gothic"/>
                <w:color w:val="000000"/>
                <w:sz w:val="18"/>
                <w:szCs w:val="18"/>
              </w:rPr>
              <w:t>Aparat fotograficzny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Zewnętrzny, skalibrowany, z uchwytem umożliwiającym montaż na skanerze, z kompatybilnymi 3 obiektywami 14mm f/2.8, 50mm f/1.8, 85mm f/1.8; futerał do aparatu oraz tuba ochronna do obiektywu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ind w:left="-57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3708">
              <w:rPr>
                <w:rFonts w:ascii="Century Gothic" w:hAnsi="Century Gothic"/>
                <w:color w:val="000000"/>
                <w:sz w:val="18"/>
                <w:szCs w:val="18"/>
              </w:rPr>
              <w:t>Zintegrowany GNSS</w:t>
            </w:r>
          </w:p>
        </w:tc>
        <w:tc>
          <w:tcPr>
            <w:tcW w:w="7371" w:type="dxa"/>
          </w:tcPr>
          <w:p w:rsidR="004C3708" w:rsidRPr="004C3708" w:rsidRDefault="00E601BC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</w:t>
            </w:r>
            <w:r w:rsidR="004C3708" w:rsidRPr="004C3708">
              <w:rPr>
                <w:rFonts w:ascii="Century Gothic" w:hAnsi="Century Gothic"/>
                <w:sz w:val="18"/>
                <w:szCs w:val="18"/>
              </w:rPr>
              <w:t>dbierane sygnały: GPS, GLONASS, Galileo, BeiDou; czas inicjalizacji RTK do 10 sekund.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ind w:left="-57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3708">
              <w:rPr>
                <w:rFonts w:ascii="Century Gothic" w:hAnsi="Century Gothic"/>
                <w:color w:val="000000"/>
                <w:sz w:val="18"/>
                <w:szCs w:val="18"/>
              </w:rPr>
              <w:t>Zintegrowany czujnik</w:t>
            </w:r>
          </w:p>
        </w:tc>
        <w:tc>
          <w:tcPr>
            <w:tcW w:w="7371" w:type="dxa"/>
          </w:tcPr>
          <w:p w:rsidR="004C3708" w:rsidRPr="004C3708" w:rsidRDefault="00E601BC" w:rsidP="00B350CE">
            <w:pPr>
              <w:shd w:val="clear" w:color="auto" w:fill="FFFFFF"/>
              <w:tabs>
                <w:tab w:val="left" w:pos="470"/>
              </w:tabs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K</w:t>
            </w:r>
            <w:r w:rsidR="004C3708" w:rsidRPr="004C3708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ompas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ind w:left="-57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color w:val="000000"/>
                <w:sz w:val="18"/>
                <w:szCs w:val="18"/>
              </w:rPr>
              <w:t>Pole skanowania</w:t>
            </w:r>
          </w:p>
          <w:p w:rsidR="004C3708" w:rsidRPr="004C3708" w:rsidRDefault="004C3708" w:rsidP="00B350CE">
            <w:pPr>
              <w:shd w:val="clear" w:color="auto" w:fill="FFFFFF"/>
              <w:tabs>
                <w:tab w:val="left" w:pos="941"/>
              </w:tabs>
              <w:suppressAutoHyphens/>
              <w:spacing w:before="0" w:line="276" w:lineRule="auto"/>
              <w:ind w:left="-57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color w:val="000000"/>
                <w:sz w:val="18"/>
                <w:szCs w:val="18"/>
              </w:rPr>
              <w:t>- w pionie:</w:t>
            </w:r>
          </w:p>
          <w:p w:rsidR="004C3708" w:rsidRPr="004C3708" w:rsidRDefault="004C3708" w:rsidP="00B350CE">
            <w:pPr>
              <w:shd w:val="clear" w:color="auto" w:fill="FFFFFF"/>
              <w:tabs>
                <w:tab w:val="left" w:pos="941"/>
              </w:tabs>
              <w:suppressAutoHyphens/>
              <w:spacing w:before="0" w:line="276" w:lineRule="auto"/>
              <w:ind w:left="-57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color w:val="000000"/>
                <w:sz w:val="18"/>
                <w:szCs w:val="18"/>
              </w:rPr>
              <w:t>- w poziomie: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100°</w:t>
            </w:r>
          </w:p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360°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ind w:left="-57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color w:val="000000"/>
                <w:sz w:val="18"/>
                <w:szCs w:val="18"/>
              </w:rPr>
              <w:t>Minimalna odległość skanowania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 xml:space="preserve"> 1m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ind w:left="-57" w:firstLine="5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3708">
              <w:rPr>
                <w:rFonts w:ascii="Century Gothic" w:hAnsi="Century Gothic"/>
                <w:color w:val="000000"/>
                <w:sz w:val="18"/>
                <w:szCs w:val="18"/>
              </w:rPr>
              <w:t>Maksymalna prędkość skanowania [pkt/s]</w:t>
            </w:r>
          </w:p>
        </w:tc>
        <w:tc>
          <w:tcPr>
            <w:tcW w:w="7371" w:type="dxa"/>
          </w:tcPr>
          <w:p w:rsidR="004C3708" w:rsidRPr="004C3708" w:rsidRDefault="002164FD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Nie mnie niż</w:t>
            </w:r>
            <w:r w:rsidRPr="004C370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C3708" w:rsidRPr="004C3708">
              <w:rPr>
                <w:rFonts w:ascii="Century Gothic" w:hAnsi="Century Gothic"/>
                <w:sz w:val="18"/>
                <w:szCs w:val="18"/>
              </w:rPr>
              <w:t>400 000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ind w:left="-57" w:firstLine="5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color w:val="000000"/>
                <w:sz w:val="18"/>
                <w:szCs w:val="18"/>
              </w:rPr>
              <w:t>Waga urządzenia (bez baterii i</w:t>
            </w:r>
            <w:r w:rsidRPr="004C3708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wyposażenia dodatkowego</w:t>
            </w:r>
            <w:r w:rsidRPr="004C3708">
              <w:rPr>
                <w:rFonts w:ascii="Century Gothic" w:hAnsi="Century Gothic"/>
                <w:color w:val="000000"/>
                <w:sz w:val="18"/>
                <w:szCs w:val="18"/>
              </w:rPr>
              <w:t>)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Nie więcej niż 10 kg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ind w:left="-57" w:firstLine="14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Standardowe porty </w:t>
            </w:r>
            <w:r w:rsidRPr="004C3708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wejścia/wyjścia skanera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Zasilanie, USB, slot kart SDXC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ind w:left="-57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color w:val="000000"/>
                <w:sz w:val="18"/>
                <w:szCs w:val="18"/>
              </w:rPr>
              <w:t>Zasilanie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Moduł zasilający/Akumulatory li-ion – co najmniej 400 cykli ładowania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ind w:left="-57" w:firstLine="10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Termiczny zakres </w:t>
            </w:r>
            <w:r w:rsidRPr="004C3708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użytkowania 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 xml:space="preserve"> od 0 °C do +40 °C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ind w:left="-57" w:firstLine="1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3708">
              <w:rPr>
                <w:rFonts w:ascii="Century Gothic" w:hAnsi="Century Gothic"/>
                <w:color w:val="000000"/>
                <w:sz w:val="18"/>
                <w:szCs w:val="18"/>
              </w:rPr>
              <w:t>Oprogramowanie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Składanie skanów, filtracja danych, interpolacja, porównywanie, przekroje, obliczenia objętości, eksport w popularnych formatach danych 3D, GIS i geodezyjnych. Licencja na co najmniej 12 m-cy.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ind w:left="-57" w:firstLine="1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3708">
              <w:rPr>
                <w:rFonts w:ascii="Century Gothic" w:hAnsi="Century Gothic"/>
                <w:color w:val="000000"/>
                <w:sz w:val="18"/>
                <w:szCs w:val="18"/>
              </w:rPr>
              <w:t>Pakiet szkoleniowy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Dla 5 pracowników 16 h</w:t>
            </w:r>
            <w:r w:rsidR="003C7967">
              <w:rPr>
                <w:rFonts w:ascii="Century Gothic" w:hAnsi="Century Gothic"/>
                <w:sz w:val="18"/>
                <w:szCs w:val="18"/>
              </w:rPr>
              <w:t xml:space="preserve"> zegarowych</w:t>
            </w:r>
            <w:r w:rsidRPr="004C3708">
              <w:rPr>
                <w:rFonts w:ascii="Century Gothic" w:hAnsi="Century Gothic"/>
                <w:sz w:val="18"/>
                <w:szCs w:val="18"/>
              </w:rPr>
              <w:t xml:space="preserve"> (dwa dni). Obsługa skanera laserowego oraz przetwarzanie danych pomiarowych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ind w:left="-57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Wymagane wyposażenie </w:t>
            </w:r>
            <w:r w:rsidRPr="004C3708">
              <w:rPr>
                <w:rFonts w:ascii="Century Gothic" w:hAnsi="Century Gothic"/>
                <w:color w:val="000000"/>
                <w:sz w:val="18"/>
                <w:szCs w:val="18"/>
              </w:rPr>
              <w:t>do skanera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- statyw geodezyjny- aluminiowy korbowy z przekładnią o wysokości do 3m,</w:t>
            </w:r>
          </w:p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- spodarka,</w:t>
            </w:r>
          </w:p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- program obsługujący skanowanie i sterujący skanerem,</w:t>
            </w:r>
          </w:p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- kufer transportowy</w:t>
            </w:r>
          </w:p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- moduł zasilający/komplet baterii w urządzeniu</w:t>
            </w:r>
          </w:p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- ładowarka do baterii (ładowanie równocześnie całego kompletu)</w:t>
            </w:r>
          </w:p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- uchwyt montażowy do GPS.</w:t>
            </w:r>
          </w:p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- 2 zapasowe moduły zasilające/2 komplety baterii z ładowarką</w:t>
            </w:r>
          </w:p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 xml:space="preserve">- zestaw dwóch odbiorników GNSS kompatybilnych ze skanerem, mogących służyć jako lokalne stacje bazowe dla skanera </w:t>
            </w:r>
            <w:r w:rsidRPr="004C3708">
              <w:rPr>
                <w:rFonts w:ascii="Century Gothic" w:hAnsi="Century Gothic"/>
                <w:i/>
                <w:sz w:val="18"/>
                <w:szCs w:val="18"/>
              </w:rPr>
              <w:t>(specyfikacja dla odbiornika GNSS poniżej).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hd w:val="clear" w:color="auto" w:fill="FFFFFF"/>
              <w:suppressAutoHyphens/>
              <w:spacing w:before="0" w:line="276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4C3708" w:rsidRPr="004C3708" w:rsidRDefault="004C3708" w:rsidP="00B350CE">
      <w:pPr>
        <w:suppressAutoHyphens/>
        <w:spacing w:before="0" w:line="276" w:lineRule="auto"/>
        <w:rPr>
          <w:rFonts w:ascii="Century Gothic" w:hAnsi="Century Gothic"/>
          <w:sz w:val="18"/>
          <w:szCs w:val="18"/>
        </w:rPr>
      </w:pPr>
    </w:p>
    <w:p w:rsidR="004C3708" w:rsidRPr="004C3708" w:rsidRDefault="004C3708" w:rsidP="00B350CE">
      <w:pPr>
        <w:suppressAutoHyphens/>
        <w:spacing w:before="0" w:line="276" w:lineRule="auto"/>
        <w:rPr>
          <w:rFonts w:ascii="Century Gothic" w:hAnsi="Century Gothic"/>
          <w:sz w:val="18"/>
          <w:szCs w:val="18"/>
        </w:rPr>
      </w:pPr>
      <w:r w:rsidRPr="004C3708">
        <w:rPr>
          <w:rFonts w:ascii="Century Gothic" w:hAnsi="Century Gothic"/>
          <w:sz w:val="18"/>
          <w:szCs w:val="18"/>
        </w:rPr>
        <w:t>Odbiornik GNSS</w:t>
      </w:r>
    </w:p>
    <w:tbl>
      <w:tblPr>
        <w:tblStyle w:val="Tabela-Siatka"/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7371"/>
        <w:gridCol w:w="4394"/>
      </w:tblGrid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 xml:space="preserve">Parametr 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 xml:space="preserve">Minimalne wymagane parametry 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 xml:space="preserve">Liczba kanałów 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184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 xml:space="preserve">Odbierane sygnały 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GPS, GLONASS, BeiDou, Galileo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Częstotliwość pomiaru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Min 10 Hz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3708" w:rsidRPr="00054FCC" w:rsidTr="003A6A75">
        <w:tc>
          <w:tcPr>
            <w:tcW w:w="26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 xml:space="preserve">Minimalne dokładności pomiaru 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 xml:space="preserve">Pomiar statyczny:  </w:t>
            </w:r>
          </w:p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H:4mm+0.5ppm V:8mm+1ppm</w:t>
            </w:r>
          </w:p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C3708">
              <w:rPr>
                <w:rFonts w:ascii="Century Gothic" w:hAnsi="Century Gothic"/>
                <w:sz w:val="18"/>
                <w:szCs w:val="18"/>
                <w:lang w:val="en-US"/>
              </w:rPr>
              <w:t>Pomiar PostProcessed Kinematic (PPK):</w:t>
            </w:r>
          </w:p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C3708">
              <w:rPr>
                <w:rFonts w:ascii="Century Gothic" w:hAnsi="Century Gothic"/>
                <w:sz w:val="18"/>
                <w:szCs w:val="18"/>
                <w:lang w:val="en-US"/>
              </w:rPr>
              <w:t>H:5mm+0.5ppm V:10mm+1ppm</w:t>
            </w:r>
          </w:p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C3708">
              <w:rPr>
                <w:rFonts w:ascii="Century Gothic" w:hAnsi="Century Gothic"/>
                <w:sz w:val="18"/>
                <w:szCs w:val="18"/>
                <w:lang w:val="en-US"/>
              </w:rPr>
              <w:t>Pomiar Real-Time Kinematic (RTK):</w:t>
            </w:r>
          </w:p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C3708">
              <w:rPr>
                <w:rFonts w:ascii="Century Gothic" w:hAnsi="Century Gothic"/>
                <w:sz w:val="18"/>
                <w:szCs w:val="18"/>
                <w:lang w:val="en-US"/>
              </w:rPr>
              <w:t>H:7mm+7ppm V:14mm+1ppm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 xml:space="preserve">Waga 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 xml:space="preserve"> do 1 kg 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3708" w:rsidRPr="00054FCC" w:rsidTr="003A6A75">
        <w:tc>
          <w:tcPr>
            <w:tcW w:w="26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 xml:space="preserve">Wbudowane moduły 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C3708">
              <w:rPr>
                <w:rFonts w:ascii="Century Gothic" w:hAnsi="Century Gothic"/>
                <w:sz w:val="18"/>
                <w:szCs w:val="18"/>
                <w:lang w:val="en-US"/>
              </w:rPr>
              <w:t>GSM 3.5G, WIFI, Bluetooth, LoRa, USB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C3708">
              <w:rPr>
                <w:rFonts w:ascii="Century Gothic" w:hAnsi="Century Gothic"/>
                <w:sz w:val="18"/>
                <w:szCs w:val="18"/>
                <w:lang w:val="en-US"/>
              </w:rPr>
              <w:t>Wbudowana pamięć wewnętrzna</w:t>
            </w:r>
          </w:p>
        </w:tc>
        <w:tc>
          <w:tcPr>
            <w:tcW w:w="7371" w:type="dxa"/>
          </w:tcPr>
          <w:p w:rsidR="004C3708" w:rsidRPr="004C3708" w:rsidRDefault="00236E7E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Minimum </w:t>
            </w:r>
            <w:r w:rsidR="004C3708" w:rsidRPr="004C3708">
              <w:rPr>
                <w:rFonts w:ascii="Century Gothic" w:hAnsi="Century Gothic"/>
                <w:sz w:val="18"/>
                <w:szCs w:val="18"/>
                <w:lang w:val="en-US"/>
              </w:rPr>
              <w:t>16 GB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C3708">
              <w:rPr>
                <w:rFonts w:ascii="Century Gothic" w:hAnsi="Century Gothic"/>
                <w:sz w:val="18"/>
                <w:szCs w:val="18"/>
                <w:lang w:val="en-US"/>
              </w:rPr>
              <w:t xml:space="preserve">Temperatura pracy 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C3708">
              <w:rPr>
                <w:rFonts w:ascii="Century Gothic" w:hAnsi="Century Gothic"/>
                <w:sz w:val="18"/>
                <w:szCs w:val="18"/>
                <w:lang w:val="en-US"/>
              </w:rPr>
              <w:t>-10C do +60C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C3708">
              <w:rPr>
                <w:rFonts w:ascii="Century Gothic" w:hAnsi="Century Gothic"/>
                <w:sz w:val="18"/>
                <w:szCs w:val="18"/>
                <w:lang w:val="en-US"/>
              </w:rPr>
              <w:t xml:space="preserve">Pyło i wodoszczelność 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C3708">
              <w:rPr>
                <w:rFonts w:ascii="Century Gothic" w:hAnsi="Century Gothic"/>
                <w:sz w:val="18"/>
                <w:szCs w:val="18"/>
                <w:lang w:val="en-US"/>
              </w:rPr>
              <w:t>Min IP67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C3708">
              <w:rPr>
                <w:rFonts w:ascii="Century Gothic" w:hAnsi="Century Gothic"/>
                <w:sz w:val="18"/>
                <w:szCs w:val="18"/>
                <w:lang w:val="en-US"/>
              </w:rPr>
              <w:t>Czas inicjalizacji RTK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C3708">
              <w:rPr>
                <w:rFonts w:ascii="Century Gothic" w:hAnsi="Century Gothic"/>
                <w:sz w:val="18"/>
                <w:szCs w:val="18"/>
                <w:lang w:val="en-US"/>
              </w:rPr>
              <w:t>Do 6 sekund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Czas pracy w trybie 3.5G RTK rover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 xml:space="preserve">Minimum 10 godzin 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3708" w:rsidRPr="00054FCC" w:rsidTr="003A6A75">
        <w:tc>
          <w:tcPr>
            <w:tcW w:w="26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C3708">
              <w:rPr>
                <w:rFonts w:ascii="Century Gothic" w:hAnsi="Century Gothic"/>
                <w:sz w:val="18"/>
                <w:szCs w:val="18"/>
                <w:lang w:val="en-US"/>
              </w:rPr>
              <w:t>Kontroler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 xml:space="preserve">Minimum 10” z dotykowym ekranem (min. </w:t>
            </w:r>
            <w:r w:rsidRPr="004C3708">
              <w:rPr>
                <w:rFonts w:ascii="Century Gothic" w:hAnsi="Century Gothic"/>
                <w:sz w:val="18"/>
                <w:szCs w:val="18"/>
                <w:lang w:val="en-US"/>
              </w:rPr>
              <w:t xml:space="preserve">Full HD), LTE, Wi-fi, Bluetooth, IP68, </w:t>
            </w:r>
          </w:p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C3708">
              <w:rPr>
                <w:rFonts w:ascii="Century Gothic" w:hAnsi="Century Gothic"/>
                <w:sz w:val="18"/>
                <w:szCs w:val="18"/>
                <w:lang w:val="en-US"/>
              </w:rPr>
              <w:t>Minimum: 4GB RAM, 64GB pamięci wbudowanej, system Android 9,0, nawigacja (GPS, Glonass, Galileo, Beidou), processor 8 rdzeniowy, obsługa kart mSD (min. 128 GB)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C3708" w:rsidRPr="004C3708" w:rsidTr="003A6A75">
        <w:tc>
          <w:tcPr>
            <w:tcW w:w="26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Wymagane wyposażenie do każdego z odbiorników GNSS</w:t>
            </w:r>
          </w:p>
        </w:tc>
        <w:tc>
          <w:tcPr>
            <w:tcW w:w="7371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 xml:space="preserve">- tyczka teleskopowa </w:t>
            </w:r>
            <w:r w:rsidRPr="004C3708">
              <w:rPr>
                <w:rFonts w:ascii="Century Gothic" w:hAnsi="Century Gothic"/>
                <w:color w:val="000000"/>
                <w:sz w:val="18"/>
                <w:szCs w:val="18"/>
              </w:rPr>
              <w:t>z włókna węglowego (waga do 0,85 kg, wys. 2,0-2,2 m), z podwójną blokadą (SnapLock-zamek zatrzaskowy pozwalający zablokować tyczkę w trzech pozycjach oraz Compression Lock- zacisk mimośrodowy)</w:t>
            </w:r>
            <w:r w:rsidRPr="004C3708">
              <w:rPr>
                <w:rFonts w:ascii="Century Gothic" w:hAnsi="Century Gothic"/>
                <w:sz w:val="18"/>
                <w:szCs w:val="18"/>
              </w:rPr>
              <w:t>, z futerałem i nakładką na grot</w:t>
            </w:r>
          </w:p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 xml:space="preserve">- bipod do tyczki, </w:t>
            </w:r>
          </w:p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 xml:space="preserve">- regulowany uchwyt na kontroler 8” i 10”, </w:t>
            </w:r>
          </w:p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- karta pamięci MicroSD 128 GB Class 10 (do kontrolera)</w:t>
            </w:r>
          </w:p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- aplikacja na system Android oraz iOS.</w:t>
            </w:r>
          </w:p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C3708">
              <w:rPr>
                <w:rFonts w:ascii="Century Gothic" w:hAnsi="Century Gothic"/>
                <w:sz w:val="18"/>
                <w:szCs w:val="18"/>
              </w:rPr>
              <w:t>Możliwość wykorzystania odbiornika jako lokalnej stacji bazowej. Kompatybilność ze skanerem laserowym 3D. Możliwość podłączenia zewnętrznej anteny.</w:t>
            </w:r>
          </w:p>
        </w:tc>
        <w:tc>
          <w:tcPr>
            <w:tcW w:w="4394" w:type="dxa"/>
          </w:tcPr>
          <w:p w:rsidR="004C3708" w:rsidRPr="004C3708" w:rsidRDefault="004C3708" w:rsidP="00B350CE">
            <w:pPr>
              <w:suppressAutoHyphens/>
              <w:spacing w:before="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C3708" w:rsidRPr="004C3708" w:rsidRDefault="004C3708" w:rsidP="00B350CE">
      <w:pPr>
        <w:suppressAutoHyphens/>
        <w:autoSpaceDE w:val="0"/>
        <w:spacing w:before="0" w:line="276" w:lineRule="auto"/>
        <w:rPr>
          <w:rFonts w:ascii="Century Gothic" w:hAnsi="Century Gothic" w:cs="Garamond"/>
          <w:b/>
          <w:sz w:val="18"/>
          <w:szCs w:val="18"/>
        </w:rPr>
      </w:pP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1003CB" w:rsidRPr="00E92778" w:rsidTr="003A6A75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B" w:rsidRPr="00E92778" w:rsidRDefault="001003CB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B" w:rsidRPr="00E92778" w:rsidRDefault="001003CB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Nazwisko i imię osoby (osób) uprawnionej(ych) do reprezentowania Wykonawcy </w:t>
            </w:r>
            <w:r w:rsidRPr="00E9277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lub posiadającej(ych)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B" w:rsidRPr="00E92778" w:rsidRDefault="001003CB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 w:rsidRPr="00E9277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uprawnionej(ych)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B" w:rsidRPr="00E92778" w:rsidRDefault="001003CB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E9277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1003CB" w:rsidRPr="00E92778" w:rsidTr="003A6A75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B" w:rsidRPr="00E92778" w:rsidRDefault="001003CB" w:rsidP="00B350CE">
            <w:pPr>
              <w:keepNext/>
              <w:suppressAutoHyphens/>
              <w:autoSpaceDE w:val="0"/>
              <w:autoSpaceDN w:val="0"/>
              <w:spacing w:before="0" w:line="276" w:lineRule="auto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B" w:rsidRPr="00E92778" w:rsidRDefault="001003CB" w:rsidP="00B350CE">
            <w:pPr>
              <w:keepNext/>
              <w:suppressAutoHyphens/>
              <w:autoSpaceDE w:val="0"/>
              <w:autoSpaceDN w:val="0"/>
              <w:spacing w:before="0" w:line="276" w:lineRule="auto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B" w:rsidRPr="00E92778" w:rsidRDefault="001003CB" w:rsidP="00B350CE">
            <w:pPr>
              <w:keepNext/>
              <w:suppressAutoHyphens/>
              <w:autoSpaceDE w:val="0"/>
              <w:autoSpaceDN w:val="0"/>
              <w:spacing w:before="0" w:line="276" w:lineRule="auto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1003CB" w:rsidRPr="00E92778" w:rsidRDefault="001003CB" w:rsidP="00B350CE">
            <w:pPr>
              <w:keepNext/>
              <w:suppressAutoHyphens/>
              <w:autoSpaceDE w:val="0"/>
              <w:autoSpaceDN w:val="0"/>
              <w:spacing w:before="0" w:line="276" w:lineRule="auto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B" w:rsidRPr="00E92778" w:rsidRDefault="001003CB" w:rsidP="00B350CE">
            <w:pPr>
              <w:keepNext/>
              <w:suppressAutoHyphens/>
              <w:autoSpaceDE w:val="0"/>
              <w:autoSpaceDN w:val="0"/>
              <w:spacing w:before="0" w:line="276" w:lineRule="auto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E0646F" w:rsidRDefault="00E0646F" w:rsidP="00B350CE">
      <w:pPr>
        <w:suppressAutoHyphens/>
        <w:autoSpaceDE w:val="0"/>
        <w:spacing w:before="0" w:line="276" w:lineRule="auto"/>
        <w:rPr>
          <w:rFonts w:ascii="Century Gothic" w:hAnsi="Century Gothic" w:cs="Garamond"/>
          <w:b/>
          <w:sz w:val="18"/>
          <w:szCs w:val="18"/>
        </w:rPr>
        <w:sectPr w:rsidR="00E0646F" w:rsidSect="00E0646F">
          <w:pgSz w:w="16838" w:h="11906" w:orient="landscape"/>
          <w:pgMar w:top="1418" w:right="992" w:bottom="924" w:left="1077" w:header="709" w:footer="709" w:gutter="0"/>
          <w:cols w:space="708"/>
        </w:sectPr>
      </w:pPr>
    </w:p>
    <w:p w:rsidR="006B283A" w:rsidRPr="00D71CD7" w:rsidRDefault="00E0646F" w:rsidP="00B350CE">
      <w:pPr>
        <w:suppressAutoHyphens/>
        <w:autoSpaceDE w:val="0"/>
        <w:spacing w:before="0" w:line="276" w:lineRule="auto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>
        <w:rPr>
          <w:rFonts w:ascii="Century Gothic" w:hAnsi="Century Gothic" w:cs="Garamond"/>
          <w:b/>
          <w:sz w:val="18"/>
          <w:szCs w:val="18"/>
        </w:rPr>
        <w:t xml:space="preserve">Załącznik nr 4 </w:t>
      </w:r>
      <w:r w:rsidR="006B283A" w:rsidRPr="00D71CD7">
        <w:rPr>
          <w:rFonts w:ascii="Century Gothic" w:hAnsi="Century Gothic" w:cs="Garamond"/>
          <w:b/>
          <w:sz w:val="18"/>
          <w:szCs w:val="18"/>
        </w:rPr>
        <w:t>do SIWZ</w:t>
      </w:r>
    </w:p>
    <w:p w:rsidR="006B283A" w:rsidRPr="00D71CD7" w:rsidRDefault="006B283A" w:rsidP="00B350CE">
      <w:pPr>
        <w:tabs>
          <w:tab w:val="center" w:pos="3780"/>
        </w:tabs>
        <w:suppressAutoHyphens/>
        <w:autoSpaceDE w:val="0"/>
        <w:autoSpaceDN w:val="0"/>
        <w:spacing w:before="0" w:line="276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u w:val="single"/>
        </w:rPr>
      </w:pPr>
      <w:bookmarkStart w:id="1" w:name="_DV_M1264"/>
      <w:bookmarkStart w:id="2" w:name="_DV_M1266"/>
      <w:bookmarkStart w:id="3" w:name="_DV_M1268"/>
      <w:bookmarkStart w:id="4" w:name="_DV_M4301"/>
      <w:bookmarkStart w:id="5" w:name="_DV_M4300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D71CD7">
        <w:rPr>
          <w:rFonts w:ascii="Century Gothic" w:hAnsi="Century Gothic"/>
          <w:b/>
          <w:bCs/>
          <w:sz w:val="18"/>
          <w:szCs w:val="18"/>
          <w:u w:val="single"/>
        </w:rPr>
        <w:t>I. OŚWIADCZENIE WYKONAWCY</w:t>
      </w:r>
    </w:p>
    <w:p w:rsidR="006B283A" w:rsidRPr="00D71CD7" w:rsidRDefault="006B283A" w:rsidP="00B350CE">
      <w:pPr>
        <w:tabs>
          <w:tab w:val="center" w:pos="3780"/>
        </w:tabs>
        <w:suppressAutoHyphens/>
        <w:autoSpaceDE w:val="0"/>
        <w:autoSpaceDN w:val="0"/>
        <w:spacing w:before="0" w:line="276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D71CD7">
        <w:rPr>
          <w:rFonts w:ascii="Century Gothic" w:hAnsi="Century Gothic"/>
          <w:b/>
          <w:bCs/>
          <w:sz w:val="18"/>
          <w:szCs w:val="18"/>
          <w:u w:val="single"/>
        </w:rPr>
        <w:t>O SPEŁNIANIU WARUNKÓW UDZIAŁU W POSTĘPOWANIU</w:t>
      </w:r>
    </w:p>
    <w:p w:rsidR="006B283A" w:rsidRPr="00D71CD7" w:rsidRDefault="006B283A" w:rsidP="00B350CE">
      <w:pPr>
        <w:tabs>
          <w:tab w:val="center" w:pos="3780"/>
        </w:tabs>
        <w:suppressAutoHyphens/>
        <w:autoSpaceDE w:val="0"/>
        <w:autoSpaceDN w:val="0"/>
        <w:spacing w:before="0"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6B283A" w:rsidRPr="00D71CD7" w:rsidRDefault="006B283A" w:rsidP="00B350CE">
      <w:pPr>
        <w:tabs>
          <w:tab w:val="center" w:pos="3780"/>
        </w:tabs>
        <w:suppressAutoHyphens/>
        <w:autoSpaceDE w:val="0"/>
        <w:autoSpaceDN w:val="0"/>
        <w:spacing w:before="0"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6B283A" w:rsidRPr="00D71CD7" w:rsidRDefault="006B283A" w:rsidP="00B350CE">
      <w:pPr>
        <w:tabs>
          <w:tab w:val="center" w:pos="3780"/>
        </w:tabs>
        <w:suppressAutoHyphens/>
        <w:spacing w:before="0" w:line="276" w:lineRule="auto"/>
        <w:jc w:val="both"/>
        <w:rPr>
          <w:rFonts w:ascii="Century Gothic" w:hAnsi="Century Gothic"/>
          <w:bCs/>
          <w:sz w:val="18"/>
          <w:szCs w:val="18"/>
        </w:rPr>
      </w:pPr>
      <w:r w:rsidRPr="00D71CD7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6B283A" w:rsidRPr="00D71CD7" w:rsidRDefault="006B283A" w:rsidP="00B350CE">
      <w:pPr>
        <w:suppressAutoHyphens/>
        <w:spacing w:before="0"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B283A" w:rsidRPr="00D71CD7" w:rsidRDefault="006B283A" w:rsidP="00B350CE">
      <w:pPr>
        <w:suppressAutoHyphens/>
        <w:spacing w:before="0"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D71CD7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B283A" w:rsidRPr="00D71CD7" w:rsidRDefault="006B283A" w:rsidP="00B350CE">
      <w:pPr>
        <w:suppressAutoHyphens/>
        <w:spacing w:before="0"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B283A" w:rsidRPr="00D71CD7" w:rsidRDefault="006B283A" w:rsidP="00B350CE">
      <w:pPr>
        <w:suppressAutoHyphens/>
        <w:spacing w:before="0"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D71CD7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B283A" w:rsidRPr="00D71CD7" w:rsidRDefault="006B283A" w:rsidP="00B350CE">
      <w:pPr>
        <w:suppressAutoHyphens/>
        <w:spacing w:before="0" w:line="276" w:lineRule="auto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D71CD7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</w:t>
      </w:r>
      <w:r w:rsidR="00EF6F82">
        <w:rPr>
          <w:rFonts w:ascii="Century Gothic" w:hAnsi="Century Gothic"/>
          <w:i/>
          <w:sz w:val="18"/>
          <w:szCs w:val="18"/>
          <w:lang w:eastAsia="pl-PL"/>
        </w:rPr>
        <w:t>W</w:t>
      </w:r>
      <w:r w:rsidRPr="00D71CD7">
        <w:rPr>
          <w:rFonts w:ascii="Century Gothic" w:hAnsi="Century Gothic"/>
          <w:i/>
          <w:sz w:val="18"/>
          <w:szCs w:val="18"/>
          <w:lang w:eastAsia="pl-PL"/>
        </w:rPr>
        <w:t>ykonawców wspólnie ubiegających się o udzielenie zamówienia)</w:t>
      </w:r>
    </w:p>
    <w:p w:rsidR="006B283A" w:rsidRPr="00D71CD7" w:rsidRDefault="006B283A" w:rsidP="00B350CE">
      <w:pPr>
        <w:suppressAutoHyphens/>
        <w:spacing w:before="0"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B283A" w:rsidRPr="00D71CD7" w:rsidRDefault="006B283A" w:rsidP="00B350CE">
      <w:pPr>
        <w:suppressAutoHyphens/>
        <w:spacing w:before="0"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D71CD7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pn.:</w:t>
      </w:r>
      <w:r w:rsidRPr="00D71CD7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</w:t>
      </w:r>
      <w:r w:rsidR="00D71CD7" w:rsidRPr="00D71CD7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dostawa</w:t>
      </w:r>
      <w:r w:rsidR="00D71CD7" w:rsidRPr="00D71CD7">
        <w:rPr>
          <w:rFonts w:ascii="Century Gothic" w:hAnsi="Century Gothic"/>
          <w:b/>
          <w:sz w:val="18"/>
          <w:szCs w:val="18"/>
        </w:rPr>
        <w:t xml:space="preserve"> </w:t>
      </w:r>
      <w:r w:rsidR="00D71CD7" w:rsidRPr="00D71CD7">
        <w:rPr>
          <w:rFonts w:ascii="Century Gothic" w:hAnsi="Century Gothic"/>
          <w:b/>
          <w:sz w:val="18"/>
          <w:szCs w:val="18"/>
          <w:lang w:eastAsia="pl-PL"/>
        </w:rPr>
        <w:t xml:space="preserve">zestawu do naziemnego, </w:t>
      </w:r>
      <w:r w:rsidR="00D71CD7">
        <w:rPr>
          <w:rFonts w:ascii="Century Gothic" w:hAnsi="Century Gothic"/>
          <w:b/>
          <w:sz w:val="18"/>
          <w:szCs w:val="18"/>
          <w:lang w:eastAsia="pl-PL"/>
        </w:rPr>
        <w:br/>
      </w:r>
      <w:r w:rsidR="00D71CD7" w:rsidRPr="00D71CD7">
        <w:rPr>
          <w:rFonts w:ascii="Century Gothic" w:hAnsi="Century Gothic"/>
          <w:b/>
          <w:sz w:val="18"/>
          <w:szCs w:val="18"/>
          <w:lang w:eastAsia="pl-PL"/>
        </w:rPr>
        <w:t>topograficznego skanowania laserowego 3D wraz z akcesoria</w:t>
      </w:r>
      <w:r w:rsidR="00D71CD7">
        <w:rPr>
          <w:rFonts w:ascii="Century Gothic" w:hAnsi="Century Gothic"/>
          <w:b/>
          <w:sz w:val="18"/>
          <w:szCs w:val="18"/>
          <w:lang w:eastAsia="pl-PL"/>
        </w:rPr>
        <w:t>mi, osprzętem i oprogramowaniem</w:t>
      </w:r>
      <w:r w:rsidR="00D71CD7" w:rsidRPr="00D71CD7">
        <w:rPr>
          <w:rFonts w:ascii="Century Gothic" w:hAnsi="Century Gothic"/>
          <w:b/>
          <w:sz w:val="18"/>
          <w:szCs w:val="18"/>
        </w:rPr>
        <w:t xml:space="preserve"> </w:t>
      </w:r>
      <w:r w:rsidR="00D71CD7" w:rsidRPr="00D71CD7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dla </w:t>
      </w:r>
      <w:r w:rsidR="00D71CD7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br/>
      </w:r>
      <w:r w:rsidR="00D71CD7" w:rsidRPr="00D71CD7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Państwowego Instytutu Geologicznego – Państwowego Instytutu Badawczego</w:t>
      </w:r>
      <w:r w:rsidRPr="00D71CD7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,</w:t>
      </w:r>
      <w:r w:rsidRPr="00D71CD7">
        <w:rPr>
          <w:rFonts w:ascii="Century Gothic" w:hAnsi="Century Gothic"/>
          <w:sz w:val="18"/>
          <w:szCs w:val="18"/>
          <w:lang w:eastAsia="pl-PL"/>
        </w:rPr>
        <w:t xml:space="preserve"> spełniamy warunki o których mowa w pkt 7.2 SIWZ.</w:t>
      </w:r>
    </w:p>
    <w:p w:rsidR="006B283A" w:rsidRPr="00D71CD7" w:rsidRDefault="006B283A" w:rsidP="00B350CE">
      <w:pPr>
        <w:suppressAutoHyphens/>
        <w:autoSpaceDE w:val="0"/>
        <w:autoSpaceDN w:val="0"/>
        <w:spacing w:before="0" w:line="276" w:lineRule="auto"/>
        <w:jc w:val="center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B283A" w:rsidRPr="00D71CD7" w:rsidTr="006B283A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D71CD7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71CD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D71CD7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71CD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D71CD7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71CD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uprawnionej(ych):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D71CD7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71CD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D71CD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6B283A" w:rsidRPr="00D71CD7" w:rsidTr="006B283A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D71CD7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D71CD7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D71CD7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D71CD7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B283A" w:rsidRPr="00D71CD7" w:rsidRDefault="006B283A" w:rsidP="00B350CE">
      <w:pPr>
        <w:tabs>
          <w:tab w:val="center" w:pos="3780"/>
        </w:tabs>
        <w:suppressAutoHyphens/>
        <w:autoSpaceDE w:val="0"/>
        <w:autoSpaceDN w:val="0"/>
        <w:spacing w:before="0" w:line="276" w:lineRule="auto"/>
        <w:jc w:val="right"/>
        <w:rPr>
          <w:rFonts w:ascii="Century Gothic" w:hAnsi="Century Gothic"/>
          <w:b/>
          <w:bCs/>
          <w:sz w:val="18"/>
          <w:szCs w:val="18"/>
        </w:rPr>
      </w:pPr>
    </w:p>
    <w:p w:rsidR="006B283A" w:rsidRPr="00D71CD7" w:rsidRDefault="006B283A" w:rsidP="00B350CE">
      <w:pPr>
        <w:shd w:val="clear" w:color="auto" w:fill="FFFFFF"/>
        <w:suppressAutoHyphens/>
        <w:spacing w:before="0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D71CD7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 NA ZASOBACH INNYCH PODMIOTÓW</w:t>
      </w:r>
      <w:r w:rsidRPr="00D71CD7">
        <w:rPr>
          <w:rFonts w:ascii="Century Gothic" w:hAnsi="Century Gothic" w:cs="Arial"/>
          <w:b/>
          <w:sz w:val="18"/>
          <w:szCs w:val="18"/>
        </w:rPr>
        <w:t>*</w:t>
      </w:r>
      <w:r w:rsidRPr="00D71CD7">
        <w:rPr>
          <w:rFonts w:ascii="Century Gothic" w:hAnsi="Century Gothic" w:cs="Arial"/>
          <w:sz w:val="18"/>
          <w:szCs w:val="18"/>
        </w:rPr>
        <w:t>:</w:t>
      </w:r>
    </w:p>
    <w:p w:rsidR="006B283A" w:rsidRPr="00D71CD7" w:rsidRDefault="006B283A" w:rsidP="00B350CE">
      <w:pPr>
        <w:suppressAutoHyphens/>
        <w:spacing w:before="0"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D71CD7">
        <w:rPr>
          <w:rFonts w:ascii="Century Gothic" w:hAnsi="Century Gothic" w:cs="Arial"/>
          <w:sz w:val="18"/>
          <w:szCs w:val="18"/>
        </w:rPr>
        <w:t xml:space="preserve">Oświadczamy, że w celu wykazania spełniania warunków udziału w postępowaniu, określonych przez </w:t>
      </w:r>
      <w:r w:rsidR="00D71CD7">
        <w:rPr>
          <w:rFonts w:ascii="Century Gothic" w:hAnsi="Century Gothic" w:cs="Arial"/>
          <w:sz w:val="18"/>
          <w:szCs w:val="18"/>
        </w:rPr>
        <w:t>Z</w:t>
      </w:r>
      <w:r w:rsidRPr="00D71CD7">
        <w:rPr>
          <w:rFonts w:ascii="Century Gothic" w:hAnsi="Century Gothic" w:cs="Arial"/>
          <w:sz w:val="18"/>
          <w:szCs w:val="18"/>
        </w:rPr>
        <w:t>amawiającego w pkt 7.2 SIWZ</w:t>
      </w:r>
      <w:r w:rsidRPr="00D71CD7">
        <w:rPr>
          <w:rFonts w:ascii="Century Gothic" w:hAnsi="Century Gothic" w:cs="Arial"/>
          <w:i/>
          <w:sz w:val="18"/>
          <w:szCs w:val="18"/>
        </w:rPr>
        <w:t>,</w:t>
      </w:r>
      <w:r w:rsidRPr="00D71CD7">
        <w:rPr>
          <w:rFonts w:ascii="Century Gothic" w:hAnsi="Century Gothic" w:cs="Arial"/>
          <w:sz w:val="18"/>
          <w:szCs w:val="18"/>
        </w:rPr>
        <w:t xml:space="preserve"> polegamy na zasobach następującego/ych podmiotu/ów: ……</w:t>
      </w:r>
      <w:r w:rsidR="00D71CD7">
        <w:rPr>
          <w:rFonts w:ascii="Century Gothic" w:hAnsi="Century Gothic" w:cs="Arial"/>
          <w:sz w:val="18"/>
          <w:szCs w:val="18"/>
        </w:rPr>
        <w:t>………….</w:t>
      </w:r>
      <w:r w:rsidRPr="00D71CD7">
        <w:rPr>
          <w:rFonts w:ascii="Century Gothic" w:hAnsi="Century Gothic" w:cs="Arial"/>
          <w:sz w:val="18"/>
          <w:szCs w:val="18"/>
        </w:rPr>
        <w:t>……….., w następującym zakresie: …………………………</w:t>
      </w:r>
      <w:r w:rsidR="00D71CD7">
        <w:rPr>
          <w:rFonts w:ascii="Century Gothic" w:hAnsi="Century Gothic" w:cs="Arial"/>
          <w:sz w:val="18"/>
          <w:szCs w:val="18"/>
        </w:rPr>
        <w:t>………………………………………………</w:t>
      </w:r>
      <w:r w:rsidRPr="00D71CD7">
        <w:rPr>
          <w:rFonts w:ascii="Century Gothic" w:hAnsi="Century Gothic" w:cs="Arial"/>
          <w:sz w:val="18"/>
          <w:szCs w:val="18"/>
        </w:rPr>
        <w:t>……</w:t>
      </w:r>
    </w:p>
    <w:p w:rsidR="006B283A" w:rsidRPr="00D71CD7" w:rsidRDefault="006B283A" w:rsidP="00B350CE">
      <w:pPr>
        <w:suppressAutoHyphens/>
        <w:spacing w:before="0"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D71CD7">
        <w:rPr>
          <w:rFonts w:ascii="Century Gothic" w:hAnsi="Century Gothic" w:cs="Arial"/>
          <w:sz w:val="18"/>
          <w:szCs w:val="18"/>
        </w:rPr>
        <w:t xml:space="preserve">……………………………………………………………………………………… </w:t>
      </w:r>
      <w:r w:rsidRPr="00D71CD7">
        <w:rPr>
          <w:rFonts w:ascii="Century Gothic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B283A" w:rsidRPr="00D71CD7" w:rsidTr="006B283A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D71CD7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71CD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D71CD7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71CD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D71CD7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71CD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uprawnionej(ych):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D71CD7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71CD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D71CD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6B283A" w:rsidRPr="00D71CD7" w:rsidTr="006B283A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D71CD7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D71CD7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D71CD7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D71CD7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B283A" w:rsidRPr="00D71CD7" w:rsidRDefault="006B283A" w:rsidP="00B350CE">
      <w:pPr>
        <w:suppressAutoHyphens/>
        <w:spacing w:before="0" w:line="276" w:lineRule="auto"/>
        <w:rPr>
          <w:rFonts w:ascii="Century Gothic" w:hAnsi="Century Gothic"/>
          <w:sz w:val="18"/>
          <w:szCs w:val="18"/>
          <w:lang w:eastAsia="pl-PL"/>
        </w:rPr>
      </w:pPr>
    </w:p>
    <w:p w:rsidR="006B283A" w:rsidRPr="00D71CD7" w:rsidRDefault="006B283A" w:rsidP="00B350CE">
      <w:pPr>
        <w:pStyle w:val="Stopka"/>
        <w:suppressAutoHyphens/>
        <w:spacing w:before="0" w:line="276" w:lineRule="auto"/>
        <w:rPr>
          <w:rFonts w:ascii="Century Gothic" w:hAnsi="Century Gothic"/>
          <w:sz w:val="18"/>
          <w:szCs w:val="18"/>
        </w:rPr>
      </w:pPr>
      <w:r w:rsidRPr="00D71CD7">
        <w:rPr>
          <w:rFonts w:ascii="Century Gothic" w:hAnsi="Century Gothic"/>
          <w:sz w:val="18"/>
          <w:szCs w:val="18"/>
        </w:rPr>
        <w:t>* wypełnić i załączyć do oferty (w przypadku nie polegania na zasobach innych podmiotów – zaleca się wpisać – nie dotyczy)</w:t>
      </w:r>
    </w:p>
    <w:p w:rsidR="006B283A" w:rsidRPr="00E92778" w:rsidRDefault="006B283A" w:rsidP="00B350CE">
      <w:pPr>
        <w:suppressAutoHyphens/>
        <w:spacing w:before="0" w:line="276" w:lineRule="auto"/>
        <w:rPr>
          <w:rFonts w:ascii="Century Gothic" w:eastAsia="Calibri" w:hAnsi="Century Gothic"/>
          <w:sz w:val="24"/>
          <w:szCs w:val="24"/>
          <w:lang w:eastAsia="pl-PL"/>
        </w:rPr>
        <w:sectPr w:rsidR="006B283A" w:rsidRPr="00E92778" w:rsidSect="00E0646F">
          <w:pgSz w:w="11906" w:h="16838"/>
          <w:pgMar w:top="992" w:right="924" w:bottom="1077" w:left="1418" w:header="709" w:footer="709" w:gutter="0"/>
          <w:cols w:space="708"/>
        </w:sectPr>
      </w:pPr>
    </w:p>
    <w:p w:rsidR="006B283A" w:rsidRPr="00D71CD7" w:rsidRDefault="006B283A" w:rsidP="00B350CE">
      <w:pPr>
        <w:suppressAutoHyphens/>
        <w:autoSpaceDE w:val="0"/>
        <w:autoSpaceDN w:val="0"/>
        <w:spacing w:before="0" w:line="276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D71CD7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t>III. OŚWIADCZENIE</w:t>
      </w:r>
    </w:p>
    <w:p w:rsidR="006B283A" w:rsidRPr="00D71CD7" w:rsidRDefault="006B283A" w:rsidP="00B350CE">
      <w:pPr>
        <w:suppressAutoHyphens/>
        <w:autoSpaceDE w:val="0"/>
        <w:autoSpaceDN w:val="0"/>
        <w:spacing w:before="0" w:line="276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D71CD7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6B283A" w:rsidRPr="00D71CD7" w:rsidRDefault="006B283A" w:rsidP="00B350CE">
      <w:pPr>
        <w:suppressAutoHyphens/>
        <w:autoSpaceDE w:val="0"/>
        <w:autoSpaceDN w:val="0"/>
        <w:spacing w:before="0" w:line="276" w:lineRule="auto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B283A" w:rsidRPr="00D71CD7" w:rsidRDefault="006B283A" w:rsidP="00B350CE">
      <w:pPr>
        <w:suppressAutoHyphens/>
        <w:spacing w:before="0"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D71CD7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6B283A" w:rsidRPr="00D71CD7" w:rsidRDefault="006B283A" w:rsidP="00B350CE">
      <w:pPr>
        <w:suppressAutoHyphens/>
        <w:spacing w:before="0"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D71CD7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B283A" w:rsidRPr="00D71CD7" w:rsidRDefault="006B283A" w:rsidP="00B350CE">
      <w:pPr>
        <w:suppressAutoHyphens/>
        <w:spacing w:before="0"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D71CD7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B283A" w:rsidRPr="00D71CD7" w:rsidRDefault="006B283A" w:rsidP="00B350CE">
      <w:pPr>
        <w:suppressAutoHyphens/>
        <w:spacing w:before="0" w:line="276" w:lineRule="auto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D71CD7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6B283A" w:rsidRPr="00D71CD7" w:rsidRDefault="006B283A" w:rsidP="00B350CE">
      <w:pPr>
        <w:suppressAutoHyphens/>
        <w:spacing w:before="0"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71CD7" w:rsidRPr="00633E35" w:rsidRDefault="006B283A" w:rsidP="00B350CE">
      <w:pPr>
        <w:suppressAutoHyphens/>
        <w:spacing w:before="0" w:line="276" w:lineRule="auto"/>
        <w:jc w:val="both"/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</w:pPr>
      <w:r w:rsidRPr="00D71CD7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pn.: </w:t>
      </w:r>
      <w:r w:rsidR="00D71CD7" w:rsidRPr="00D71CD7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dostawa</w:t>
      </w:r>
      <w:r w:rsidR="00D71CD7" w:rsidRPr="00D71CD7">
        <w:rPr>
          <w:rFonts w:ascii="Century Gothic" w:hAnsi="Century Gothic"/>
          <w:b/>
          <w:sz w:val="18"/>
          <w:szCs w:val="18"/>
        </w:rPr>
        <w:t xml:space="preserve"> </w:t>
      </w:r>
      <w:r w:rsidR="00D71CD7" w:rsidRPr="00D71CD7">
        <w:rPr>
          <w:rFonts w:ascii="Century Gothic" w:hAnsi="Century Gothic"/>
          <w:b/>
          <w:sz w:val="18"/>
          <w:szCs w:val="18"/>
          <w:lang w:eastAsia="pl-PL"/>
        </w:rPr>
        <w:t xml:space="preserve">zestawu do naziemnego, </w:t>
      </w:r>
      <w:r w:rsidR="00633E35">
        <w:rPr>
          <w:rFonts w:ascii="Century Gothic" w:hAnsi="Century Gothic"/>
          <w:b/>
          <w:sz w:val="18"/>
          <w:szCs w:val="18"/>
          <w:lang w:eastAsia="pl-PL"/>
        </w:rPr>
        <w:br/>
      </w:r>
      <w:r w:rsidR="00D71CD7" w:rsidRPr="00D71CD7">
        <w:rPr>
          <w:rFonts w:ascii="Century Gothic" w:hAnsi="Century Gothic"/>
          <w:b/>
          <w:sz w:val="18"/>
          <w:szCs w:val="18"/>
          <w:lang w:eastAsia="pl-PL"/>
        </w:rPr>
        <w:t>topograficznego skanowania laserowego 3D wraz z akcesoriam</w:t>
      </w:r>
      <w:r w:rsidR="00633E35">
        <w:rPr>
          <w:rFonts w:ascii="Century Gothic" w:hAnsi="Century Gothic"/>
          <w:b/>
          <w:sz w:val="18"/>
          <w:szCs w:val="18"/>
          <w:lang w:eastAsia="pl-PL"/>
        </w:rPr>
        <w:t>i, osprzętem i oprogramowaniem</w:t>
      </w:r>
      <w:r w:rsidR="00D71CD7" w:rsidRPr="00D71CD7">
        <w:rPr>
          <w:rFonts w:ascii="Century Gothic" w:hAnsi="Century Gothic"/>
          <w:b/>
          <w:sz w:val="18"/>
          <w:szCs w:val="18"/>
        </w:rPr>
        <w:t xml:space="preserve"> </w:t>
      </w:r>
      <w:r w:rsidR="00D71CD7" w:rsidRPr="00D71CD7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dla </w:t>
      </w:r>
      <w:r w:rsidR="00633E35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br/>
      </w:r>
      <w:r w:rsidR="00D71CD7" w:rsidRPr="00D71CD7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Państwowego Instytutu Geologicznego – Państwowego Instytutu Badawczego</w:t>
      </w:r>
      <w:r w:rsidR="00D71CD7" w:rsidRPr="00D71CD7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 </w:t>
      </w:r>
    </w:p>
    <w:p w:rsidR="006B283A" w:rsidRPr="00D71CD7" w:rsidRDefault="006B283A" w:rsidP="00B350CE">
      <w:pPr>
        <w:suppressAutoHyphens/>
        <w:spacing w:before="0"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D71CD7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D71CD7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na podstawie art. 24 ust. 1 pkt 13-22 oraz ust. 5 pkt 1 ustawy </w:t>
      </w:r>
      <w:r w:rsidR="00D71CD7">
        <w:rPr>
          <w:rFonts w:ascii="Century Gothic" w:hAnsi="Century Gothic"/>
          <w:sz w:val="18"/>
          <w:szCs w:val="18"/>
          <w:lang w:eastAsia="pl-PL"/>
        </w:rPr>
        <w:t>Prawo zamówień publicznych (tekst jednolity:</w:t>
      </w:r>
      <w:r w:rsidRPr="00D71CD7">
        <w:rPr>
          <w:rFonts w:ascii="Century Gothic" w:hAnsi="Century Gothic"/>
          <w:sz w:val="18"/>
          <w:szCs w:val="18"/>
          <w:lang w:eastAsia="pl-PL"/>
        </w:rPr>
        <w:t xml:space="preserve"> Dz. U. z 2019 r., poz.1843</w:t>
      </w:r>
      <w:r w:rsidR="00D71CD7">
        <w:rPr>
          <w:rFonts w:ascii="Century Gothic" w:hAnsi="Century Gothic"/>
          <w:sz w:val="18"/>
          <w:szCs w:val="18"/>
          <w:lang w:eastAsia="pl-PL"/>
        </w:rPr>
        <w:t xml:space="preserve"> ze zm.</w:t>
      </w:r>
      <w:r w:rsidRPr="00D71CD7">
        <w:rPr>
          <w:rFonts w:ascii="Century Gothic" w:hAnsi="Century Gothic"/>
          <w:sz w:val="18"/>
          <w:szCs w:val="18"/>
          <w:lang w:eastAsia="pl-PL"/>
        </w:rPr>
        <w:t>).</w:t>
      </w: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6B283A" w:rsidRPr="00E92778" w:rsidTr="00575A80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E92778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E92778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E92778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uprawnionej(ych):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E92778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277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E9277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6B283A" w:rsidRPr="00E92778" w:rsidTr="00575A80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E92778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E92778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E92778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E92778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6B283A" w:rsidRPr="00D71CD7" w:rsidRDefault="006B283A" w:rsidP="00B350CE">
      <w:pPr>
        <w:suppressAutoHyphens/>
        <w:autoSpaceDE w:val="0"/>
        <w:autoSpaceDN w:val="0"/>
        <w:spacing w:before="0" w:line="276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6B283A" w:rsidRPr="00EF6F82" w:rsidRDefault="006B283A" w:rsidP="00B350CE">
      <w:pPr>
        <w:suppressAutoHyphens/>
        <w:spacing w:before="0" w:line="276" w:lineRule="auto"/>
        <w:jc w:val="both"/>
        <w:rPr>
          <w:rFonts w:ascii="Century Gothic" w:hAnsi="Century Gothic" w:cs="Arial"/>
          <w:spacing w:val="-4"/>
          <w:sz w:val="18"/>
          <w:szCs w:val="18"/>
        </w:rPr>
      </w:pPr>
      <w:r w:rsidRPr="00EF6F82">
        <w:rPr>
          <w:rFonts w:ascii="Century Gothic" w:hAnsi="Century Gothic" w:cs="Arial"/>
          <w:spacing w:val="-4"/>
          <w:sz w:val="18"/>
          <w:szCs w:val="18"/>
        </w:rPr>
        <w:t xml:space="preserve">2)* zachodzą w stosunku do nas podstawy wykluczenia z postępowania na podstawie art. …………. ustawy Pzp </w:t>
      </w:r>
      <w:r w:rsidRPr="00EF6F82">
        <w:rPr>
          <w:rFonts w:ascii="Century Gothic" w:hAnsi="Century Gothic" w:cs="Arial"/>
          <w:i/>
          <w:spacing w:val="-4"/>
          <w:sz w:val="18"/>
          <w:szCs w:val="18"/>
        </w:rPr>
        <w:t xml:space="preserve">(podać mającą zastosowanie podstawę wykluczenia spośród wymienionych w art. 24 ust. 1 </w:t>
      </w:r>
      <w:r w:rsidR="00EF6F82" w:rsidRPr="00EF6F82">
        <w:rPr>
          <w:rFonts w:ascii="Century Gothic" w:hAnsi="Century Gothic" w:cs="Arial"/>
          <w:i/>
          <w:spacing w:val="-4"/>
          <w:sz w:val="18"/>
          <w:szCs w:val="18"/>
        </w:rPr>
        <w:br/>
      </w:r>
      <w:r w:rsidRPr="00EF6F82">
        <w:rPr>
          <w:rFonts w:ascii="Century Gothic" w:hAnsi="Century Gothic" w:cs="Arial"/>
          <w:i/>
          <w:spacing w:val="-4"/>
          <w:sz w:val="18"/>
          <w:szCs w:val="18"/>
        </w:rPr>
        <w:t xml:space="preserve">pkt 13-14, 16-20 lub art. 24 ust. 5 ustawy Pzp). </w:t>
      </w:r>
      <w:r w:rsidRPr="00EF6F82">
        <w:rPr>
          <w:rFonts w:ascii="Century Gothic" w:hAnsi="Century Gothic" w:cs="Arial"/>
          <w:spacing w:val="-4"/>
          <w:sz w:val="18"/>
          <w:szCs w:val="18"/>
        </w:rPr>
        <w:t xml:space="preserve">Jednocześnie oświadczamy, że w związku z ww. okolicznością, na podstawie art. 24 ust. 8 ustawy Pzp podjęliśmy następujące środki naprawcze: </w:t>
      </w:r>
    </w:p>
    <w:p w:rsidR="006B283A" w:rsidRPr="00D71CD7" w:rsidRDefault="006B283A" w:rsidP="00B350CE">
      <w:pPr>
        <w:suppressAutoHyphens/>
        <w:spacing w:before="0"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D71CD7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6B283A" w:rsidRPr="00D71CD7" w:rsidRDefault="006B283A" w:rsidP="00B350CE">
      <w:pPr>
        <w:suppressAutoHyphens/>
        <w:spacing w:before="0" w:line="276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214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6B283A" w:rsidRPr="00D71CD7" w:rsidTr="00575A80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D71CD7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71CD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D71CD7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71CD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D71CD7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71CD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uprawnionej(ych):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D71CD7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71CD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D71CD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6B283A" w:rsidRPr="00D71CD7" w:rsidTr="00575A80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D71CD7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D71CD7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D71CD7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D71CD7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B283A" w:rsidRPr="00D71CD7" w:rsidRDefault="006B283A" w:rsidP="00B350CE">
      <w:pPr>
        <w:suppressAutoHyphens/>
        <w:autoSpaceDE w:val="0"/>
        <w:autoSpaceDN w:val="0"/>
        <w:spacing w:before="0" w:line="276" w:lineRule="auto"/>
        <w:jc w:val="both"/>
        <w:rPr>
          <w:rFonts w:ascii="Century Gothic" w:hAnsi="Century Gothic"/>
          <w:sz w:val="18"/>
          <w:szCs w:val="18"/>
        </w:rPr>
      </w:pPr>
    </w:p>
    <w:p w:rsidR="006B283A" w:rsidRPr="00D71CD7" w:rsidRDefault="006B283A" w:rsidP="00B350CE">
      <w:pPr>
        <w:suppressAutoHyphens/>
        <w:spacing w:before="0" w:line="276" w:lineRule="auto"/>
        <w:jc w:val="both"/>
        <w:rPr>
          <w:rFonts w:ascii="Century Gothic" w:hAnsi="Century Gothic"/>
          <w:sz w:val="18"/>
          <w:szCs w:val="18"/>
        </w:rPr>
      </w:pPr>
      <w:r w:rsidRPr="00D71CD7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</w:p>
    <w:p w:rsidR="00F9223E" w:rsidRPr="00D71CD7" w:rsidRDefault="00F9223E" w:rsidP="00B350CE">
      <w:pPr>
        <w:suppressAutoHyphens/>
        <w:spacing w:before="0" w:line="276" w:lineRule="auto"/>
        <w:jc w:val="both"/>
        <w:rPr>
          <w:rFonts w:ascii="Century Gothic" w:hAnsi="Century Gothic"/>
          <w:sz w:val="18"/>
          <w:szCs w:val="18"/>
        </w:rPr>
      </w:pPr>
    </w:p>
    <w:p w:rsidR="006B283A" w:rsidRPr="00D71CD7" w:rsidRDefault="006B283A" w:rsidP="00B350CE">
      <w:pPr>
        <w:shd w:val="clear" w:color="auto" w:fill="FFFFFF"/>
        <w:suppressAutoHyphens/>
        <w:spacing w:before="0" w:line="276" w:lineRule="auto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D71CD7">
        <w:rPr>
          <w:rFonts w:ascii="Century Gothic" w:hAnsi="Century Gothic" w:cs="Arial"/>
          <w:b/>
          <w:sz w:val="18"/>
          <w:szCs w:val="18"/>
          <w:u w:val="single"/>
        </w:rPr>
        <w:t xml:space="preserve">IV. </w:t>
      </w:r>
      <w:r w:rsidRPr="00D71CD7">
        <w:rPr>
          <w:rFonts w:ascii="Century Gothic" w:hAnsi="Century Gothic" w:cs="Arial"/>
          <w:b/>
          <w:spacing w:val="-4"/>
          <w:sz w:val="18"/>
          <w:szCs w:val="18"/>
          <w:u w:val="single"/>
        </w:rPr>
        <w:t>OŚWIADCZENIE DOTYCZĄCE PODMIOTU, NA KTÓREGO ZASOBY POWOŁUJE SIĘ WYKONAWCA*:</w:t>
      </w:r>
    </w:p>
    <w:p w:rsidR="006B283A" w:rsidRPr="00D71CD7" w:rsidRDefault="006B283A" w:rsidP="00B350CE">
      <w:pPr>
        <w:suppressAutoHyphens/>
        <w:spacing w:before="0"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D71CD7">
        <w:rPr>
          <w:rFonts w:ascii="Century Gothic" w:hAnsi="Century Gothic" w:cs="Arial"/>
          <w:sz w:val="18"/>
          <w:szCs w:val="18"/>
        </w:rPr>
        <w:t xml:space="preserve">Oświadczamy, że następujący/e podmiot/y, na którego/ych zasoby powołuję się w niniejszym </w:t>
      </w:r>
      <w:r w:rsidR="00EF6F82">
        <w:rPr>
          <w:rFonts w:ascii="Century Gothic" w:hAnsi="Century Gothic" w:cs="Arial"/>
          <w:sz w:val="18"/>
          <w:szCs w:val="18"/>
        </w:rPr>
        <w:br/>
      </w:r>
      <w:r w:rsidRPr="00D71CD7">
        <w:rPr>
          <w:rFonts w:ascii="Century Gothic" w:hAnsi="Century Gothic" w:cs="Arial"/>
          <w:sz w:val="18"/>
          <w:szCs w:val="18"/>
        </w:rPr>
        <w:t xml:space="preserve">postępowaniu, tj.: ……………………………………………………….……………………… </w:t>
      </w:r>
      <w:r w:rsidRPr="00D71CD7">
        <w:rPr>
          <w:rFonts w:ascii="Century Gothic" w:hAnsi="Century Gothic" w:cs="Arial"/>
          <w:i/>
          <w:sz w:val="18"/>
          <w:szCs w:val="18"/>
        </w:rPr>
        <w:t xml:space="preserve">(podać pełną nazwę/firmę, adres, a także w zależności od podmiotu: NIP/PESEL, KRS/CEiDG) </w:t>
      </w:r>
      <w:r w:rsidRPr="00D71CD7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6B283A" w:rsidRPr="00EF6F82" w:rsidRDefault="006B283A" w:rsidP="00B350CE">
      <w:pPr>
        <w:suppressAutoHyphens/>
        <w:spacing w:before="0" w:line="276" w:lineRule="auto"/>
        <w:jc w:val="both"/>
        <w:rPr>
          <w:rFonts w:ascii="Century Gothic" w:hAnsi="Century Gothic" w:cs="Arial"/>
          <w:i/>
          <w:sz w:val="10"/>
          <w:szCs w:val="10"/>
        </w:rPr>
      </w:pPr>
    </w:p>
    <w:tbl>
      <w:tblPr>
        <w:tblW w:w="9214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6B283A" w:rsidRPr="00D71CD7" w:rsidTr="00575A80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D71CD7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71CD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D71CD7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71CD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D71CD7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71CD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uprawnionej(ych):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D71CD7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71CD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D71CD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6B283A" w:rsidRPr="00E92778" w:rsidTr="00575A80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E92778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E92778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E92778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E92778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6B283A" w:rsidRPr="009437F5" w:rsidRDefault="006B283A" w:rsidP="00B350CE">
      <w:pPr>
        <w:pStyle w:val="Stopka"/>
        <w:suppressAutoHyphens/>
        <w:spacing w:before="0" w:line="276" w:lineRule="auto"/>
        <w:rPr>
          <w:rFonts w:ascii="Century Gothic" w:hAnsi="Century Gothic"/>
          <w:sz w:val="16"/>
          <w:szCs w:val="16"/>
        </w:rPr>
      </w:pPr>
      <w:r w:rsidRPr="00E92778">
        <w:rPr>
          <w:rFonts w:ascii="Century Gothic" w:hAnsi="Century Gothic"/>
        </w:rPr>
        <w:t xml:space="preserve">* </w:t>
      </w:r>
      <w:r w:rsidRPr="009437F5">
        <w:rPr>
          <w:rFonts w:ascii="Century Gothic" w:hAnsi="Century Gothic"/>
          <w:sz w:val="16"/>
          <w:szCs w:val="16"/>
        </w:rPr>
        <w:t>wypełnić i załączyć do oferty jeśli dotyczy</w:t>
      </w:r>
    </w:p>
    <w:p w:rsidR="006B283A" w:rsidRPr="00E92778" w:rsidRDefault="006B283A" w:rsidP="00B350CE">
      <w:pPr>
        <w:suppressAutoHyphens/>
        <w:spacing w:before="0" w:line="276" w:lineRule="auto"/>
        <w:rPr>
          <w:rFonts w:ascii="Century Gothic" w:eastAsia="Calibri" w:hAnsi="Century Gothic"/>
          <w:sz w:val="18"/>
          <w:szCs w:val="18"/>
          <w:lang w:eastAsia="pl-PL"/>
        </w:rPr>
        <w:sectPr w:rsidR="006B283A" w:rsidRPr="00E92778" w:rsidSect="00E0646F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992" w:right="924" w:bottom="1077" w:left="1418" w:header="709" w:footer="709" w:gutter="0"/>
          <w:cols w:space="708"/>
        </w:sectPr>
      </w:pPr>
    </w:p>
    <w:p w:rsidR="006B283A" w:rsidRPr="00EF6F82" w:rsidRDefault="006B283A" w:rsidP="00B350CE">
      <w:pPr>
        <w:suppressAutoHyphens/>
        <w:autoSpaceDE w:val="0"/>
        <w:spacing w:before="0" w:line="276" w:lineRule="auto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EF6F82">
        <w:rPr>
          <w:rFonts w:ascii="Century Gothic" w:hAnsi="Century Gothic" w:cs="Garamond"/>
          <w:b/>
          <w:sz w:val="18"/>
          <w:szCs w:val="18"/>
        </w:rPr>
        <w:t>Załącznik nr 5 do SIWZ</w:t>
      </w:r>
    </w:p>
    <w:p w:rsidR="006B283A" w:rsidRPr="00EF6F82" w:rsidRDefault="006B283A" w:rsidP="00B350CE">
      <w:pPr>
        <w:suppressAutoHyphens/>
        <w:autoSpaceDE w:val="0"/>
        <w:autoSpaceDN w:val="0"/>
        <w:spacing w:before="0" w:line="276" w:lineRule="auto"/>
        <w:jc w:val="both"/>
        <w:rPr>
          <w:rFonts w:ascii="Century Gothic" w:hAnsi="Century Gothic"/>
          <w:sz w:val="18"/>
          <w:szCs w:val="18"/>
        </w:rPr>
      </w:pPr>
    </w:p>
    <w:p w:rsidR="006B283A" w:rsidRPr="00EF6F82" w:rsidRDefault="006B283A" w:rsidP="00B350CE">
      <w:pPr>
        <w:suppressAutoHyphens/>
        <w:autoSpaceDE w:val="0"/>
        <w:autoSpaceDN w:val="0"/>
        <w:spacing w:before="0" w:line="276" w:lineRule="auto"/>
        <w:jc w:val="both"/>
        <w:rPr>
          <w:rFonts w:ascii="Century Gothic" w:hAnsi="Century Gothic"/>
          <w:sz w:val="18"/>
          <w:szCs w:val="18"/>
        </w:rPr>
      </w:pPr>
      <w:r w:rsidRPr="00EF6F82">
        <w:rPr>
          <w:rFonts w:ascii="Century Gothic" w:hAnsi="Century Gothic"/>
          <w:sz w:val="18"/>
          <w:szCs w:val="18"/>
        </w:rPr>
        <w:t>…………………………………………………………..</w:t>
      </w:r>
    </w:p>
    <w:p w:rsidR="006B283A" w:rsidRPr="00EF6F82" w:rsidRDefault="006B283A" w:rsidP="00B350CE">
      <w:pPr>
        <w:suppressAutoHyphens/>
        <w:autoSpaceDE w:val="0"/>
        <w:autoSpaceDN w:val="0"/>
        <w:spacing w:before="0"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EF6F82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6B283A" w:rsidRPr="00EF6F82" w:rsidRDefault="006B283A" w:rsidP="00B350CE">
      <w:pPr>
        <w:suppressAutoHyphens/>
        <w:autoSpaceDE w:val="0"/>
        <w:autoSpaceDN w:val="0"/>
        <w:spacing w:before="0"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EF6F82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6B283A" w:rsidRPr="00EF6F82" w:rsidRDefault="006B283A" w:rsidP="00B350CE">
      <w:pPr>
        <w:suppressAutoHyphens/>
        <w:autoSpaceDE w:val="0"/>
        <w:autoSpaceDN w:val="0"/>
        <w:spacing w:before="0"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B283A" w:rsidRPr="00EF6F82" w:rsidRDefault="006B283A" w:rsidP="00B350CE">
      <w:pPr>
        <w:suppressAutoHyphens/>
        <w:autoSpaceDE w:val="0"/>
        <w:autoSpaceDN w:val="0"/>
        <w:spacing w:before="0" w:line="276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EF6F82">
        <w:rPr>
          <w:rFonts w:ascii="Century Gothic" w:hAnsi="Century Gothic"/>
          <w:b/>
          <w:sz w:val="18"/>
          <w:szCs w:val="18"/>
          <w:lang w:eastAsia="pl-PL"/>
        </w:rPr>
        <w:t xml:space="preserve">WYKAZ DOSTAW </w:t>
      </w:r>
    </w:p>
    <w:p w:rsidR="00EF6F82" w:rsidRPr="00EF6F82" w:rsidRDefault="00C41660" w:rsidP="00B350CE">
      <w:pPr>
        <w:suppressAutoHyphens/>
        <w:autoSpaceDE w:val="0"/>
        <w:autoSpaceDN w:val="0"/>
        <w:spacing w:before="0" w:line="276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EF6F82">
        <w:rPr>
          <w:rFonts w:ascii="Century Gothic" w:hAnsi="Century Gothic"/>
          <w:b/>
          <w:sz w:val="18"/>
          <w:szCs w:val="18"/>
        </w:rPr>
        <w:t>na</w:t>
      </w:r>
      <w:r w:rsidR="006B283A" w:rsidRPr="00EF6F82">
        <w:rPr>
          <w:rFonts w:ascii="Century Gothic" w:hAnsi="Century Gothic"/>
          <w:b/>
          <w:sz w:val="18"/>
          <w:szCs w:val="18"/>
        </w:rPr>
        <w:t xml:space="preserve"> </w:t>
      </w:r>
      <w:r w:rsidR="00EF6F82" w:rsidRPr="00EF6F82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dostawę</w:t>
      </w:r>
      <w:r w:rsidR="00EF6F82" w:rsidRPr="00EF6F82">
        <w:rPr>
          <w:rFonts w:ascii="Century Gothic" w:hAnsi="Century Gothic"/>
          <w:b/>
          <w:sz w:val="18"/>
          <w:szCs w:val="18"/>
        </w:rPr>
        <w:t xml:space="preserve"> </w:t>
      </w:r>
      <w:r w:rsidR="00EF6F82" w:rsidRPr="00EF6F82">
        <w:rPr>
          <w:rFonts w:ascii="Century Gothic" w:hAnsi="Century Gothic"/>
          <w:b/>
          <w:sz w:val="18"/>
          <w:szCs w:val="18"/>
          <w:lang w:eastAsia="pl-PL"/>
        </w:rPr>
        <w:t xml:space="preserve">zestawu do naziemnego, topograficznego skanowania laserowego 3D </w:t>
      </w:r>
    </w:p>
    <w:p w:rsidR="00EF6F82" w:rsidRPr="00EF6F82" w:rsidRDefault="00EF6F82" w:rsidP="00B350CE">
      <w:pPr>
        <w:suppressAutoHyphens/>
        <w:autoSpaceDE w:val="0"/>
        <w:autoSpaceDN w:val="0"/>
        <w:spacing w:before="0" w:line="276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EF6F82">
        <w:rPr>
          <w:rFonts w:ascii="Century Gothic" w:hAnsi="Century Gothic"/>
          <w:b/>
          <w:sz w:val="18"/>
          <w:szCs w:val="18"/>
          <w:lang w:eastAsia="pl-PL"/>
        </w:rPr>
        <w:t xml:space="preserve">wraz z akcesoriami, osprzętem i oprogramowaniem  </w:t>
      </w:r>
    </w:p>
    <w:p w:rsidR="00EF6F82" w:rsidRPr="00EF6F82" w:rsidRDefault="00EF6F82" w:rsidP="00B350CE">
      <w:pPr>
        <w:suppressAutoHyphens/>
        <w:autoSpaceDE w:val="0"/>
        <w:autoSpaceDN w:val="0"/>
        <w:adjustRightInd w:val="0"/>
        <w:spacing w:before="0" w:line="276" w:lineRule="auto"/>
        <w:ind w:right="23"/>
        <w:jc w:val="center"/>
        <w:rPr>
          <w:rFonts w:ascii="Century Gothic" w:hAnsi="Century Gothic"/>
          <w:sz w:val="18"/>
          <w:szCs w:val="18"/>
        </w:rPr>
      </w:pPr>
      <w:r w:rsidRPr="00EF6F82">
        <w:rPr>
          <w:rFonts w:ascii="Century Gothic" w:hAnsi="Century Gothic"/>
          <w:b/>
          <w:sz w:val="18"/>
          <w:szCs w:val="18"/>
        </w:rPr>
        <w:t xml:space="preserve"> </w:t>
      </w:r>
      <w:r w:rsidRPr="00EF6F82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dla Państwowego Instytutu Geologicznego – Państwowego Instytutu Badawczego</w:t>
      </w:r>
      <w:r w:rsidRPr="00EF6F82">
        <w:rPr>
          <w:rFonts w:ascii="Century Gothic" w:hAnsi="Century Gothic"/>
          <w:sz w:val="18"/>
          <w:szCs w:val="18"/>
        </w:rPr>
        <w:t xml:space="preserve"> </w:t>
      </w:r>
    </w:p>
    <w:p w:rsidR="00EF6F82" w:rsidRDefault="00EF6F82" w:rsidP="00B350CE">
      <w:pPr>
        <w:suppressAutoHyphens/>
        <w:autoSpaceDE w:val="0"/>
        <w:autoSpaceDN w:val="0"/>
        <w:adjustRightInd w:val="0"/>
        <w:spacing w:before="0" w:line="276" w:lineRule="auto"/>
        <w:ind w:right="23"/>
        <w:jc w:val="center"/>
        <w:rPr>
          <w:rFonts w:ascii="Century Gothic" w:hAnsi="Century Gothic"/>
          <w:sz w:val="18"/>
          <w:szCs w:val="18"/>
        </w:rPr>
      </w:pPr>
    </w:p>
    <w:p w:rsidR="006B283A" w:rsidRPr="003858D9" w:rsidRDefault="00C41660" w:rsidP="00B350CE">
      <w:pPr>
        <w:suppressAutoHyphens/>
        <w:autoSpaceDE w:val="0"/>
        <w:autoSpaceDN w:val="0"/>
        <w:adjustRightInd w:val="0"/>
        <w:spacing w:before="0" w:line="276" w:lineRule="auto"/>
        <w:ind w:right="23"/>
        <w:jc w:val="both"/>
        <w:rPr>
          <w:rFonts w:ascii="Century Gothic" w:hAnsi="Century Gothic"/>
          <w:sz w:val="18"/>
          <w:szCs w:val="18"/>
        </w:rPr>
      </w:pPr>
      <w:r w:rsidRPr="003858D9">
        <w:rPr>
          <w:rFonts w:ascii="Century Gothic" w:hAnsi="Century Gothic"/>
          <w:sz w:val="18"/>
          <w:szCs w:val="18"/>
        </w:rPr>
        <w:t>O</w:t>
      </w:r>
      <w:r w:rsidR="006B283A" w:rsidRPr="003858D9">
        <w:rPr>
          <w:rFonts w:ascii="Century Gothic" w:hAnsi="Century Gothic"/>
          <w:sz w:val="18"/>
          <w:szCs w:val="18"/>
        </w:rPr>
        <w:t xml:space="preserve">świadczamy, że w ciągu ostatnich trzech lat, a jeżeli okres prowadzenia działalności jest krótszy, w tym okresie, zrealizowaliśmy następujące dostawy zgodnie z warunkiem opisanym </w:t>
      </w:r>
      <w:r w:rsidRPr="003858D9">
        <w:rPr>
          <w:rFonts w:ascii="Century Gothic" w:hAnsi="Century Gothic"/>
          <w:sz w:val="18"/>
          <w:szCs w:val="18"/>
        </w:rPr>
        <w:t xml:space="preserve">w punkcie 7.2. </w:t>
      </w:r>
      <w:r w:rsidR="006B283A" w:rsidRPr="003858D9">
        <w:rPr>
          <w:rFonts w:ascii="Century Gothic" w:hAnsi="Century Gothic"/>
          <w:sz w:val="18"/>
          <w:szCs w:val="18"/>
        </w:rPr>
        <w:t>SIWZ:</w:t>
      </w:r>
    </w:p>
    <w:tbl>
      <w:tblPr>
        <w:tblW w:w="921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7"/>
        <w:gridCol w:w="3145"/>
        <w:gridCol w:w="2098"/>
        <w:gridCol w:w="1700"/>
      </w:tblGrid>
      <w:tr w:rsidR="006B283A" w:rsidRPr="003858D9" w:rsidTr="006B283A">
        <w:trPr>
          <w:cantSplit/>
          <w:trHeight w:val="39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283A" w:rsidRPr="003858D9" w:rsidRDefault="006B283A" w:rsidP="00B350CE">
            <w:pPr>
              <w:suppressAutoHyphens/>
              <w:spacing w:before="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3858D9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283A" w:rsidRPr="003858D9" w:rsidRDefault="006B283A" w:rsidP="00B350CE">
            <w:pPr>
              <w:suppressAutoHyphens/>
              <w:spacing w:before="0" w:line="276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3858D9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Podmiot na rzecz, którego były świadczone dostawy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283A" w:rsidRPr="003858D9" w:rsidRDefault="00BC0BA4" w:rsidP="00BC0BA4">
            <w:pPr>
              <w:suppressAutoHyphens/>
              <w:spacing w:before="0" w:line="276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Wartość zamówienia </w:t>
            </w:r>
            <w:r w:rsidR="006B283A" w:rsidRPr="003858D9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283A" w:rsidRPr="003858D9" w:rsidRDefault="006B283A" w:rsidP="00B350CE">
            <w:pPr>
              <w:tabs>
                <w:tab w:val="left" w:pos="2024"/>
              </w:tabs>
              <w:suppressAutoHyphens/>
              <w:spacing w:before="0" w:line="276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3858D9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6B283A" w:rsidRPr="003858D9" w:rsidTr="006B283A">
        <w:trPr>
          <w:cantSplit/>
          <w:trHeight w:val="56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A" w:rsidRPr="003858D9" w:rsidRDefault="00BC0BA4" w:rsidP="00BC0BA4">
            <w:pPr>
              <w:suppressAutoHyphens/>
              <w:spacing w:before="0" w:line="27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Dostawa zestawu do naziemnego skanowania laserowego 3D obejmujących ich montaż , instalację oraz uruchomienie.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A" w:rsidRPr="003858D9" w:rsidRDefault="006B283A" w:rsidP="00B350CE">
            <w:pPr>
              <w:suppressAutoHyphens/>
              <w:spacing w:before="0" w:line="276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B283A" w:rsidRPr="003858D9" w:rsidRDefault="006B283A" w:rsidP="00B350CE">
            <w:pPr>
              <w:suppressAutoHyphens/>
              <w:spacing w:before="0" w:line="27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858D9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6B283A" w:rsidRPr="003858D9" w:rsidRDefault="006B283A" w:rsidP="00B350CE">
            <w:pPr>
              <w:suppressAutoHyphens/>
              <w:spacing w:before="0" w:line="276" w:lineRule="auto"/>
              <w:jc w:val="center"/>
              <w:rPr>
                <w:rFonts w:ascii="Century Gothic" w:hAnsi="Century Gothic"/>
                <w:i/>
                <w:sz w:val="16"/>
                <w:szCs w:val="16"/>
                <w:lang w:eastAsia="pl-PL"/>
              </w:rPr>
            </w:pPr>
            <w:r w:rsidRPr="003858D9">
              <w:rPr>
                <w:rFonts w:ascii="Century Gothic" w:hAnsi="Century Gothic"/>
                <w:i/>
                <w:sz w:val="16"/>
                <w:szCs w:val="16"/>
                <w:lang w:eastAsia="pl-PL"/>
              </w:rPr>
              <w:t>(firma)</w:t>
            </w:r>
          </w:p>
          <w:p w:rsidR="006B283A" w:rsidRPr="003858D9" w:rsidRDefault="006B283A" w:rsidP="00B350CE">
            <w:pPr>
              <w:suppressAutoHyphens/>
              <w:spacing w:before="0" w:line="27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858D9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  <w:r w:rsidR="003858D9">
              <w:rPr>
                <w:rFonts w:ascii="Century Gothic" w:hAnsi="Century Gothic"/>
                <w:sz w:val="18"/>
                <w:szCs w:val="18"/>
                <w:lang w:eastAsia="pl-PL"/>
              </w:rPr>
              <w:t>..</w:t>
            </w:r>
            <w:r w:rsidRPr="003858D9">
              <w:rPr>
                <w:rFonts w:ascii="Century Gothic" w:hAnsi="Century Gothic"/>
                <w:sz w:val="18"/>
                <w:szCs w:val="18"/>
                <w:lang w:eastAsia="pl-PL"/>
              </w:rPr>
              <w:t>……</w:t>
            </w:r>
          </w:p>
          <w:p w:rsidR="006B283A" w:rsidRPr="003858D9" w:rsidRDefault="006B283A" w:rsidP="00B350CE">
            <w:pPr>
              <w:suppressAutoHyphens/>
              <w:spacing w:before="0" w:line="276" w:lineRule="auto"/>
              <w:jc w:val="center"/>
              <w:rPr>
                <w:rFonts w:ascii="Century Gothic" w:hAnsi="Century Gothic"/>
                <w:i/>
                <w:sz w:val="16"/>
                <w:szCs w:val="16"/>
                <w:lang w:eastAsia="pl-PL"/>
              </w:rPr>
            </w:pPr>
            <w:r w:rsidRPr="003858D9">
              <w:rPr>
                <w:rFonts w:ascii="Century Gothic" w:hAnsi="Century Gothic"/>
                <w:i/>
                <w:sz w:val="16"/>
                <w:szCs w:val="16"/>
                <w:lang w:eastAsia="pl-PL"/>
              </w:rPr>
              <w:t>(adres)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A" w:rsidRDefault="00BC0BA4" w:rsidP="00B350CE">
            <w:pPr>
              <w:pStyle w:val="Default0"/>
              <w:suppressAutoHyphens/>
              <w:spacing w:before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………….. zł brutto</w:t>
            </w:r>
          </w:p>
          <w:p w:rsidR="00BC0BA4" w:rsidRPr="00BC0BA4" w:rsidRDefault="00BC0BA4" w:rsidP="00B350CE">
            <w:pPr>
              <w:pStyle w:val="Default0"/>
              <w:suppressAutoHyphens/>
              <w:spacing w:before="0" w:line="276" w:lineRule="aut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BC0BA4">
              <w:rPr>
                <w:rFonts w:ascii="Century Gothic" w:hAnsi="Century Gothic"/>
                <w:i/>
                <w:sz w:val="16"/>
                <w:szCs w:val="16"/>
              </w:rPr>
              <w:t>(nie mniej niż 500 000,00)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D9" w:rsidRDefault="003858D9" w:rsidP="00B350CE">
            <w:pPr>
              <w:suppressAutoHyphens/>
              <w:spacing w:before="0" w:line="276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858D9" w:rsidRDefault="003858D9" w:rsidP="00B350CE">
            <w:pPr>
              <w:suppressAutoHyphens/>
              <w:spacing w:before="0" w:line="276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B283A" w:rsidRPr="003858D9" w:rsidRDefault="006B283A" w:rsidP="00B350CE">
            <w:pPr>
              <w:suppressAutoHyphens/>
              <w:spacing w:before="0" w:line="276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858D9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</w:t>
            </w:r>
          </w:p>
          <w:p w:rsidR="006B283A" w:rsidRPr="003858D9" w:rsidRDefault="006B283A" w:rsidP="00B350CE">
            <w:pPr>
              <w:suppressAutoHyphens/>
              <w:spacing w:before="0" w:line="276" w:lineRule="auto"/>
              <w:ind w:right="-28"/>
              <w:jc w:val="center"/>
              <w:rPr>
                <w:rFonts w:ascii="Century Gothic" w:hAnsi="Century Gothic"/>
                <w:i/>
                <w:sz w:val="16"/>
                <w:szCs w:val="16"/>
                <w:lang w:eastAsia="pl-PL"/>
              </w:rPr>
            </w:pPr>
            <w:r w:rsidRPr="003858D9">
              <w:rPr>
                <w:rFonts w:ascii="Century Gothic" w:hAnsi="Century Gothic"/>
                <w:i/>
                <w:sz w:val="16"/>
                <w:szCs w:val="16"/>
                <w:lang w:eastAsia="pl-PL"/>
              </w:rPr>
              <w:t>(dd/mm/rrrr)</w:t>
            </w:r>
          </w:p>
          <w:p w:rsidR="006B283A" w:rsidRPr="003858D9" w:rsidRDefault="006B283A" w:rsidP="00B350CE">
            <w:pPr>
              <w:suppressAutoHyphens/>
              <w:spacing w:before="0" w:line="276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6B283A" w:rsidRPr="003858D9" w:rsidRDefault="006B283A" w:rsidP="00B350CE">
            <w:pPr>
              <w:suppressAutoHyphens/>
              <w:spacing w:before="0" w:line="276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</w:tbl>
    <w:p w:rsidR="006B283A" w:rsidRPr="003858D9" w:rsidRDefault="006B283A" w:rsidP="00B350CE">
      <w:pPr>
        <w:suppressAutoHyphens/>
        <w:autoSpaceDE w:val="0"/>
        <w:autoSpaceDN w:val="0"/>
        <w:adjustRightInd w:val="0"/>
        <w:spacing w:before="0" w:line="276" w:lineRule="auto"/>
        <w:ind w:right="23"/>
        <w:jc w:val="both"/>
        <w:rPr>
          <w:rFonts w:ascii="Century Gothic" w:hAnsi="Century Gothic"/>
          <w:sz w:val="18"/>
          <w:szCs w:val="18"/>
        </w:rPr>
      </w:pPr>
    </w:p>
    <w:p w:rsidR="006B283A" w:rsidRPr="003858D9" w:rsidRDefault="006B283A" w:rsidP="00B350CE">
      <w:pPr>
        <w:suppressAutoHyphens/>
        <w:spacing w:before="0" w:line="276" w:lineRule="auto"/>
        <w:jc w:val="both"/>
        <w:rPr>
          <w:rFonts w:ascii="Century Gothic" w:hAnsi="Century Gothic"/>
          <w:sz w:val="18"/>
          <w:szCs w:val="18"/>
        </w:rPr>
      </w:pPr>
      <w:r w:rsidRPr="003858D9">
        <w:rPr>
          <w:rFonts w:ascii="Century Gothic" w:hAnsi="Century Gothic"/>
          <w:sz w:val="18"/>
          <w:szCs w:val="18"/>
        </w:rPr>
        <w:t>W załączeniu dokumenty potwierdzające, że wyżej wyszczególnione dostawy zostały zrealizowane należycie.</w:t>
      </w:r>
    </w:p>
    <w:p w:rsidR="00EF6F82" w:rsidRPr="003858D9" w:rsidRDefault="00EF6F82" w:rsidP="00B350CE">
      <w:pPr>
        <w:suppressAutoHyphens/>
        <w:spacing w:before="0" w:line="276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0"/>
        <w:gridCol w:w="2764"/>
        <w:gridCol w:w="1842"/>
      </w:tblGrid>
      <w:tr w:rsidR="006B283A" w:rsidRPr="003858D9" w:rsidTr="006B283A">
        <w:trPr>
          <w:cantSplit/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3858D9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58D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82" w:rsidRPr="003858D9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58D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Nazwisko i imię osoby (osób) </w:t>
            </w:r>
          </w:p>
          <w:p w:rsidR="00EF6F82" w:rsidRPr="003858D9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58D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uprawnionej(ych) do reprezentowania </w:t>
            </w:r>
          </w:p>
          <w:p w:rsidR="00EF6F82" w:rsidRPr="003858D9" w:rsidRDefault="00EF6F82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58D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W</w:t>
            </w:r>
            <w:r w:rsidR="006B283A" w:rsidRPr="003858D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ykonawcy lub posiadającej (ych) </w:t>
            </w:r>
          </w:p>
          <w:p w:rsidR="006B283A" w:rsidRPr="003858D9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58D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pełnomocnictwo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3858D9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58D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uprawnionej(ych):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3858D9" w:rsidRDefault="006B283A" w:rsidP="00B350CE">
            <w:pPr>
              <w:suppressAutoHyphens/>
              <w:autoSpaceDE w:val="0"/>
              <w:autoSpaceDN w:val="0"/>
              <w:spacing w:before="0"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58D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3858D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6B283A" w:rsidRPr="003858D9" w:rsidTr="006B283A">
        <w:trPr>
          <w:cantSplit/>
          <w:trHeight w:val="6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3858D9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3858D9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B283A" w:rsidRPr="003858D9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3858D9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EF6F82" w:rsidRPr="003858D9" w:rsidRDefault="00EF6F82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EF6F82" w:rsidRPr="003858D9" w:rsidRDefault="00EF6F82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EF6F82" w:rsidRPr="003858D9" w:rsidRDefault="00EF6F82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3858D9" w:rsidRDefault="006B283A" w:rsidP="00B350CE">
            <w:pPr>
              <w:keepNext/>
              <w:suppressAutoHyphens/>
              <w:autoSpaceDE w:val="0"/>
              <w:autoSpaceDN w:val="0"/>
              <w:spacing w:before="0"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D2819" w:rsidRPr="00E92778" w:rsidRDefault="006D2819" w:rsidP="00B350CE">
      <w:pPr>
        <w:suppressAutoHyphens/>
        <w:autoSpaceDE w:val="0"/>
        <w:spacing w:before="0" w:line="276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6D2819" w:rsidRPr="00E92778" w:rsidRDefault="006D2819" w:rsidP="00B350CE">
      <w:pPr>
        <w:suppressAutoHyphens/>
        <w:autoSpaceDE w:val="0"/>
        <w:spacing w:before="0" w:line="276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6D2819" w:rsidRPr="00E92778" w:rsidRDefault="006D2819" w:rsidP="00B350CE">
      <w:pPr>
        <w:suppressAutoHyphens/>
        <w:autoSpaceDE w:val="0"/>
        <w:spacing w:before="0" w:line="276" w:lineRule="auto"/>
        <w:rPr>
          <w:rFonts w:ascii="Century Gothic" w:hAnsi="Century Gothic"/>
          <w:b/>
          <w:sz w:val="18"/>
          <w:szCs w:val="18"/>
          <w:lang w:eastAsia="pl-PL"/>
        </w:rPr>
      </w:pPr>
    </w:p>
    <w:sectPr w:rsidR="006D2819" w:rsidRPr="00E92778" w:rsidSect="00E0646F">
      <w:headerReference w:type="even" r:id="rId14"/>
      <w:headerReference w:type="default" r:id="rId15"/>
      <w:footerReference w:type="even" r:id="rId16"/>
      <w:pgSz w:w="11906" w:h="16838"/>
      <w:pgMar w:top="992" w:right="924" w:bottom="1077" w:left="1418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360" w:rsidRDefault="00027360">
      <w:r>
        <w:separator/>
      </w:r>
    </w:p>
  </w:endnote>
  <w:endnote w:type="continuationSeparator" w:id="0">
    <w:p w:rsidR="00027360" w:rsidRDefault="0002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0" w:rsidRPr="007E269F" w:rsidRDefault="00027360" w:rsidP="00E44432">
    <w:pPr>
      <w:pStyle w:val="Stopka"/>
      <w:jc w:val="right"/>
      <w:rPr>
        <w:rFonts w:ascii="Century Gothic" w:hAnsi="Century Gothic"/>
        <w:sz w:val="18"/>
        <w:szCs w:val="18"/>
      </w:rPr>
    </w:pPr>
    <w:r w:rsidRPr="007E269F">
      <w:rPr>
        <w:rFonts w:ascii="Century Gothic" w:hAnsi="Century Gothic"/>
        <w:sz w:val="18"/>
        <w:szCs w:val="18"/>
      </w:rPr>
      <w:fldChar w:fldCharType="begin"/>
    </w:r>
    <w:r w:rsidRPr="007E269F">
      <w:rPr>
        <w:rFonts w:ascii="Century Gothic" w:hAnsi="Century Gothic"/>
        <w:sz w:val="18"/>
        <w:szCs w:val="18"/>
      </w:rPr>
      <w:instrText>PAGE   \* MERGEFORMAT</w:instrText>
    </w:r>
    <w:r w:rsidRPr="007E269F">
      <w:rPr>
        <w:rFonts w:ascii="Century Gothic" w:hAnsi="Century Gothic"/>
        <w:sz w:val="18"/>
        <w:szCs w:val="18"/>
      </w:rPr>
      <w:fldChar w:fldCharType="separate"/>
    </w:r>
    <w:r w:rsidR="00053367">
      <w:rPr>
        <w:rFonts w:ascii="Century Gothic" w:hAnsi="Century Gothic"/>
        <w:noProof/>
        <w:sz w:val="18"/>
        <w:szCs w:val="18"/>
      </w:rPr>
      <w:t>7</w:t>
    </w:r>
    <w:r w:rsidRPr="007E269F">
      <w:rPr>
        <w:rFonts w:ascii="Century Gothic" w:hAnsi="Century Gothic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0" w:rsidRDefault="00027360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7360" w:rsidRDefault="00027360" w:rsidP="00F46F8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027360" w:rsidRPr="004B4D45" w:rsidRDefault="00027360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 w:rsidR="00053367">
          <w:rPr>
            <w:rFonts w:ascii="Garamond" w:hAnsi="Garamond"/>
            <w:noProof/>
            <w:sz w:val="20"/>
            <w:szCs w:val="20"/>
          </w:rPr>
          <w:t>9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027360" w:rsidRPr="0050015F" w:rsidRDefault="00027360" w:rsidP="006B283A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0" w:rsidRDefault="00027360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7360" w:rsidRDefault="00027360" w:rsidP="00F46F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360" w:rsidRDefault="00027360">
      <w:r>
        <w:separator/>
      </w:r>
    </w:p>
  </w:footnote>
  <w:footnote w:type="continuationSeparator" w:id="0">
    <w:p w:rsidR="00027360" w:rsidRDefault="00027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0" w:rsidRDefault="00027360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7360" w:rsidRDefault="00027360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0" w:rsidRDefault="00027360" w:rsidP="00F46F87">
    <w:pPr>
      <w:pStyle w:val="Nagwek"/>
      <w:framePr w:wrap="around" w:vAnchor="text" w:hAnchor="margin" w:xAlign="right" w:y="1"/>
      <w:rPr>
        <w:rStyle w:val="Numerstrony"/>
      </w:rPr>
    </w:pPr>
  </w:p>
  <w:p w:rsidR="00027360" w:rsidRDefault="00027360">
    <w:pPr>
      <w:pStyle w:val="Nagwek"/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0" w:rsidRDefault="00027360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7360" w:rsidRDefault="00027360" w:rsidP="00F46F87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0" w:rsidRDefault="00027360" w:rsidP="00F46F87">
    <w:pPr>
      <w:pStyle w:val="Nagwek"/>
      <w:framePr w:wrap="around" w:vAnchor="text" w:hAnchor="margin" w:xAlign="right" w:y="1"/>
      <w:rPr>
        <w:rStyle w:val="Numerstrony"/>
      </w:rPr>
    </w:pPr>
  </w:p>
  <w:p w:rsidR="00027360" w:rsidRDefault="00027360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96E"/>
    <w:multiLevelType w:val="multilevel"/>
    <w:tmpl w:val="0E84571C"/>
    <w:styleLink w:val="WWNum72"/>
    <w:lvl w:ilvl="0">
      <w:numFmt w:val="bullet"/>
      <w:lvlText w:val=""/>
      <w:lvlJc w:val="left"/>
      <w:pPr>
        <w:ind w:left="502" w:hanging="360"/>
      </w:pPr>
      <w:rPr>
        <w:rFonts w:ascii="Wingdings" w:hAnsi="Wingdings"/>
        <w:color w:val="0070C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BA7C3A"/>
    <w:multiLevelType w:val="multilevel"/>
    <w:tmpl w:val="10E23052"/>
    <w:styleLink w:val="WWNum48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13334A3"/>
    <w:multiLevelType w:val="multilevel"/>
    <w:tmpl w:val="063A5C7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571875"/>
    <w:multiLevelType w:val="multilevel"/>
    <w:tmpl w:val="C6621790"/>
    <w:styleLink w:val="WWNum3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1DF7A53"/>
    <w:multiLevelType w:val="multilevel"/>
    <w:tmpl w:val="5B3A5504"/>
    <w:styleLink w:val="WWNum7"/>
    <w:lvl w:ilvl="0">
      <w:start w:val="1"/>
      <w:numFmt w:val="decimal"/>
      <w:lvlText w:val="%1)"/>
      <w:lvlJc w:val="left"/>
      <w:pPr>
        <w:ind w:left="1085" w:hanging="360"/>
      </w:pPr>
    </w:lvl>
    <w:lvl w:ilvl="1">
      <w:start w:val="1"/>
      <w:numFmt w:val="lowerLetter"/>
      <w:lvlText w:val="%2"/>
      <w:lvlJc w:val="left"/>
      <w:pPr>
        <w:ind w:left="1805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5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5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5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5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5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5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5" w:hanging="180"/>
      </w:pPr>
      <w:rPr>
        <w:rFonts w:cs="Times New Roman"/>
      </w:rPr>
    </w:lvl>
  </w:abstractNum>
  <w:abstractNum w:abstractNumId="5">
    <w:nsid w:val="01FE296F"/>
    <w:multiLevelType w:val="multilevel"/>
    <w:tmpl w:val="5C98A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Century Gothic" w:hAnsi="Century Gothic" w:cs="Times New Roman" w:hint="default"/>
        <w:b w:val="0"/>
        <w:i w:val="0"/>
        <w:sz w:val="18"/>
        <w:szCs w:val="18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280"/>
        </w:tabs>
        <w:ind w:left="2064" w:hanging="504"/>
      </w:pPr>
      <w:rPr>
        <w:rFonts w:ascii="Century Gothic" w:eastAsia="Calibri" w:hAnsi="Century Gothic" w:cs="Times New Roman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8735"/>
        </w:tabs>
        <w:ind w:left="8447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6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2450F9"/>
    <w:multiLevelType w:val="multilevel"/>
    <w:tmpl w:val="166A251A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2580E51"/>
    <w:multiLevelType w:val="multilevel"/>
    <w:tmpl w:val="D0701390"/>
    <w:styleLink w:val="WWNum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2C44BBA"/>
    <w:multiLevelType w:val="multilevel"/>
    <w:tmpl w:val="6436D028"/>
    <w:styleLink w:val="WWNum2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10">
    <w:nsid w:val="02DF5C35"/>
    <w:multiLevelType w:val="multilevel"/>
    <w:tmpl w:val="599E64F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1">
    <w:nsid w:val="063C6694"/>
    <w:multiLevelType w:val="multilevel"/>
    <w:tmpl w:val="F320C86C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2">
    <w:nsid w:val="07056CB2"/>
    <w:multiLevelType w:val="multilevel"/>
    <w:tmpl w:val="0B58A68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13">
    <w:nsid w:val="071312D2"/>
    <w:multiLevelType w:val="multilevel"/>
    <w:tmpl w:val="7276A11C"/>
    <w:styleLink w:val="WWNum24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4">
    <w:nsid w:val="073D713F"/>
    <w:multiLevelType w:val="hybridMultilevel"/>
    <w:tmpl w:val="BA560D36"/>
    <w:lvl w:ilvl="0" w:tplc="D3ECA688">
      <w:start w:val="1"/>
      <w:numFmt w:val="lowerLetter"/>
      <w:lvlText w:val="%1)"/>
      <w:lvlJc w:val="left"/>
      <w:pPr>
        <w:ind w:left="1288" w:firstLine="0"/>
      </w:pPr>
      <w:rPr>
        <w:rFonts w:hint="default"/>
      </w:rPr>
    </w:lvl>
    <w:lvl w:ilvl="1" w:tplc="2F34634C">
      <w:start w:val="1"/>
      <w:numFmt w:val="decimal"/>
      <w:lvlText w:val="%2."/>
      <w:lvlJc w:val="left"/>
      <w:pPr>
        <w:ind w:left="2368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>
    <w:nsid w:val="079B71F5"/>
    <w:multiLevelType w:val="multilevel"/>
    <w:tmpl w:val="3258C11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6">
    <w:nsid w:val="07FB4784"/>
    <w:multiLevelType w:val="multilevel"/>
    <w:tmpl w:val="C4D23D9E"/>
    <w:styleLink w:val="WWNum41"/>
    <w:lvl w:ilvl="0">
      <w:start w:val="7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8183F27"/>
    <w:multiLevelType w:val="multilevel"/>
    <w:tmpl w:val="36524886"/>
    <w:styleLink w:val="WWNum64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08316B49"/>
    <w:multiLevelType w:val="multilevel"/>
    <w:tmpl w:val="AE0A55F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9">
    <w:nsid w:val="08346A85"/>
    <w:multiLevelType w:val="multilevel"/>
    <w:tmpl w:val="8DD47B3A"/>
    <w:styleLink w:val="WWNum57"/>
    <w:lvl w:ilvl="0">
      <w:numFmt w:val="bullet"/>
      <w:lvlText w:val=""/>
      <w:lvlJc w:val="left"/>
      <w:pPr>
        <w:ind w:left="14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20">
    <w:nsid w:val="088C25AB"/>
    <w:multiLevelType w:val="multilevel"/>
    <w:tmpl w:val="F7D2C886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8AD7660"/>
    <w:multiLevelType w:val="multilevel"/>
    <w:tmpl w:val="0BE847C4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09222144"/>
    <w:multiLevelType w:val="multilevel"/>
    <w:tmpl w:val="C44E80B4"/>
    <w:styleLink w:val="WWNum49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F93171"/>
    <w:multiLevelType w:val="multilevel"/>
    <w:tmpl w:val="E94213BA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B6D7AD9"/>
    <w:multiLevelType w:val="multilevel"/>
    <w:tmpl w:val="FAE6FAB8"/>
    <w:styleLink w:val="WWNum29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10CC14FA"/>
    <w:multiLevelType w:val="hybridMultilevel"/>
    <w:tmpl w:val="EEC0FB40"/>
    <w:lvl w:ilvl="0" w:tplc="10B43D3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111E5BBA"/>
    <w:multiLevelType w:val="multilevel"/>
    <w:tmpl w:val="6E485F6A"/>
    <w:styleLink w:val="WWNum5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1C148F9"/>
    <w:multiLevelType w:val="multilevel"/>
    <w:tmpl w:val="536CBB44"/>
    <w:styleLink w:val="WWNum2"/>
    <w:lvl w:ilvl="0">
      <w:start w:val="1"/>
      <w:numFmt w:val="decimal"/>
      <w:lvlText w:val="%1"/>
      <w:lvlJc w:val="left"/>
      <w:pPr>
        <w:ind w:left="31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38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45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53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60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67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74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81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8904" w:hanging="180"/>
      </w:pPr>
      <w:rPr>
        <w:rFonts w:cs="Times New Roman"/>
      </w:rPr>
    </w:lvl>
  </w:abstractNum>
  <w:abstractNum w:abstractNumId="28">
    <w:nsid w:val="13F602D9"/>
    <w:multiLevelType w:val="multilevel"/>
    <w:tmpl w:val="02189B9E"/>
    <w:styleLink w:val="WWNum4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)"/>
      <w:lvlJc w:val="left"/>
      <w:pPr>
        <w:ind w:left="16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14E37092"/>
    <w:multiLevelType w:val="multilevel"/>
    <w:tmpl w:val="A8D20E6A"/>
    <w:styleLink w:val="WWNum67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2">
    <w:nsid w:val="17802F9E"/>
    <w:multiLevelType w:val="singleLevel"/>
    <w:tmpl w:val="D62AC8A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1A927F98"/>
    <w:multiLevelType w:val="hybridMultilevel"/>
    <w:tmpl w:val="81A29CFA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1B734936"/>
    <w:multiLevelType w:val="multilevel"/>
    <w:tmpl w:val="B9EC284C"/>
    <w:styleLink w:val="WWNum46"/>
    <w:lvl w:ilvl="0">
      <w:start w:val="4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2"/>
      <w:lvlJc w:val="left"/>
      <w:pPr>
        <w:ind w:left="977" w:hanging="495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ind w:left="1684" w:hanging="720"/>
      </w:pPr>
    </w:lvl>
    <w:lvl w:ilvl="3">
      <w:start w:val="1"/>
      <w:numFmt w:val="decimal"/>
      <w:lvlText w:val="%4"/>
      <w:lvlJc w:val="left"/>
      <w:pPr>
        <w:ind w:left="2166" w:hanging="720"/>
      </w:pPr>
    </w:lvl>
    <w:lvl w:ilvl="4">
      <w:start w:val="1"/>
      <w:numFmt w:val="decimal"/>
      <w:lvlText w:val="%5"/>
      <w:lvlJc w:val="left"/>
      <w:pPr>
        <w:ind w:left="3008" w:hanging="1080"/>
      </w:pPr>
    </w:lvl>
    <w:lvl w:ilvl="5">
      <w:start w:val="1"/>
      <w:numFmt w:val="decimal"/>
      <w:lvlText w:val="%6"/>
      <w:lvlJc w:val="left"/>
      <w:pPr>
        <w:ind w:left="3490" w:hanging="1080"/>
      </w:pPr>
    </w:lvl>
    <w:lvl w:ilvl="6">
      <w:start w:val="1"/>
      <w:numFmt w:val="decimal"/>
      <w:lvlText w:val="%7"/>
      <w:lvlJc w:val="left"/>
      <w:pPr>
        <w:ind w:left="4332" w:hanging="1440"/>
      </w:pPr>
    </w:lvl>
    <w:lvl w:ilvl="7">
      <w:start w:val="1"/>
      <w:numFmt w:val="decimal"/>
      <w:lvlText w:val="%8"/>
      <w:lvlJc w:val="left"/>
      <w:pPr>
        <w:ind w:left="4814" w:hanging="1440"/>
      </w:pPr>
    </w:lvl>
    <w:lvl w:ilvl="8">
      <w:start w:val="1"/>
      <w:numFmt w:val="decimal"/>
      <w:lvlText w:val="%9"/>
      <w:lvlJc w:val="left"/>
      <w:pPr>
        <w:ind w:left="5656" w:hanging="1800"/>
      </w:pPr>
    </w:lvl>
  </w:abstractNum>
  <w:abstractNum w:abstractNumId="36">
    <w:nsid w:val="1C7206A1"/>
    <w:multiLevelType w:val="multilevel"/>
    <w:tmpl w:val="E5CAF352"/>
    <w:styleLink w:val="WW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1D394CE9"/>
    <w:multiLevelType w:val="multilevel"/>
    <w:tmpl w:val="FB105BE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1D6304D0"/>
    <w:multiLevelType w:val="multilevel"/>
    <w:tmpl w:val="96E414FA"/>
    <w:styleLink w:val="WWNum7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1DA02B9E"/>
    <w:multiLevelType w:val="multilevel"/>
    <w:tmpl w:val="FAE01DB4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1DF33CE9"/>
    <w:multiLevelType w:val="multilevel"/>
    <w:tmpl w:val="41E6A992"/>
    <w:styleLink w:val="WWNum55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11312FA"/>
    <w:multiLevelType w:val="multilevel"/>
    <w:tmpl w:val="4686179C"/>
    <w:styleLink w:val="WWNum63"/>
    <w:lvl w:ilvl="0">
      <w:numFmt w:val="bullet"/>
      <w:lvlText w:val=""/>
      <w:lvlJc w:val="left"/>
      <w:pPr>
        <w:ind w:left="1288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2008" w:hanging="360"/>
      </w:pPr>
      <w:rPr>
        <w:rFonts w:ascii="Times New Roman" w:eastAsia="Times New Roman" w:hAnsi="Times New Roman" w:cs="Calibri"/>
      </w:rPr>
    </w:lvl>
    <w:lvl w:ilvl="2">
      <w:numFmt w:val="bullet"/>
      <w:lvlText w:val=""/>
      <w:lvlJc w:val="left"/>
      <w:pPr>
        <w:ind w:left="27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8" w:hanging="360"/>
      </w:pPr>
      <w:rPr>
        <w:rFonts w:ascii="Wingdings" w:hAnsi="Wingdings"/>
      </w:rPr>
    </w:lvl>
  </w:abstractNum>
  <w:abstractNum w:abstractNumId="43">
    <w:nsid w:val="21480247"/>
    <w:multiLevelType w:val="multilevel"/>
    <w:tmpl w:val="0FB86B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22961DE5"/>
    <w:multiLevelType w:val="singleLevel"/>
    <w:tmpl w:val="28B4084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5">
    <w:nsid w:val="23B052C1"/>
    <w:multiLevelType w:val="singleLevel"/>
    <w:tmpl w:val="28B4084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6">
    <w:nsid w:val="23D30033"/>
    <w:multiLevelType w:val="singleLevel"/>
    <w:tmpl w:val="57D4C8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7">
    <w:nsid w:val="24DF3056"/>
    <w:multiLevelType w:val="multilevel"/>
    <w:tmpl w:val="55BA5D04"/>
    <w:styleLink w:val="WWNum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0" w:hanging="180"/>
      </w:pPr>
      <w:rPr>
        <w:rFonts w:cs="Times New Roman"/>
      </w:rPr>
    </w:lvl>
  </w:abstractNum>
  <w:abstractNum w:abstractNumId="48">
    <w:nsid w:val="25D34D06"/>
    <w:multiLevelType w:val="singleLevel"/>
    <w:tmpl w:val="5824D844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9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6054675"/>
    <w:multiLevelType w:val="multilevel"/>
    <w:tmpl w:val="892CC520"/>
    <w:styleLink w:val="WWNum37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265700CD"/>
    <w:multiLevelType w:val="multilevel"/>
    <w:tmpl w:val="02D0583E"/>
    <w:styleLink w:val="WWNum73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273C6C7F"/>
    <w:multiLevelType w:val="hybridMultilevel"/>
    <w:tmpl w:val="C6680D82"/>
    <w:name w:val="WW8Num6"/>
    <w:lvl w:ilvl="0" w:tplc="48E29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46AA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4E34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64C95A">
      <w:start w:val="1"/>
      <w:numFmt w:val="decimal"/>
      <w:lvlText w:val="%4)"/>
      <w:lvlJc w:val="left"/>
      <w:pPr>
        <w:tabs>
          <w:tab w:val="num" w:pos="1134"/>
        </w:tabs>
        <w:ind w:left="1134" w:hanging="54"/>
      </w:pPr>
      <w:rPr>
        <w:b w:val="0"/>
      </w:rPr>
    </w:lvl>
    <w:lvl w:ilvl="4" w:tplc="6742AB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24EF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D6EE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9E18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8AED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3">
    <w:nsid w:val="28A91A99"/>
    <w:multiLevelType w:val="multilevel"/>
    <w:tmpl w:val="A9467184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290E2D11"/>
    <w:multiLevelType w:val="multilevel"/>
    <w:tmpl w:val="7986A8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55">
    <w:nsid w:val="29E44FF8"/>
    <w:multiLevelType w:val="hybridMultilevel"/>
    <w:tmpl w:val="44FA9B02"/>
    <w:lvl w:ilvl="0" w:tplc="D944B23E">
      <w:start w:val="1"/>
      <w:numFmt w:val="bullet"/>
      <w:lvlText w:val="−"/>
      <w:lvlJc w:val="left"/>
      <w:pPr>
        <w:ind w:left="107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6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A525051"/>
    <w:multiLevelType w:val="hybridMultilevel"/>
    <w:tmpl w:val="EEF6E1AA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8">
    <w:nsid w:val="2CFF6A5A"/>
    <w:multiLevelType w:val="multilevel"/>
    <w:tmpl w:val="A68A78E6"/>
    <w:styleLink w:val="WWNum3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9">
    <w:nsid w:val="2D7B0CE1"/>
    <w:multiLevelType w:val="multilevel"/>
    <w:tmpl w:val="955EA46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60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>
    <w:nsid w:val="2E040307"/>
    <w:multiLevelType w:val="multilevel"/>
    <w:tmpl w:val="B98472E4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09760AB"/>
    <w:multiLevelType w:val="singleLevel"/>
    <w:tmpl w:val="878EF37C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3">
    <w:nsid w:val="30987629"/>
    <w:multiLevelType w:val="multilevel"/>
    <w:tmpl w:val="7F4E6536"/>
    <w:styleLink w:val="WWNum68"/>
    <w:lvl w:ilvl="0">
      <w:start w:val="1"/>
      <w:numFmt w:val="decimal"/>
      <w:lvlText w:val="%1)"/>
      <w:lvlJc w:val="left"/>
      <w:pPr>
        <w:ind w:left="1004" w:hanging="360"/>
      </w:pPr>
      <w:rPr>
        <w:rFonts w:ascii="Garamond" w:hAnsi="Garamond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31792D4C"/>
    <w:multiLevelType w:val="singleLevel"/>
    <w:tmpl w:val="0AEC555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5">
    <w:nsid w:val="32EB2D14"/>
    <w:multiLevelType w:val="multilevel"/>
    <w:tmpl w:val="32EE45EC"/>
    <w:styleLink w:val="WWNum4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>
    <w:nsid w:val="33DD5010"/>
    <w:multiLevelType w:val="multilevel"/>
    <w:tmpl w:val="6310CF34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8">
    <w:nsid w:val="389A19ED"/>
    <w:multiLevelType w:val="singleLevel"/>
    <w:tmpl w:val="BADE861C"/>
    <w:lvl w:ilvl="0">
      <w:start w:val="1"/>
      <w:numFmt w:val="decimal"/>
      <w:lvlText w:val="%1)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69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3B6F5357"/>
    <w:multiLevelType w:val="multilevel"/>
    <w:tmpl w:val="0110238A"/>
    <w:styleLink w:val="WWNum6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BD80156"/>
    <w:multiLevelType w:val="multilevel"/>
    <w:tmpl w:val="FF40F1E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43014C56"/>
    <w:multiLevelType w:val="multilevel"/>
    <w:tmpl w:val="6E005D50"/>
    <w:styleLink w:val="WWNum36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3">
    <w:nsid w:val="43432B6F"/>
    <w:multiLevelType w:val="singleLevel"/>
    <w:tmpl w:val="F3DCF16A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4">
    <w:nsid w:val="43A56554"/>
    <w:multiLevelType w:val="multilevel"/>
    <w:tmpl w:val="2CCE53CA"/>
    <w:styleLink w:val="WWNum18"/>
    <w:lvl w:ilvl="0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7189" w:hanging="180"/>
      </w:pPr>
      <w:rPr>
        <w:rFonts w:cs="Times New Roman"/>
      </w:rPr>
    </w:lvl>
  </w:abstractNum>
  <w:abstractNum w:abstractNumId="75">
    <w:nsid w:val="4502304B"/>
    <w:multiLevelType w:val="multilevel"/>
    <w:tmpl w:val="F2DEC8FC"/>
    <w:styleLink w:val="WWNum40"/>
    <w:lvl w:ilvl="0">
      <w:start w:val="4"/>
      <w:numFmt w:val="decimal"/>
      <w:lvlText w:val="%1. "/>
      <w:lvlJc w:val="left"/>
      <w:pPr>
        <w:ind w:left="64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180"/>
      </w:pPr>
      <w:rPr>
        <w:rFonts w:cs="Times New Roman"/>
      </w:rPr>
    </w:lvl>
  </w:abstractNum>
  <w:abstractNum w:abstractNumId="76">
    <w:nsid w:val="4914560B"/>
    <w:multiLevelType w:val="singleLevel"/>
    <w:tmpl w:val="57D4C8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7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B9C5FA1"/>
    <w:multiLevelType w:val="singleLevel"/>
    <w:tmpl w:val="5824D844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9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>
    <w:nsid w:val="4EFC5503"/>
    <w:multiLevelType w:val="hybridMultilevel"/>
    <w:tmpl w:val="55D08500"/>
    <w:lvl w:ilvl="0" w:tplc="D944B23E">
      <w:start w:val="1"/>
      <w:numFmt w:val="bullet"/>
      <w:lvlText w:val="−"/>
      <w:lvlJc w:val="left"/>
      <w:pPr>
        <w:ind w:left="179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1">
    <w:nsid w:val="4FFE76B0"/>
    <w:multiLevelType w:val="hybridMultilevel"/>
    <w:tmpl w:val="FAB6B36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01500E1"/>
    <w:multiLevelType w:val="multilevel"/>
    <w:tmpl w:val="32E6F3AE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>
    <w:nsid w:val="507C5992"/>
    <w:multiLevelType w:val="hybridMultilevel"/>
    <w:tmpl w:val="495CD012"/>
    <w:lvl w:ilvl="0" w:tplc="6A3E3A9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CC05F4C">
      <w:start w:val="1"/>
      <w:numFmt w:val="decimal"/>
      <w:lvlText w:val="%4."/>
      <w:lvlJc w:val="left"/>
      <w:pPr>
        <w:ind w:left="3513" w:hanging="360"/>
      </w:pPr>
      <w:rPr>
        <w:rFonts w:ascii="Century Gothic" w:hAnsi="Century Gothic" w:hint="default"/>
        <w:b w:val="0"/>
        <w:i w:val="0"/>
        <w:sz w:val="18"/>
        <w:szCs w:val="2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85">
    <w:nsid w:val="50D958F6"/>
    <w:multiLevelType w:val="multilevel"/>
    <w:tmpl w:val="3E047812"/>
    <w:styleLink w:val="WWNum4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6">
    <w:nsid w:val="5478566E"/>
    <w:multiLevelType w:val="multilevel"/>
    <w:tmpl w:val="E1BC9C26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54921E2D"/>
    <w:multiLevelType w:val="multilevel"/>
    <w:tmpl w:val="FE4689DE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64" w:hanging="567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531" w:hanging="567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>
    <w:nsid w:val="565118C0"/>
    <w:multiLevelType w:val="singleLevel"/>
    <w:tmpl w:val="A91660EC"/>
    <w:lvl w:ilvl="0">
      <w:start w:val="1"/>
      <w:numFmt w:val="decimal"/>
      <w:pStyle w:val="NormalnyAri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</w:abstractNum>
  <w:abstractNum w:abstractNumId="89">
    <w:nsid w:val="567A5ADE"/>
    <w:multiLevelType w:val="hybridMultilevel"/>
    <w:tmpl w:val="9F10C12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0">
    <w:nsid w:val="572E587A"/>
    <w:multiLevelType w:val="multilevel"/>
    <w:tmpl w:val="27CE6208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57790ED8"/>
    <w:multiLevelType w:val="hybridMultilevel"/>
    <w:tmpl w:val="68A60958"/>
    <w:lvl w:ilvl="0" w:tplc="D944B23E">
      <w:start w:val="1"/>
      <w:numFmt w:val="bullet"/>
      <w:lvlText w:val="−"/>
      <w:lvlJc w:val="left"/>
      <w:pPr>
        <w:ind w:left="75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2">
    <w:nsid w:val="577C727C"/>
    <w:multiLevelType w:val="hybridMultilevel"/>
    <w:tmpl w:val="305EED9E"/>
    <w:lvl w:ilvl="0" w:tplc="6C64C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A827369"/>
    <w:multiLevelType w:val="hybridMultilevel"/>
    <w:tmpl w:val="614AC430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1F6820A0">
      <w:start w:val="1"/>
      <w:numFmt w:val="bullet"/>
      <w:lvlText w:val="•"/>
      <w:lvlJc w:val="left"/>
      <w:pPr>
        <w:ind w:left="2333" w:hanging="555"/>
      </w:pPr>
      <w:rPr>
        <w:rFonts w:ascii="Century Gothic" w:eastAsia="Times New Roman" w:hAnsi="Century Gothic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94">
    <w:nsid w:val="5B395481"/>
    <w:multiLevelType w:val="multilevel"/>
    <w:tmpl w:val="1D1CFAE2"/>
    <w:styleLink w:val="WWNum6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5">
    <w:nsid w:val="5D16716B"/>
    <w:multiLevelType w:val="multilevel"/>
    <w:tmpl w:val="F0AA5444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6">
    <w:nsid w:val="62DB2A39"/>
    <w:multiLevelType w:val="multilevel"/>
    <w:tmpl w:val="162ACC02"/>
    <w:styleLink w:val="WWNum51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decimal"/>
      <w:lvlText w:val="%2."/>
      <w:lvlJc w:val="left"/>
      <w:pPr>
        <w:ind w:left="143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38117C5"/>
    <w:multiLevelType w:val="hybridMultilevel"/>
    <w:tmpl w:val="45949500"/>
    <w:lvl w:ilvl="0" w:tplc="0CC05F4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46D6EAF"/>
    <w:multiLevelType w:val="multilevel"/>
    <w:tmpl w:val="DF3EEE14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99">
    <w:nsid w:val="64833A93"/>
    <w:multiLevelType w:val="hybridMultilevel"/>
    <w:tmpl w:val="766ED570"/>
    <w:lvl w:ilvl="0" w:tplc="9CD64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4BE2961"/>
    <w:multiLevelType w:val="singleLevel"/>
    <w:tmpl w:val="57D4C8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1">
    <w:nsid w:val="65430499"/>
    <w:multiLevelType w:val="multilevel"/>
    <w:tmpl w:val="19FEA8A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2">
    <w:nsid w:val="655E179B"/>
    <w:multiLevelType w:val="hybridMultilevel"/>
    <w:tmpl w:val="95A8EC20"/>
    <w:lvl w:ilvl="0" w:tplc="0D8CFE2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22"/>
        <w:szCs w:val="22"/>
      </w:rPr>
    </w:lvl>
    <w:lvl w:ilvl="1" w:tplc="4D843B4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5EF42E3C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22"/>
        <w:szCs w:val="22"/>
      </w:rPr>
    </w:lvl>
    <w:lvl w:ilvl="3" w:tplc="FD3EE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C0F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9003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26A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1C49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1867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656C1C63"/>
    <w:multiLevelType w:val="multilevel"/>
    <w:tmpl w:val="EB1EA4E6"/>
    <w:styleLink w:val="WWNum19"/>
    <w:lvl w:ilvl="0">
      <w:start w:val="1"/>
      <w:numFmt w:val="decimal"/>
      <w:lvlText w:val="%1"/>
      <w:lvlJc w:val="left"/>
      <w:pPr>
        <w:ind w:left="786" w:hanging="360"/>
      </w:pPr>
      <w:rPr>
        <w:rFonts w:cs="Times New Roman"/>
        <w:b/>
        <w:i w:val="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left"/>
      <w:pPr>
        <w:ind w:left="6480" w:hanging="180"/>
      </w:pPr>
      <w:rPr>
        <w:rFonts w:cs="Times New Roman"/>
      </w:rPr>
    </w:lvl>
  </w:abstractNum>
  <w:abstractNum w:abstractNumId="104">
    <w:nsid w:val="66661755"/>
    <w:multiLevelType w:val="singleLevel"/>
    <w:tmpl w:val="A66630EE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5">
    <w:nsid w:val="66AD431A"/>
    <w:multiLevelType w:val="multilevel"/>
    <w:tmpl w:val="1EB8ED6E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abstractNum w:abstractNumId="106">
    <w:nsid w:val="674229D7"/>
    <w:multiLevelType w:val="multilevel"/>
    <w:tmpl w:val="B502A07E"/>
    <w:styleLink w:val="WWNum44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7">
    <w:nsid w:val="67CC5CCE"/>
    <w:multiLevelType w:val="multilevel"/>
    <w:tmpl w:val="07D02404"/>
    <w:styleLink w:val="WWNum9"/>
    <w:lvl w:ilvl="0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04" w:hanging="180"/>
      </w:pPr>
      <w:rPr>
        <w:rFonts w:cs="Times New Roman"/>
      </w:rPr>
    </w:lvl>
  </w:abstractNum>
  <w:abstractNum w:abstractNumId="108">
    <w:nsid w:val="67CD01BC"/>
    <w:multiLevelType w:val="multilevel"/>
    <w:tmpl w:val="69369B72"/>
    <w:styleLink w:val="WWNum3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9">
    <w:nsid w:val="699137C9"/>
    <w:multiLevelType w:val="multilevel"/>
    <w:tmpl w:val="8DF8CAFC"/>
    <w:styleLink w:val="WWNum53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B6E1A59"/>
    <w:multiLevelType w:val="multilevel"/>
    <w:tmpl w:val="FF006542"/>
    <w:styleLink w:val="WWNum33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CBF27EF"/>
    <w:multiLevelType w:val="multilevel"/>
    <w:tmpl w:val="787830E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>
    <w:nsid w:val="6D3F6429"/>
    <w:multiLevelType w:val="multilevel"/>
    <w:tmpl w:val="9038399E"/>
    <w:styleLink w:val="WWNum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D813025"/>
    <w:multiLevelType w:val="multilevel"/>
    <w:tmpl w:val="5A7A4BBE"/>
    <w:styleLink w:val="WWNum6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>
    <w:nsid w:val="71657A4A"/>
    <w:multiLevelType w:val="multilevel"/>
    <w:tmpl w:val="54DA872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5">
    <w:nsid w:val="71784E05"/>
    <w:multiLevelType w:val="hybridMultilevel"/>
    <w:tmpl w:val="9E34C940"/>
    <w:name w:val="WW8Num632222"/>
    <w:lvl w:ilvl="0" w:tplc="8A7E6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2F90008"/>
    <w:multiLevelType w:val="singleLevel"/>
    <w:tmpl w:val="A74C9E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7">
    <w:nsid w:val="73043116"/>
    <w:multiLevelType w:val="multilevel"/>
    <w:tmpl w:val="8EB2D9F2"/>
    <w:styleLink w:val="WWNum2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8">
    <w:nsid w:val="73A3778A"/>
    <w:multiLevelType w:val="hybridMultilevel"/>
    <w:tmpl w:val="925C560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7E32107"/>
    <w:multiLevelType w:val="singleLevel"/>
    <w:tmpl w:val="57D4C8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0">
    <w:nsid w:val="788441A1"/>
    <w:multiLevelType w:val="multilevel"/>
    <w:tmpl w:val="60C4A236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>
    <w:nsid w:val="7A364932"/>
    <w:multiLevelType w:val="multilevel"/>
    <w:tmpl w:val="6DCCCA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22">
    <w:nsid w:val="7B6C3BF5"/>
    <w:multiLevelType w:val="singleLevel"/>
    <w:tmpl w:val="F26EEC7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3">
    <w:nsid w:val="7C3D0A88"/>
    <w:multiLevelType w:val="multilevel"/>
    <w:tmpl w:val="B0F8AB5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24">
    <w:nsid w:val="7D9A45FB"/>
    <w:multiLevelType w:val="singleLevel"/>
    <w:tmpl w:val="28B4084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5">
    <w:nsid w:val="7E375CF1"/>
    <w:multiLevelType w:val="multilevel"/>
    <w:tmpl w:val="9B721462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27">
    <w:nsid w:val="7EB420B0"/>
    <w:multiLevelType w:val="multilevel"/>
    <w:tmpl w:val="80DAC93E"/>
    <w:styleLink w:val="WWNum5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F55C7F"/>
    <w:multiLevelType w:val="multilevel"/>
    <w:tmpl w:val="59B87D08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29">
    <w:nsid w:val="7F1A66A8"/>
    <w:multiLevelType w:val="multilevel"/>
    <w:tmpl w:val="2DC8A32A"/>
    <w:styleLink w:val="WWNum21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abstractNum w:abstractNumId="130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3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4"/>
  </w:num>
  <w:num w:numId="5">
    <w:abstractNumId w:val="30"/>
  </w:num>
  <w:num w:numId="6">
    <w:abstractNumId w:val="41"/>
  </w:num>
  <w:num w:numId="7">
    <w:abstractNumId w:val="126"/>
  </w:num>
  <w:num w:numId="8">
    <w:abstractNumId w:val="31"/>
  </w:num>
  <w:num w:numId="9">
    <w:abstractNumId w:val="79"/>
  </w:num>
  <w:num w:numId="10">
    <w:abstractNumId w:val="56"/>
  </w:num>
  <w:num w:numId="11">
    <w:abstractNumId w:val="77"/>
  </w:num>
  <w:num w:numId="12">
    <w:abstractNumId w:val="27"/>
  </w:num>
  <w:num w:numId="13">
    <w:abstractNumId w:val="114"/>
  </w:num>
  <w:num w:numId="14">
    <w:abstractNumId w:val="98"/>
  </w:num>
  <w:num w:numId="15">
    <w:abstractNumId w:val="107"/>
  </w:num>
  <w:num w:numId="16">
    <w:abstractNumId w:val="61"/>
  </w:num>
  <w:num w:numId="17">
    <w:abstractNumId w:val="121"/>
  </w:num>
  <w:num w:numId="18">
    <w:abstractNumId w:val="11"/>
  </w:num>
  <w:num w:numId="19">
    <w:abstractNumId w:val="59"/>
  </w:num>
  <w:num w:numId="20">
    <w:abstractNumId w:val="86"/>
  </w:num>
  <w:num w:numId="21">
    <w:abstractNumId w:val="10"/>
  </w:num>
  <w:num w:numId="22">
    <w:abstractNumId w:val="15"/>
  </w:num>
  <w:num w:numId="23">
    <w:abstractNumId w:val="74"/>
  </w:num>
  <w:num w:numId="24">
    <w:abstractNumId w:val="13"/>
  </w:num>
  <w:num w:numId="25">
    <w:abstractNumId w:val="117"/>
  </w:num>
  <w:num w:numId="26">
    <w:abstractNumId w:val="95"/>
  </w:num>
  <w:num w:numId="27">
    <w:abstractNumId w:val="120"/>
  </w:num>
  <w:num w:numId="28">
    <w:abstractNumId w:val="108"/>
  </w:num>
  <w:num w:numId="29">
    <w:abstractNumId w:val="2"/>
  </w:num>
  <w:num w:numId="30">
    <w:abstractNumId w:val="110"/>
  </w:num>
  <w:num w:numId="31">
    <w:abstractNumId w:val="21"/>
  </w:num>
  <w:num w:numId="32">
    <w:abstractNumId w:val="72"/>
  </w:num>
  <w:num w:numId="33">
    <w:abstractNumId w:val="50"/>
  </w:num>
  <w:num w:numId="34">
    <w:abstractNumId w:val="3"/>
  </w:num>
  <w:num w:numId="35">
    <w:abstractNumId w:val="58"/>
  </w:num>
  <w:num w:numId="36">
    <w:abstractNumId w:val="75"/>
  </w:num>
  <w:num w:numId="37">
    <w:abstractNumId w:val="16"/>
  </w:num>
  <w:num w:numId="38">
    <w:abstractNumId w:val="28"/>
  </w:num>
  <w:num w:numId="39">
    <w:abstractNumId w:val="85"/>
  </w:num>
  <w:num w:numId="40">
    <w:abstractNumId w:val="106"/>
  </w:num>
  <w:num w:numId="41">
    <w:abstractNumId w:val="35"/>
  </w:num>
  <w:num w:numId="42">
    <w:abstractNumId w:val="65"/>
  </w:num>
  <w:num w:numId="43">
    <w:abstractNumId w:val="22"/>
  </w:num>
  <w:num w:numId="44">
    <w:abstractNumId w:val="127"/>
  </w:num>
  <w:num w:numId="45">
    <w:abstractNumId w:val="96"/>
  </w:num>
  <w:num w:numId="46">
    <w:abstractNumId w:val="26"/>
  </w:num>
  <w:num w:numId="47">
    <w:abstractNumId w:val="109"/>
  </w:num>
  <w:num w:numId="48">
    <w:abstractNumId w:val="90"/>
  </w:num>
  <w:num w:numId="49">
    <w:abstractNumId w:val="40"/>
  </w:num>
  <w:num w:numId="50">
    <w:abstractNumId w:val="128"/>
  </w:num>
  <w:num w:numId="51">
    <w:abstractNumId w:val="19"/>
  </w:num>
  <w:num w:numId="52">
    <w:abstractNumId w:val="8"/>
  </w:num>
  <w:num w:numId="53">
    <w:abstractNumId w:val="112"/>
  </w:num>
  <w:num w:numId="54">
    <w:abstractNumId w:val="94"/>
  </w:num>
  <w:num w:numId="55">
    <w:abstractNumId w:val="39"/>
  </w:num>
  <w:num w:numId="56">
    <w:abstractNumId w:val="125"/>
  </w:num>
  <w:num w:numId="57">
    <w:abstractNumId w:val="42"/>
  </w:num>
  <w:num w:numId="58">
    <w:abstractNumId w:val="70"/>
  </w:num>
  <w:num w:numId="59">
    <w:abstractNumId w:val="113"/>
  </w:num>
  <w:num w:numId="60">
    <w:abstractNumId w:val="29"/>
  </w:num>
  <w:num w:numId="61">
    <w:abstractNumId w:val="23"/>
  </w:num>
  <w:num w:numId="62">
    <w:abstractNumId w:val="36"/>
  </w:num>
  <w:num w:numId="63">
    <w:abstractNumId w:val="38"/>
  </w:num>
  <w:num w:numId="64">
    <w:abstractNumId w:val="0"/>
  </w:num>
  <w:num w:numId="65">
    <w:abstractNumId w:val="88"/>
  </w:num>
  <w:num w:numId="66">
    <w:abstractNumId w:val="93"/>
  </w:num>
  <w:num w:numId="67">
    <w:abstractNumId w:val="49"/>
  </w:num>
  <w:num w:numId="68">
    <w:abstractNumId w:val="33"/>
  </w:num>
  <w:num w:numId="69">
    <w:abstractNumId w:val="66"/>
  </w:num>
  <w:num w:numId="70">
    <w:abstractNumId w:val="101"/>
  </w:num>
  <w:num w:numId="71">
    <w:abstractNumId w:val="123"/>
  </w:num>
  <w:num w:numId="72">
    <w:abstractNumId w:val="1"/>
  </w:num>
  <w:num w:numId="73">
    <w:abstractNumId w:val="4"/>
  </w:num>
  <w:num w:numId="74">
    <w:abstractNumId w:val="7"/>
  </w:num>
  <w:num w:numId="75">
    <w:abstractNumId w:val="9"/>
  </w:num>
  <w:num w:numId="76">
    <w:abstractNumId w:val="17"/>
  </w:num>
  <w:num w:numId="77">
    <w:abstractNumId w:val="18"/>
  </w:num>
  <w:num w:numId="78">
    <w:abstractNumId w:val="20"/>
  </w:num>
  <w:num w:numId="79">
    <w:abstractNumId w:val="24"/>
  </w:num>
  <w:num w:numId="80">
    <w:abstractNumId w:val="37"/>
  </w:num>
  <w:num w:numId="81">
    <w:abstractNumId w:val="43"/>
  </w:num>
  <w:num w:numId="82">
    <w:abstractNumId w:val="47"/>
  </w:num>
  <w:num w:numId="83">
    <w:abstractNumId w:val="51"/>
  </w:num>
  <w:num w:numId="84">
    <w:abstractNumId w:val="53"/>
  </w:num>
  <w:num w:numId="85">
    <w:abstractNumId w:val="54"/>
  </w:num>
  <w:num w:numId="86">
    <w:abstractNumId w:val="63"/>
  </w:num>
  <w:num w:numId="87">
    <w:abstractNumId w:val="71"/>
  </w:num>
  <w:num w:numId="88">
    <w:abstractNumId w:val="82"/>
  </w:num>
  <w:num w:numId="89">
    <w:abstractNumId w:val="87"/>
  </w:num>
  <w:num w:numId="90">
    <w:abstractNumId w:val="103"/>
  </w:num>
  <w:num w:numId="91">
    <w:abstractNumId w:val="105"/>
  </w:num>
  <w:num w:numId="92">
    <w:abstractNumId w:val="129"/>
  </w:num>
  <w:num w:numId="93">
    <w:abstractNumId w:val="83"/>
  </w:num>
  <w:num w:numId="94">
    <w:abstractNumId w:val="57"/>
  </w:num>
  <w:num w:numId="95">
    <w:abstractNumId w:val="67"/>
  </w:num>
  <w:num w:numId="96">
    <w:abstractNumId w:val="111"/>
  </w:num>
  <w:num w:numId="97">
    <w:abstractNumId w:val="34"/>
  </w:num>
  <w:num w:numId="98">
    <w:abstractNumId w:val="91"/>
  </w:num>
  <w:num w:numId="99">
    <w:abstractNumId w:val="89"/>
  </w:num>
  <w:num w:numId="100">
    <w:abstractNumId w:val="80"/>
  </w:num>
  <w:num w:numId="101">
    <w:abstractNumId w:val="81"/>
  </w:num>
  <w:num w:numId="102">
    <w:abstractNumId w:val="118"/>
  </w:num>
  <w:num w:numId="103">
    <w:abstractNumId w:val="25"/>
  </w:num>
  <w:num w:numId="104">
    <w:abstractNumId w:val="76"/>
  </w:num>
  <w:num w:numId="105">
    <w:abstractNumId w:val="119"/>
  </w:num>
  <w:num w:numId="106">
    <w:abstractNumId w:val="62"/>
  </w:num>
  <w:num w:numId="107">
    <w:abstractNumId w:val="68"/>
  </w:num>
  <w:num w:numId="108">
    <w:abstractNumId w:val="73"/>
  </w:num>
  <w:num w:numId="109">
    <w:abstractNumId w:val="122"/>
  </w:num>
  <w:num w:numId="110">
    <w:abstractNumId w:val="46"/>
  </w:num>
  <w:num w:numId="111">
    <w:abstractNumId w:val="64"/>
  </w:num>
  <w:num w:numId="112">
    <w:abstractNumId w:val="116"/>
  </w:num>
  <w:num w:numId="113">
    <w:abstractNumId w:val="32"/>
  </w:num>
  <w:num w:numId="114">
    <w:abstractNumId w:val="48"/>
  </w:num>
  <w:num w:numId="115">
    <w:abstractNumId w:val="44"/>
  </w:num>
  <w:num w:numId="116">
    <w:abstractNumId w:val="100"/>
  </w:num>
  <w:num w:numId="117">
    <w:abstractNumId w:val="45"/>
  </w:num>
  <w:num w:numId="118">
    <w:abstractNumId w:val="104"/>
  </w:num>
  <w:num w:numId="119">
    <w:abstractNumId w:val="78"/>
  </w:num>
  <w:num w:numId="120">
    <w:abstractNumId w:val="124"/>
  </w:num>
  <w:num w:numId="121">
    <w:abstractNumId w:val="14"/>
  </w:num>
  <w:num w:numId="122">
    <w:abstractNumId w:val="92"/>
  </w:num>
  <w:num w:numId="123">
    <w:abstractNumId w:val="55"/>
  </w:num>
  <w:num w:numId="124">
    <w:abstractNumId w:val="97"/>
  </w:num>
  <w:num w:numId="125">
    <w:abstractNumId w:val="99"/>
  </w:num>
  <w:num w:numId="126">
    <w:abstractNumId w:val="84"/>
  </w:num>
  <w:num w:numId="127">
    <w:abstractNumId w:val="84"/>
  </w:num>
  <w:num w:numId="128">
    <w:abstractNumId w:val="102"/>
  </w:num>
  <w:num w:numId="129">
    <w:abstractNumId w:val="12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autoHyphenation/>
  <w:hyphenationZone w:val="14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F8A"/>
    <w:rsid w:val="0000294F"/>
    <w:rsid w:val="00002DAD"/>
    <w:rsid w:val="0000316A"/>
    <w:rsid w:val="000038C3"/>
    <w:rsid w:val="00003B6A"/>
    <w:rsid w:val="00006205"/>
    <w:rsid w:val="00006447"/>
    <w:rsid w:val="00006A7D"/>
    <w:rsid w:val="00006F03"/>
    <w:rsid w:val="00010867"/>
    <w:rsid w:val="000108F0"/>
    <w:rsid w:val="000118EB"/>
    <w:rsid w:val="00011BD2"/>
    <w:rsid w:val="00012906"/>
    <w:rsid w:val="000130E4"/>
    <w:rsid w:val="00013961"/>
    <w:rsid w:val="00013C77"/>
    <w:rsid w:val="00013D0D"/>
    <w:rsid w:val="00013D61"/>
    <w:rsid w:val="00013FAF"/>
    <w:rsid w:val="00014797"/>
    <w:rsid w:val="000148E3"/>
    <w:rsid w:val="00014B4C"/>
    <w:rsid w:val="000153F7"/>
    <w:rsid w:val="00015812"/>
    <w:rsid w:val="00016108"/>
    <w:rsid w:val="000162A0"/>
    <w:rsid w:val="000166DC"/>
    <w:rsid w:val="00016F37"/>
    <w:rsid w:val="000174F8"/>
    <w:rsid w:val="00020A3E"/>
    <w:rsid w:val="00020BF1"/>
    <w:rsid w:val="000210A3"/>
    <w:rsid w:val="000211F5"/>
    <w:rsid w:val="000218C7"/>
    <w:rsid w:val="00021C01"/>
    <w:rsid w:val="0002237E"/>
    <w:rsid w:val="000225A6"/>
    <w:rsid w:val="000225B4"/>
    <w:rsid w:val="000225F1"/>
    <w:rsid w:val="00022B9C"/>
    <w:rsid w:val="00023201"/>
    <w:rsid w:val="00023599"/>
    <w:rsid w:val="00023A94"/>
    <w:rsid w:val="00023CDA"/>
    <w:rsid w:val="0002412F"/>
    <w:rsid w:val="000247AA"/>
    <w:rsid w:val="00024F96"/>
    <w:rsid w:val="00025F58"/>
    <w:rsid w:val="00025FF1"/>
    <w:rsid w:val="00026F0C"/>
    <w:rsid w:val="00027360"/>
    <w:rsid w:val="00027513"/>
    <w:rsid w:val="000278A9"/>
    <w:rsid w:val="00027D02"/>
    <w:rsid w:val="00027FCE"/>
    <w:rsid w:val="0003128D"/>
    <w:rsid w:val="000312D5"/>
    <w:rsid w:val="00031438"/>
    <w:rsid w:val="00031BE0"/>
    <w:rsid w:val="0003215F"/>
    <w:rsid w:val="0003451C"/>
    <w:rsid w:val="0003471B"/>
    <w:rsid w:val="00034C8A"/>
    <w:rsid w:val="0003517F"/>
    <w:rsid w:val="00035B3E"/>
    <w:rsid w:val="00035C72"/>
    <w:rsid w:val="00036216"/>
    <w:rsid w:val="00037E1C"/>
    <w:rsid w:val="0004095F"/>
    <w:rsid w:val="00040DEF"/>
    <w:rsid w:val="000419AE"/>
    <w:rsid w:val="00042843"/>
    <w:rsid w:val="0004293F"/>
    <w:rsid w:val="00043169"/>
    <w:rsid w:val="00043348"/>
    <w:rsid w:val="0004478C"/>
    <w:rsid w:val="0004486E"/>
    <w:rsid w:val="00045159"/>
    <w:rsid w:val="000454A7"/>
    <w:rsid w:val="00045693"/>
    <w:rsid w:val="00045F21"/>
    <w:rsid w:val="000464F2"/>
    <w:rsid w:val="000466E3"/>
    <w:rsid w:val="00046888"/>
    <w:rsid w:val="00046B5B"/>
    <w:rsid w:val="000476CD"/>
    <w:rsid w:val="00047865"/>
    <w:rsid w:val="000479BA"/>
    <w:rsid w:val="00047C6B"/>
    <w:rsid w:val="0005047D"/>
    <w:rsid w:val="000508DA"/>
    <w:rsid w:val="00050D04"/>
    <w:rsid w:val="00051E05"/>
    <w:rsid w:val="00052147"/>
    <w:rsid w:val="00053367"/>
    <w:rsid w:val="000544A6"/>
    <w:rsid w:val="00054695"/>
    <w:rsid w:val="00054B62"/>
    <w:rsid w:val="00054BD4"/>
    <w:rsid w:val="00054C03"/>
    <w:rsid w:val="00054CDA"/>
    <w:rsid w:val="00054FCC"/>
    <w:rsid w:val="00055C3C"/>
    <w:rsid w:val="00056B47"/>
    <w:rsid w:val="00056B73"/>
    <w:rsid w:val="000575C0"/>
    <w:rsid w:val="00060C32"/>
    <w:rsid w:val="0006139E"/>
    <w:rsid w:val="00062361"/>
    <w:rsid w:val="00062F21"/>
    <w:rsid w:val="00063A0A"/>
    <w:rsid w:val="00063B44"/>
    <w:rsid w:val="00063E6A"/>
    <w:rsid w:val="0006402C"/>
    <w:rsid w:val="00064DF6"/>
    <w:rsid w:val="000651C6"/>
    <w:rsid w:val="00065527"/>
    <w:rsid w:val="000663BC"/>
    <w:rsid w:val="00066F19"/>
    <w:rsid w:val="0006729D"/>
    <w:rsid w:val="000704CA"/>
    <w:rsid w:val="00071E4A"/>
    <w:rsid w:val="00071FD5"/>
    <w:rsid w:val="000725FA"/>
    <w:rsid w:val="0007269A"/>
    <w:rsid w:val="00072B29"/>
    <w:rsid w:val="00073B5D"/>
    <w:rsid w:val="00073C74"/>
    <w:rsid w:val="00074FB5"/>
    <w:rsid w:val="000755A4"/>
    <w:rsid w:val="00076CB1"/>
    <w:rsid w:val="00076E43"/>
    <w:rsid w:val="00080956"/>
    <w:rsid w:val="00080E2C"/>
    <w:rsid w:val="0008123D"/>
    <w:rsid w:val="000820A1"/>
    <w:rsid w:val="000829F5"/>
    <w:rsid w:val="00082B15"/>
    <w:rsid w:val="00083542"/>
    <w:rsid w:val="00083716"/>
    <w:rsid w:val="0008379A"/>
    <w:rsid w:val="00083D0B"/>
    <w:rsid w:val="00084F0B"/>
    <w:rsid w:val="00086358"/>
    <w:rsid w:val="00086DC3"/>
    <w:rsid w:val="0009120A"/>
    <w:rsid w:val="000917DA"/>
    <w:rsid w:val="000927C9"/>
    <w:rsid w:val="00092D3C"/>
    <w:rsid w:val="00092DB3"/>
    <w:rsid w:val="00092E92"/>
    <w:rsid w:val="00093634"/>
    <w:rsid w:val="0009376F"/>
    <w:rsid w:val="00093AE4"/>
    <w:rsid w:val="00093F4A"/>
    <w:rsid w:val="00094618"/>
    <w:rsid w:val="00094DC5"/>
    <w:rsid w:val="00095077"/>
    <w:rsid w:val="0009595D"/>
    <w:rsid w:val="00096296"/>
    <w:rsid w:val="00097094"/>
    <w:rsid w:val="0009739C"/>
    <w:rsid w:val="00097BA8"/>
    <w:rsid w:val="000A031B"/>
    <w:rsid w:val="000A3BDA"/>
    <w:rsid w:val="000A3EAD"/>
    <w:rsid w:val="000A4654"/>
    <w:rsid w:val="000A4DDD"/>
    <w:rsid w:val="000A4EC8"/>
    <w:rsid w:val="000A52E4"/>
    <w:rsid w:val="000A5AA8"/>
    <w:rsid w:val="000A5E82"/>
    <w:rsid w:val="000A5F95"/>
    <w:rsid w:val="000A6ED6"/>
    <w:rsid w:val="000A6ED7"/>
    <w:rsid w:val="000A738D"/>
    <w:rsid w:val="000A7967"/>
    <w:rsid w:val="000A7E17"/>
    <w:rsid w:val="000B06B5"/>
    <w:rsid w:val="000B0EE3"/>
    <w:rsid w:val="000B0FFE"/>
    <w:rsid w:val="000B3442"/>
    <w:rsid w:val="000B3B44"/>
    <w:rsid w:val="000B3F87"/>
    <w:rsid w:val="000B3FAC"/>
    <w:rsid w:val="000B44A5"/>
    <w:rsid w:val="000B61AC"/>
    <w:rsid w:val="000B624C"/>
    <w:rsid w:val="000B77CE"/>
    <w:rsid w:val="000B7B22"/>
    <w:rsid w:val="000C0818"/>
    <w:rsid w:val="000C27D1"/>
    <w:rsid w:val="000C2D49"/>
    <w:rsid w:val="000C3508"/>
    <w:rsid w:val="000C37FA"/>
    <w:rsid w:val="000C427A"/>
    <w:rsid w:val="000C4E47"/>
    <w:rsid w:val="000C5145"/>
    <w:rsid w:val="000C51B2"/>
    <w:rsid w:val="000C59DC"/>
    <w:rsid w:val="000C5DBB"/>
    <w:rsid w:val="000C66B6"/>
    <w:rsid w:val="000C76E6"/>
    <w:rsid w:val="000C7BD0"/>
    <w:rsid w:val="000C7F73"/>
    <w:rsid w:val="000D03AC"/>
    <w:rsid w:val="000D17A6"/>
    <w:rsid w:val="000D1C96"/>
    <w:rsid w:val="000D24BD"/>
    <w:rsid w:val="000D35BB"/>
    <w:rsid w:val="000D3CE5"/>
    <w:rsid w:val="000D5154"/>
    <w:rsid w:val="000D58D0"/>
    <w:rsid w:val="000D6381"/>
    <w:rsid w:val="000D63B0"/>
    <w:rsid w:val="000D774B"/>
    <w:rsid w:val="000D7DBF"/>
    <w:rsid w:val="000E0B2D"/>
    <w:rsid w:val="000E0C6F"/>
    <w:rsid w:val="000E19BB"/>
    <w:rsid w:val="000E31C2"/>
    <w:rsid w:val="000E4AF9"/>
    <w:rsid w:val="000E505A"/>
    <w:rsid w:val="000E6674"/>
    <w:rsid w:val="000E6B67"/>
    <w:rsid w:val="000E6D8C"/>
    <w:rsid w:val="000E70BA"/>
    <w:rsid w:val="000E7454"/>
    <w:rsid w:val="000F027B"/>
    <w:rsid w:val="000F06B9"/>
    <w:rsid w:val="000F08E2"/>
    <w:rsid w:val="000F10FE"/>
    <w:rsid w:val="000F1657"/>
    <w:rsid w:val="000F2754"/>
    <w:rsid w:val="000F2D45"/>
    <w:rsid w:val="000F3D72"/>
    <w:rsid w:val="000F3FA4"/>
    <w:rsid w:val="000F499D"/>
    <w:rsid w:val="000F639D"/>
    <w:rsid w:val="000F6B72"/>
    <w:rsid w:val="001003CB"/>
    <w:rsid w:val="00100823"/>
    <w:rsid w:val="00100913"/>
    <w:rsid w:val="00101E39"/>
    <w:rsid w:val="001028B6"/>
    <w:rsid w:val="00103F62"/>
    <w:rsid w:val="00106707"/>
    <w:rsid w:val="001102D5"/>
    <w:rsid w:val="001106D8"/>
    <w:rsid w:val="00110D95"/>
    <w:rsid w:val="00110F27"/>
    <w:rsid w:val="001113B8"/>
    <w:rsid w:val="001115C6"/>
    <w:rsid w:val="0011263C"/>
    <w:rsid w:val="00112E4C"/>
    <w:rsid w:val="001135C4"/>
    <w:rsid w:val="001135D3"/>
    <w:rsid w:val="001138A4"/>
    <w:rsid w:val="00113AAD"/>
    <w:rsid w:val="001143AF"/>
    <w:rsid w:val="00115747"/>
    <w:rsid w:val="00116350"/>
    <w:rsid w:val="00116BFD"/>
    <w:rsid w:val="001172D3"/>
    <w:rsid w:val="00117A51"/>
    <w:rsid w:val="00117E51"/>
    <w:rsid w:val="001213E5"/>
    <w:rsid w:val="00122376"/>
    <w:rsid w:val="001230E3"/>
    <w:rsid w:val="00123717"/>
    <w:rsid w:val="00123A18"/>
    <w:rsid w:val="00123BA5"/>
    <w:rsid w:val="00123CC5"/>
    <w:rsid w:val="00123FB1"/>
    <w:rsid w:val="001243A2"/>
    <w:rsid w:val="00124D06"/>
    <w:rsid w:val="00125837"/>
    <w:rsid w:val="00125DFB"/>
    <w:rsid w:val="00126093"/>
    <w:rsid w:val="00126A2D"/>
    <w:rsid w:val="00126BCA"/>
    <w:rsid w:val="001275B2"/>
    <w:rsid w:val="00130B42"/>
    <w:rsid w:val="00130B77"/>
    <w:rsid w:val="0013233D"/>
    <w:rsid w:val="00132467"/>
    <w:rsid w:val="00132D63"/>
    <w:rsid w:val="001333B3"/>
    <w:rsid w:val="0013369A"/>
    <w:rsid w:val="00133935"/>
    <w:rsid w:val="00134798"/>
    <w:rsid w:val="001348E6"/>
    <w:rsid w:val="001349FC"/>
    <w:rsid w:val="0013558B"/>
    <w:rsid w:val="00135920"/>
    <w:rsid w:val="001369B5"/>
    <w:rsid w:val="001373BA"/>
    <w:rsid w:val="00137937"/>
    <w:rsid w:val="00140588"/>
    <w:rsid w:val="00140FA0"/>
    <w:rsid w:val="00141304"/>
    <w:rsid w:val="00141B90"/>
    <w:rsid w:val="00141EF2"/>
    <w:rsid w:val="00141FD7"/>
    <w:rsid w:val="00142639"/>
    <w:rsid w:val="00142BF5"/>
    <w:rsid w:val="00143447"/>
    <w:rsid w:val="00143C33"/>
    <w:rsid w:val="00144822"/>
    <w:rsid w:val="00145092"/>
    <w:rsid w:val="001469A1"/>
    <w:rsid w:val="00146A4F"/>
    <w:rsid w:val="00146AF2"/>
    <w:rsid w:val="00147324"/>
    <w:rsid w:val="001479BE"/>
    <w:rsid w:val="001505E7"/>
    <w:rsid w:val="00150654"/>
    <w:rsid w:val="00150D19"/>
    <w:rsid w:val="00151D62"/>
    <w:rsid w:val="001529F7"/>
    <w:rsid w:val="00153207"/>
    <w:rsid w:val="0015354D"/>
    <w:rsid w:val="00153674"/>
    <w:rsid w:val="00153B48"/>
    <w:rsid w:val="00153DCA"/>
    <w:rsid w:val="00155382"/>
    <w:rsid w:val="00156C85"/>
    <w:rsid w:val="00156D47"/>
    <w:rsid w:val="00157BBC"/>
    <w:rsid w:val="00160390"/>
    <w:rsid w:val="00161636"/>
    <w:rsid w:val="00161AED"/>
    <w:rsid w:val="00161F1D"/>
    <w:rsid w:val="00162AA0"/>
    <w:rsid w:val="001633DE"/>
    <w:rsid w:val="00163B9A"/>
    <w:rsid w:val="00163E73"/>
    <w:rsid w:val="0016410E"/>
    <w:rsid w:val="00164B8D"/>
    <w:rsid w:val="00164F00"/>
    <w:rsid w:val="0016552B"/>
    <w:rsid w:val="00166107"/>
    <w:rsid w:val="00166571"/>
    <w:rsid w:val="00167035"/>
    <w:rsid w:val="00167E15"/>
    <w:rsid w:val="0017033F"/>
    <w:rsid w:val="001703C1"/>
    <w:rsid w:val="001719E6"/>
    <w:rsid w:val="00172E3D"/>
    <w:rsid w:val="00173913"/>
    <w:rsid w:val="0017441C"/>
    <w:rsid w:val="0017532F"/>
    <w:rsid w:val="00175FFD"/>
    <w:rsid w:val="001764A1"/>
    <w:rsid w:val="00176839"/>
    <w:rsid w:val="00177904"/>
    <w:rsid w:val="00177970"/>
    <w:rsid w:val="001806F0"/>
    <w:rsid w:val="00181F37"/>
    <w:rsid w:val="001823DA"/>
    <w:rsid w:val="00182A84"/>
    <w:rsid w:val="00182CB4"/>
    <w:rsid w:val="00182D42"/>
    <w:rsid w:val="00183595"/>
    <w:rsid w:val="001841B2"/>
    <w:rsid w:val="001842AC"/>
    <w:rsid w:val="00185059"/>
    <w:rsid w:val="0018594F"/>
    <w:rsid w:val="00185D85"/>
    <w:rsid w:val="00190A98"/>
    <w:rsid w:val="00191150"/>
    <w:rsid w:val="00191941"/>
    <w:rsid w:val="00191945"/>
    <w:rsid w:val="00191B71"/>
    <w:rsid w:val="0019252F"/>
    <w:rsid w:val="00192693"/>
    <w:rsid w:val="001939B0"/>
    <w:rsid w:val="00194061"/>
    <w:rsid w:val="0019429E"/>
    <w:rsid w:val="00194EC2"/>
    <w:rsid w:val="00195168"/>
    <w:rsid w:val="001973DA"/>
    <w:rsid w:val="00197932"/>
    <w:rsid w:val="00197A42"/>
    <w:rsid w:val="001A09B2"/>
    <w:rsid w:val="001A138C"/>
    <w:rsid w:val="001A1C7A"/>
    <w:rsid w:val="001A1FA0"/>
    <w:rsid w:val="001A21B8"/>
    <w:rsid w:val="001A3070"/>
    <w:rsid w:val="001A329B"/>
    <w:rsid w:val="001A428D"/>
    <w:rsid w:val="001A434F"/>
    <w:rsid w:val="001A447C"/>
    <w:rsid w:val="001A57DB"/>
    <w:rsid w:val="001A5AB0"/>
    <w:rsid w:val="001A62F4"/>
    <w:rsid w:val="001A687C"/>
    <w:rsid w:val="001A6A3E"/>
    <w:rsid w:val="001B0EF9"/>
    <w:rsid w:val="001B103E"/>
    <w:rsid w:val="001B11FB"/>
    <w:rsid w:val="001B137A"/>
    <w:rsid w:val="001B1AA9"/>
    <w:rsid w:val="001B25B1"/>
    <w:rsid w:val="001B2F21"/>
    <w:rsid w:val="001B34A9"/>
    <w:rsid w:val="001B449E"/>
    <w:rsid w:val="001B562D"/>
    <w:rsid w:val="001B5871"/>
    <w:rsid w:val="001B60FB"/>
    <w:rsid w:val="001B69C1"/>
    <w:rsid w:val="001B6CA6"/>
    <w:rsid w:val="001B6EC0"/>
    <w:rsid w:val="001B7251"/>
    <w:rsid w:val="001C0693"/>
    <w:rsid w:val="001C18B5"/>
    <w:rsid w:val="001C1D6F"/>
    <w:rsid w:val="001C1DF0"/>
    <w:rsid w:val="001C3830"/>
    <w:rsid w:val="001C3A9B"/>
    <w:rsid w:val="001C493E"/>
    <w:rsid w:val="001C5244"/>
    <w:rsid w:val="001C55A8"/>
    <w:rsid w:val="001C5645"/>
    <w:rsid w:val="001C60F6"/>
    <w:rsid w:val="001C73F1"/>
    <w:rsid w:val="001C78BC"/>
    <w:rsid w:val="001D033B"/>
    <w:rsid w:val="001D0D78"/>
    <w:rsid w:val="001D10D9"/>
    <w:rsid w:val="001D172F"/>
    <w:rsid w:val="001D1959"/>
    <w:rsid w:val="001D1A11"/>
    <w:rsid w:val="001D2FBF"/>
    <w:rsid w:val="001D3E19"/>
    <w:rsid w:val="001D400F"/>
    <w:rsid w:val="001D55B0"/>
    <w:rsid w:val="001D5CBF"/>
    <w:rsid w:val="001D5D67"/>
    <w:rsid w:val="001D62BE"/>
    <w:rsid w:val="001D6714"/>
    <w:rsid w:val="001D7417"/>
    <w:rsid w:val="001D761F"/>
    <w:rsid w:val="001D7F9C"/>
    <w:rsid w:val="001D7F9D"/>
    <w:rsid w:val="001E0035"/>
    <w:rsid w:val="001E06FC"/>
    <w:rsid w:val="001E0DC0"/>
    <w:rsid w:val="001E1DEF"/>
    <w:rsid w:val="001E46CF"/>
    <w:rsid w:val="001E474D"/>
    <w:rsid w:val="001E4C4B"/>
    <w:rsid w:val="001E56BA"/>
    <w:rsid w:val="001E594C"/>
    <w:rsid w:val="001E6A43"/>
    <w:rsid w:val="001E6DD4"/>
    <w:rsid w:val="001E72A4"/>
    <w:rsid w:val="001E72C4"/>
    <w:rsid w:val="001E74FF"/>
    <w:rsid w:val="001E796A"/>
    <w:rsid w:val="001F2ECB"/>
    <w:rsid w:val="001F2F86"/>
    <w:rsid w:val="001F3FE1"/>
    <w:rsid w:val="001F4903"/>
    <w:rsid w:val="001F4AB8"/>
    <w:rsid w:val="001F4C6F"/>
    <w:rsid w:val="001F4C97"/>
    <w:rsid w:val="001F542F"/>
    <w:rsid w:val="001F5523"/>
    <w:rsid w:val="001F56AE"/>
    <w:rsid w:val="001F5AE6"/>
    <w:rsid w:val="001F6786"/>
    <w:rsid w:val="002009E7"/>
    <w:rsid w:val="00201C03"/>
    <w:rsid w:val="00201C52"/>
    <w:rsid w:val="00201DA4"/>
    <w:rsid w:val="00202435"/>
    <w:rsid w:val="0020326E"/>
    <w:rsid w:val="00203381"/>
    <w:rsid w:val="002037EE"/>
    <w:rsid w:val="00204510"/>
    <w:rsid w:val="00204EB2"/>
    <w:rsid w:val="0020548B"/>
    <w:rsid w:val="00205C49"/>
    <w:rsid w:val="00206ADC"/>
    <w:rsid w:val="00207100"/>
    <w:rsid w:val="002072D8"/>
    <w:rsid w:val="00207CDA"/>
    <w:rsid w:val="00210C9B"/>
    <w:rsid w:val="00211E79"/>
    <w:rsid w:val="002131B8"/>
    <w:rsid w:val="00213D76"/>
    <w:rsid w:val="00214027"/>
    <w:rsid w:val="0021456F"/>
    <w:rsid w:val="00214A2E"/>
    <w:rsid w:val="0021530B"/>
    <w:rsid w:val="0021540F"/>
    <w:rsid w:val="00215B8E"/>
    <w:rsid w:val="00215F71"/>
    <w:rsid w:val="00216138"/>
    <w:rsid w:val="002164FD"/>
    <w:rsid w:val="00216523"/>
    <w:rsid w:val="00216838"/>
    <w:rsid w:val="002169F8"/>
    <w:rsid w:val="00216B1C"/>
    <w:rsid w:val="00216C46"/>
    <w:rsid w:val="002170B4"/>
    <w:rsid w:val="0021748B"/>
    <w:rsid w:val="00220589"/>
    <w:rsid w:val="00220953"/>
    <w:rsid w:val="00220C98"/>
    <w:rsid w:val="00223030"/>
    <w:rsid w:val="002238CC"/>
    <w:rsid w:val="002239DD"/>
    <w:rsid w:val="00224A90"/>
    <w:rsid w:val="00226182"/>
    <w:rsid w:val="00226C3F"/>
    <w:rsid w:val="00226F53"/>
    <w:rsid w:val="00226F8D"/>
    <w:rsid w:val="002273CE"/>
    <w:rsid w:val="00227CFF"/>
    <w:rsid w:val="00227DA8"/>
    <w:rsid w:val="002303A9"/>
    <w:rsid w:val="00231514"/>
    <w:rsid w:val="00231A08"/>
    <w:rsid w:val="00231A17"/>
    <w:rsid w:val="00232063"/>
    <w:rsid w:val="002322FB"/>
    <w:rsid w:val="00232A55"/>
    <w:rsid w:val="00233637"/>
    <w:rsid w:val="002349FA"/>
    <w:rsid w:val="00235048"/>
    <w:rsid w:val="0023552B"/>
    <w:rsid w:val="00235A24"/>
    <w:rsid w:val="002360B8"/>
    <w:rsid w:val="0023648A"/>
    <w:rsid w:val="00236E7E"/>
    <w:rsid w:val="0024068E"/>
    <w:rsid w:val="00241236"/>
    <w:rsid w:val="0024162C"/>
    <w:rsid w:val="00241DCD"/>
    <w:rsid w:val="00241FD0"/>
    <w:rsid w:val="002426EF"/>
    <w:rsid w:val="0024390E"/>
    <w:rsid w:val="0024453C"/>
    <w:rsid w:val="00244DDF"/>
    <w:rsid w:val="002455FC"/>
    <w:rsid w:val="00246E54"/>
    <w:rsid w:val="002506FB"/>
    <w:rsid w:val="00250813"/>
    <w:rsid w:val="00251293"/>
    <w:rsid w:val="00251B43"/>
    <w:rsid w:val="00251B57"/>
    <w:rsid w:val="00251B67"/>
    <w:rsid w:val="0025317B"/>
    <w:rsid w:val="002532E0"/>
    <w:rsid w:val="0025345A"/>
    <w:rsid w:val="00253626"/>
    <w:rsid w:val="00253BBF"/>
    <w:rsid w:val="0025413E"/>
    <w:rsid w:val="00255120"/>
    <w:rsid w:val="00256061"/>
    <w:rsid w:val="0025670A"/>
    <w:rsid w:val="00256A8B"/>
    <w:rsid w:val="00256DA9"/>
    <w:rsid w:val="002603CC"/>
    <w:rsid w:val="00261234"/>
    <w:rsid w:val="0026241E"/>
    <w:rsid w:val="002624EC"/>
    <w:rsid w:val="00264135"/>
    <w:rsid w:val="00266348"/>
    <w:rsid w:val="002677A2"/>
    <w:rsid w:val="0027069F"/>
    <w:rsid w:val="00270CD7"/>
    <w:rsid w:val="00270E11"/>
    <w:rsid w:val="00271B40"/>
    <w:rsid w:val="00273463"/>
    <w:rsid w:val="002734A7"/>
    <w:rsid w:val="00273D60"/>
    <w:rsid w:val="0027426C"/>
    <w:rsid w:val="00274ACD"/>
    <w:rsid w:val="00274B56"/>
    <w:rsid w:val="00274E20"/>
    <w:rsid w:val="00275558"/>
    <w:rsid w:val="002755DD"/>
    <w:rsid w:val="002759DE"/>
    <w:rsid w:val="00276628"/>
    <w:rsid w:val="002768A0"/>
    <w:rsid w:val="00276C2B"/>
    <w:rsid w:val="00276D25"/>
    <w:rsid w:val="0027728B"/>
    <w:rsid w:val="002777FC"/>
    <w:rsid w:val="002804C2"/>
    <w:rsid w:val="0028081C"/>
    <w:rsid w:val="002815BB"/>
    <w:rsid w:val="0028175E"/>
    <w:rsid w:val="0028177B"/>
    <w:rsid w:val="00281B7D"/>
    <w:rsid w:val="002826DC"/>
    <w:rsid w:val="00282C2B"/>
    <w:rsid w:val="002833E3"/>
    <w:rsid w:val="0028592A"/>
    <w:rsid w:val="00285BEB"/>
    <w:rsid w:val="002861FD"/>
    <w:rsid w:val="002865CE"/>
    <w:rsid w:val="002865F9"/>
    <w:rsid w:val="00286AA1"/>
    <w:rsid w:val="00286AE9"/>
    <w:rsid w:val="00290908"/>
    <w:rsid w:val="002925B1"/>
    <w:rsid w:val="00292712"/>
    <w:rsid w:val="00293A63"/>
    <w:rsid w:val="00295604"/>
    <w:rsid w:val="00296741"/>
    <w:rsid w:val="00297538"/>
    <w:rsid w:val="00297857"/>
    <w:rsid w:val="002A4DBB"/>
    <w:rsid w:val="002A4E6A"/>
    <w:rsid w:val="002A4EA8"/>
    <w:rsid w:val="002A5FBE"/>
    <w:rsid w:val="002A6504"/>
    <w:rsid w:val="002A6B95"/>
    <w:rsid w:val="002A6D79"/>
    <w:rsid w:val="002A6FF1"/>
    <w:rsid w:val="002A7303"/>
    <w:rsid w:val="002B09FF"/>
    <w:rsid w:val="002B14BD"/>
    <w:rsid w:val="002B17C8"/>
    <w:rsid w:val="002B2E94"/>
    <w:rsid w:val="002B31B6"/>
    <w:rsid w:val="002B339C"/>
    <w:rsid w:val="002B3695"/>
    <w:rsid w:val="002B3769"/>
    <w:rsid w:val="002B4CFE"/>
    <w:rsid w:val="002B5105"/>
    <w:rsid w:val="002B5345"/>
    <w:rsid w:val="002B542F"/>
    <w:rsid w:val="002B57C9"/>
    <w:rsid w:val="002B62AB"/>
    <w:rsid w:val="002B653A"/>
    <w:rsid w:val="002B68E0"/>
    <w:rsid w:val="002C0273"/>
    <w:rsid w:val="002C07BC"/>
    <w:rsid w:val="002C0879"/>
    <w:rsid w:val="002C0F0F"/>
    <w:rsid w:val="002C1421"/>
    <w:rsid w:val="002C16DA"/>
    <w:rsid w:val="002C16DE"/>
    <w:rsid w:val="002C1F99"/>
    <w:rsid w:val="002C1FA8"/>
    <w:rsid w:val="002C203A"/>
    <w:rsid w:val="002C2672"/>
    <w:rsid w:val="002C463C"/>
    <w:rsid w:val="002C4795"/>
    <w:rsid w:val="002C4A02"/>
    <w:rsid w:val="002C6B74"/>
    <w:rsid w:val="002D0349"/>
    <w:rsid w:val="002D18A3"/>
    <w:rsid w:val="002D2615"/>
    <w:rsid w:val="002D2618"/>
    <w:rsid w:val="002D279E"/>
    <w:rsid w:val="002D2AF2"/>
    <w:rsid w:val="002D363C"/>
    <w:rsid w:val="002D4B44"/>
    <w:rsid w:val="002D4BF3"/>
    <w:rsid w:val="002D59B2"/>
    <w:rsid w:val="002D5F1E"/>
    <w:rsid w:val="002D7173"/>
    <w:rsid w:val="002D75B1"/>
    <w:rsid w:val="002D7C45"/>
    <w:rsid w:val="002D7DC6"/>
    <w:rsid w:val="002D7F18"/>
    <w:rsid w:val="002E00E7"/>
    <w:rsid w:val="002E01FF"/>
    <w:rsid w:val="002E124E"/>
    <w:rsid w:val="002E138E"/>
    <w:rsid w:val="002E179B"/>
    <w:rsid w:val="002E199A"/>
    <w:rsid w:val="002E2299"/>
    <w:rsid w:val="002E2D28"/>
    <w:rsid w:val="002E33BE"/>
    <w:rsid w:val="002E4748"/>
    <w:rsid w:val="002E4F73"/>
    <w:rsid w:val="002E5097"/>
    <w:rsid w:val="002E530D"/>
    <w:rsid w:val="002E75C5"/>
    <w:rsid w:val="002E79A0"/>
    <w:rsid w:val="002E7FCE"/>
    <w:rsid w:val="002F0084"/>
    <w:rsid w:val="002F071D"/>
    <w:rsid w:val="002F3F99"/>
    <w:rsid w:val="002F400F"/>
    <w:rsid w:val="002F49BD"/>
    <w:rsid w:val="002F4A93"/>
    <w:rsid w:val="002F4AFD"/>
    <w:rsid w:val="002F516E"/>
    <w:rsid w:val="002F5662"/>
    <w:rsid w:val="002F5766"/>
    <w:rsid w:val="002F58B0"/>
    <w:rsid w:val="002F6A34"/>
    <w:rsid w:val="002F6E40"/>
    <w:rsid w:val="00300474"/>
    <w:rsid w:val="00300A2B"/>
    <w:rsid w:val="00301182"/>
    <w:rsid w:val="003017E2"/>
    <w:rsid w:val="00301F37"/>
    <w:rsid w:val="00301F38"/>
    <w:rsid w:val="003024CA"/>
    <w:rsid w:val="00302652"/>
    <w:rsid w:val="003028FA"/>
    <w:rsid w:val="00304173"/>
    <w:rsid w:val="003058C1"/>
    <w:rsid w:val="003063FE"/>
    <w:rsid w:val="00307409"/>
    <w:rsid w:val="00307554"/>
    <w:rsid w:val="00307BF8"/>
    <w:rsid w:val="00307EAE"/>
    <w:rsid w:val="00310899"/>
    <w:rsid w:val="003109DE"/>
    <w:rsid w:val="00310EBC"/>
    <w:rsid w:val="003112E7"/>
    <w:rsid w:val="003114F4"/>
    <w:rsid w:val="00311CC0"/>
    <w:rsid w:val="00313623"/>
    <w:rsid w:val="003142BB"/>
    <w:rsid w:val="00315EA0"/>
    <w:rsid w:val="00316C4E"/>
    <w:rsid w:val="00316DCD"/>
    <w:rsid w:val="0031717D"/>
    <w:rsid w:val="003171EB"/>
    <w:rsid w:val="0031749D"/>
    <w:rsid w:val="003174C0"/>
    <w:rsid w:val="003176DE"/>
    <w:rsid w:val="003179CA"/>
    <w:rsid w:val="003207FF"/>
    <w:rsid w:val="00321BFA"/>
    <w:rsid w:val="00321D7A"/>
    <w:rsid w:val="003225C2"/>
    <w:rsid w:val="003227CC"/>
    <w:rsid w:val="00322E3F"/>
    <w:rsid w:val="00323555"/>
    <w:rsid w:val="00324A83"/>
    <w:rsid w:val="00325B92"/>
    <w:rsid w:val="003277EC"/>
    <w:rsid w:val="00331211"/>
    <w:rsid w:val="0033160A"/>
    <w:rsid w:val="00331A7C"/>
    <w:rsid w:val="00331E24"/>
    <w:rsid w:val="003320A7"/>
    <w:rsid w:val="00333092"/>
    <w:rsid w:val="003341B6"/>
    <w:rsid w:val="003347E5"/>
    <w:rsid w:val="00335CC5"/>
    <w:rsid w:val="003367EF"/>
    <w:rsid w:val="0033696E"/>
    <w:rsid w:val="00336B26"/>
    <w:rsid w:val="00337C2C"/>
    <w:rsid w:val="00340F42"/>
    <w:rsid w:val="0034122C"/>
    <w:rsid w:val="003414FA"/>
    <w:rsid w:val="00341CCA"/>
    <w:rsid w:val="003421F8"/>
    <w:rsid w:val="00342200"/>
    <w:rsid w:val="00343047"/>
    <w:rsid w:val="003438ED"/>
    <w:rsid w:val="00343A2F"/>
    <w:rsid w:val="00343DDC"/>
    <w:rsid w:val="00343E3A"/>
    <w:rsid w:val="00344240"/>
    <w:rsid w:val="00344389"/>
    <w:rsid w:val="00344513"/>
    <w:rsid w:val="0034472F"/>
    <w:rsid w:val="0034518D"/>
    <w:rsid w:val="003459F9"/>
    <w:rsid w:val="003466F3"/>
    <w:rsid w:val="00346736"/>
    <w:rsid w:val="00346FAC"/>
    <w:rsid w:val="00347186"/>
    <w:rsid w:val="00347980"/>
    <w:rsid w:val="00350CB3"/>
    <w:rsid w:val="00353AE8"/>
    <w:rsid w:val="00355B58"/>
    <w:rsid w:val="00356F83"/>
    <w:rsid w:val="003571C2"/>
    <w:rsid w:val="00357A36"/>
    <w:rsid w:val="00357F52"/>
    <w:rsid w:val="003605F7"/>
    <w:rsid w:val="003616E1"/>
    <w:rsid w:val="0036192E"/>
    <w:rsid w:val="00361BBF"/>
    <w:rsid w:val="00362364"/>
    <w:rsid w:val="0036253E"/>
    <w:rsid w:val="003627ED"/>
    <w:rsid w:val="00362C33"/>
    <w:rsid w:val="003632D7"/>
    <w:rsid w:val="003637E7"/>
    <w:rsid w:val="00363C24"/>
    <w:rsid w:val="00363FEC"/>
    <w:rsid w:val="003640CF"/>
    <w:rsid w:val="00364537"/>
    <w:rsid w:val="00364E79"/>
    <w:rsid w:val="0036580E"/>
    <w:rsid w:val="00365E73"/>
    <w:rsid w:val="00366658"/>
    <w:rsid w:val="00366C67"/>
    <w:rsid w:val="00366D0C"/>
    <w:rsid w:val="00366DD0"/>
    <w:rsid w:val="0036781E"/>
    <w:rsid w:val="00370362"/>
    <w:rsid w:val="003715B5"/>
    <w:rsid w:val="0037470D"/>
    <w:rsid w:val="00375C14"/>
    <w:rsid w:val="00375ECC"/>
    <w:rsid w:val="00376131"/>
    <w:rsid w:val="00376FEF"/>
    <w:rsid w:val="003770EE"/>
    <w:rsid w:val="00377430"/>
    <w:rsid w:val="00377B11"/>
    <w:rsid w:val="0038014C"/>
    <w:rsid w:val="0038042C"/>
    <w:rsid w:val="00381500"/>
    <w:rsid w:val="00381A16"/>
    <w:rsid w:val="00381BBA"/>
    <w:rsid w:val="00382C4F"/>
    <w:rsid w:val="0038353E"/>
    <w:rsid w:val="003842EB"/>
    <w:rsid w:val="003846A8"/>
    <w:rsid w:val="00385768"/>
    <w:rsid w:val="0038588A"/>
    <w:rsid w:val="003858D9"/>
    <w:rsid w:val="00385BD9"/>
    <w:rsid w:val="00385BF6"/>
    <w:rsid w:val="00385FD2"/>
    <w:rsid w:val="00386E15"/>
    <w:rsid w:val="0038785E"/>
    <w:rsid w:val="00387EC4"/>
    <w:rsid w:val="00390862"/>
    <w:rsid w:val="00390AF0"/>
    <w:rsid w:val="00390F82"/>
    <w:rsid w:val="0039130F"/>
    <w:rsid w:val="0039315E"/>
    <w:rsid w:val="00393E24"/>
    <w:rsid w:val="003941E5"/>
    <w:rsid w:val="00395A4C"/>
    <w:rsid w:val="003965CC"/>
    <w:rsid w:val="003968D9"/>
    <w:rsid w:val="003970E1"/>
    <w:rsid w:val="003A03BA"/>
    <w:rsid w:val="003A0787"/>
    <w:rsid w:val="003A0ACA"/>
    <w:rsid w:val="003A0E21"/>
    <w:rsid w:val="003A1851"/>
    <w:rsid w:val="003A1EA2"/>
    <w:rsid w:val="003A23DB"/>
    <w:rsid w:val="003A2EFF"/>
    <w:rsid w:val="003A3372"/>
    <w:rsid w:val="003A3637"/>
    <w:rsid w:val="003A43A1"/>
    <w:rsid w:val="003A4EA8"/>
    <w:rsid w:val="003A53B9"/>
    <w:rsid w:val="003A5A9E"/>
    <w:rsid w:val="003A6A75"/>
    <w:rsid w:val="003A7B26"/>
    <w:rsid w:val="003A7D74"/>
    <w:rsid w:val="003A7F77"/>
    <w:rsid w:val="003B01D4"/>
    <w:rsid w:val="003B024B"/>
    <w:rsid w:val="003B066F"/>
    <w:rsid w:val="003B212C"/>
    <w:rsid w:val="003B2405"/>
    <w:rsid w:val="003B3033"/>
    <w:rsid w:val="003B39AA"/>
    <w:rsid w:val="003B3ADB"/>
    <w:rsid w:val="003B450C"/>
    <w:rsid w:val="003B51D5"/>
    <w:rsid w:val="003B6E12"/>
    <w:rsid w:val="003B74E8"/>
    <w:rsid w:val="003C0205"/>
    <w:rsid w:val="003C0484"/>
    <w:rsid w:val="003C14C3"/>
    <w:rsid w:val="003C3D71"/>
    <w:rsid w:val="003C3F81"/>
    <w:rsid w:val="003C4042"/>
    <w:rsid w:val="003C433F"/>
    <w:rsid w:val="003C4439"/>
    <w:rsid w:val="003C6C58"/>
    <w:rsid w:val="003C6D7B"/>
    <w:rsid w:val="003C6EA6"/>
    <w:rsid w:val="003C70B5"/>
    <w:rsid w:val="003C7967"/>
    <w:rsid w:val="003C7BEC"/>
    <w:rsid w:val="003D0610"/>
    <w:rsid w:val="003D1B9C"/>
    <w:rsid w:val="003D1FFA"/>
    <w:rsid w:val="003D210C"/>
    <w:rsid w:val="003D275E"/>
    <w:rsid w:val="003D4A40"/>
    <w:rsid w:val="003D5373"/>
    <w:rsid w:val="003D53B9"/>
    <w:rsid w:val="003D55F6"/>
    <w:rsid w:val="003D5AE3"/>
    <w:rsid w:val="003D5FEA"/>
    <w:rsid w:val="003D6BCD"/>
    <w:rsid w:val="003D7B13"/>
    <w:rsid w:val="003D7B6B"/>
    <w:rsid w:val="003E0616"/>
    <w:rsid w:val="003E0B64"/>
    <w:rsid w:val="003E0DD9"/>
    <w:rsid w:val="003E1637"/>
    <w:rsid w:val="003E1DEC"/>
    <w:rsid w:val="003E23C6"/>
    <w:rsid w:val="003E26ED"/>
    <w:rsid w:val="003E296E"/>
    <w:rsid w:val="003E374F"/>
    <w:rsid w:val="003E3C62"/>
    <w:rsid w:val="003E4117"/>
    <w:rsid w:val="003E4BCE"/>
    <w:rsid w:val="003E614E"/>
    <w:rsid w:val="003F07E9"/>
    <w:rsid w:val="003F0AFF"/>
    <w:rsid w:val="003F2159"/>
    <w:rsid w:val="003F27B6"/>
    <w:rsid w:val="003F30E4"/>
    <w:rsid w:val="003F40CE"/>
    <w:rsid w:val="003F444D"/>
    <w:rsid w:val="003F518E"/>
    <w:rsid w:val="003F566C"/>
    <w:rsid w:val="003F5FA1"/>
    <w:rsid w:val="003F65FC"/>
    <w:rsid w:val="003F7C21"/>
    <w:rsid w:val="003F7E07"/>
    <w:rsid w:val="00401C2C"/>
    <w:rsid w:val="004021E2"/>
    <w:rsid w:val="0040220F"/>
    <w:rsid w:val="00402585"/>
    <w:rsid w:val="0040318C"/>
    <w:rsid w:val="0040335F"/>
    <w:rsid w:val="00404A8C"/>
    <w:rsid w:val="00404B10"/>
    <w:rsid w:val="00404C81"/>
    <w:rsid w:val="00404E6C"/>
    <w:rsid w:val="00405887"/>
    <w:rsid w:val="0040595F"/>
    <w:rsid w:val="00405EA5"/>
    <w:rsid w:val="00406116"/>
    <w:rsid w:val="00406161"/>
    <w:rsid w:val="00406F7A"/>
    <w:rsid w:val="004075E4"/>
    <w:rsid w:val="00407621"/>
    <w:rsid w:val="00407F2B"/>
    <w:rsid w:val="00410F04"/>
    <w:rsid w:val="004111C6"/>
    <w:rsid w:val="00411290"/>
    <w:rsid w:val="00411924"/>
    <w:rsid w:val="00411B91"/>
    <w:rsid w:val="00412013"/>
    <w:rsid w:val="00412105"/>
    <w:rsid w:val="004128E4"/>
    <w:rsid w:val="00412B2F"/>
    <w:rsid w:val="004136C8"/>
    <w:rsid w:val="00414368"/>
    <w:rsid w:val="0041447E"/>
    <w:rsid w:val="00414579"/>
    <w:rsid w:val="00414594"/>
    <w:rsid w:val="0041462C"/>
    <w:rsid w:val="00414BCD"/>
    <w:rsid w:val="004158AD"/>
    <w:rsid w:val="00415DA0"/>
    <w:rsid w:val="00416356"/>
    <w:rsid w:val="004165ED"/>
    <w:rsid w:val="00417346"/>
    <w:rsid w:val="004175F6"/>
    <w:rsid w:val="00417CA0"/>
    <w:rsid w:val="00417D45"/>
    <w:rsid w:val="00417D93"/>
    <w:rsid w:val="004201E1"/>
    <w:rsid w:val="00420C9E"/>
    <w:rsid w:val="00421BB1"/>
    <w:rsid w:val="00422189"/>
    <w:rsid w:val="00422FE2"/>
    <w:rsid w:val="00423554"/>
    <w:rsid w:val="00423B69"/>
    <w:rsid w:val="00423FA4"/>
    <w:rsid w:val="004245F1"/>
    <w:rsid w:val="00424746"/>
    <w:rsid w:val="004247FB"/>
    <w:rsid w:val="00425603"/>
    <w:rsid w:val="00425C0E"/>
    <w:rsid w:val="00427762"/>
    <w:rsid w:val="00430410"/>
    <w:rsid w:val="0043087C"/>
    <w:rsid w:val="00431DE8"/>
    <w:rsid w:val="00432D22"/>
    <w:rsid w:val="00432E53"/>
    <w:rsid w:val="00433189"/>
    <w:rsid w:val="004332CD"/>
    <w:rsid w:val="0043437D"/>
    <w:rsid w:val="00434798"/>
    <w:rsid w:val="00435429"/>
    <w:rsid w:val="0043559E"/>
    <w:rsid w:val="00436F16"/>
    <w:rsid w:val="004407E3"/>
    <w:rsid w:val="00440EB9"/>
    <w:rsid w:val="004413AD"/>
    <w:rsid w:val="00442131"/>
    <w:rsid w:val="0044263A"/>
    <w:rsid w:val="0044333C"/>
    <w:rsid w:val="00443A73"/>
    <w:rsid w:val="00443B52"/>
    <w:rsid w:val="00443DED"/>
    <w:rsid w:val="0044469F"/>
    <w:rsid w:val="0044550C"/>
    <w:rsid w:val="00445684"/>
    <w:rsid w:val="00445E91"/>
    <w:rsid w:val="00446D6C"/>
    <w:rsid w:val="0044738A"/>
    <w:rsid w:val="00447B2B"/>
    <w:rsid w:val="00447EB9"/>
    <w:rsid w:val="004503D2"/>
    <w:rsid w:val="00450690"/>
    <w:rsid w:val="00450A02"/>
    <w:rsid w:val="004511D7"/>
    <w:rsid w:val="00451436"/>
    <w:rsid w:val="00451BF1"/>
    <w:rsid w:val="004533CC"/>
    <w:rsid w:val="0045446F"/>
    <w:rsid w:val="004555D6"/>
    <w:rsid w:val="00455E0E"/>
    <w:rsid w:val="00456575"/>
    <w:rsid w:val="00456DC3"/>
    <w:rsid w:val="00457A77"/>
    <w:rsid w:val="004604F3"/>
    <w:rsid w:val="00460859"/>
    <w:rsid w:val="00461152"/>
    <w:rsid w:val="00461A19"/>
    <w:rsid w:val="00464833"/>
    <w:rsid w:val="00464C7A"/>
    <w:rsid w:val="0046503A"/>
    <w:rsid w:val="00465F51"/>
    <w:rsid w:val="00465FE9"/>
    <w:rsid w:val="00467514"/>
    <w:rsid w:val="00467EB4"/>
    <w:rsid w:val="004704D2"/>
    <w:rsid w:val="00470A3E"/>
    <w:rsid w:val="00470E2B"/>
    <w:rsid w:val="00470FE0"/>
    <w:rsid w:val="00470FE1"/>
    <w:rsid w:val="00472B61"/>
    <w:rsid w:val="00472E39"/>
    <w:rsid w:val="004732D5"/>
    <w:rsid w:val="00473AA1"/>
    <w:rsid w:val="00473CCD"/>
    <w:rsid w:val="00474376"/>
    <w:rsid w:val="00476457"/>
    <w:rsid w:val="00476495"/>
    <w:rsid w:val="00477058"/>
    <w:rsid w:val="004772E2"/>
    <w:rsid w:val="00477400"/>
    <w:rsid w:val="00480407"/>
    <w:rsid w:val="00480432"/>
    <w:rsid w:val="00480F3B"/>
    <w:rsid w:val="00481366"/>
    <w:rsid w:val="00481B07"/>
    <w:rsid w:val="004839C6"/>
    <w:rsid w:val="00483C04"/>
    <w:rsid w:val="00483E2F"/>
    <w:rsid w:val="0048412A"/>
    <w:rsid w:val="00484703"/>
    <w:rsid w:val="0048470F"/>
    <w:rsid w:val="00485189"/>
    <w:rsid w:val="0048589A"/>
    <w:rsid w:val="00485CE3"/>
    <w:rsid w:val="00486075"/>
    <w:rsid w:val="004861A6"/>
    <w:rsid w:val="00486AB9"/>
    <w:rsid w:val="004878ED"/>
    <w:rsid w:val="004918BF"/>
    <w:rsid w:val="00492794"/>
    <w:rsid w:val="00493A75"/>
    <w:rsid w:val="0049454A"/>
    <w:rsid w:val="0049484B"/>
    <w:rsid w:val="00496729"/>
    <w:rsid w:val="0049717B"/>
    <w:rsid w:val="00497F4A"/>
    <w:rsid w:val="004A1786"/>
    <w:rsid w:val="004A19EF"/>
    <w:rsid w:val="004A26A6"/>
    <w:rsid w:val="004A2CB0"/>
    <w:rsid w:val="004A37A6"/>
    <w:rsid w:val="004A3935"/>
    <w:rsid w:val="004A3B26"/>
    <w:rsid w:val="004A5BCF"/>
    <w:rsid w:val="004A5C1B"/>
    <w:rsid w:val="004A6348"/>
    <w:rsid w:val="004A6928"/>
    <w:rsid w:val="004A73EF"/>
    <w:rsid w:val="004A7641"/>
    <w:rsid w:val="004A792C"/>
    <w:rsid w:val="004A7C56"/>
    <w:rsid w:val="004B011F"/>
    <w:rsid w:val="004B053F"/>
    <w:rsid w:val="004B0602"/>
    <w:rsid w:val="004B0873"/>
    <w:rsid w:val="004B13F4"/>
    <w:rsid w:val="004B22F6"/>
    <w:rsid w:val="004B252B"/>
    <w:rsid w:val="004B2702"/>
    <w:rsid w:val="004B3231"/>
    <w:rsid w:val="004B3F94"/>
    <w:rsid w:val="004B49C1"/>
    <w:rsid w:val="004B6A11"/>
    <w:rsid w:val="004B78E2"/>
    <w:rsid w:val="004B7C36"/>
    <w:rsid w:val="004B7C57"/>
    <w:rsid w:val="004C22C2"/>
    <w:rsid w:val="004C22E4"/>
    <w:rsid w:val="004C3234"/>
    <w:rsid w:val="004C33CC"/>
    <w:rsid w:val="004C36DB"/>
    <w:rsid w:val="004C3708"/>
    <w:rsid w:val="004C3989"/>
    <w:rsid w:val="004C4F1D"/>
    <w:rsid w:val="004C5D52"/>
    <w:rsid w:val="004C6540"/>
    <w:rsid w:val="004C6A3E"/>
    <w:rsid w:val="004C7329"/>
    <w:rsid w:val="004C7B8D"/>
    <w:rsid w:val="004C7F42"/>
    <w:rsid w:val="004D03A4"/>
    <w:rsid w:val="004D0BF3"/>
    <w:rsid w:val="004D0EC1"/>
    <w:rsid w:val="004D2892"/>
    <w:rsid w:val="004D2AD6"/>
    <w:rsid w:val="004D4980"/>
    <w:rsid w:val="004D4EF9"/>
    <w:rsid w:val="004D5AD5"/>
    <w:rsid w:val="004D6EDC"/>
    <w:rsid w:val="004D7DA2"/>
    <w:rsid w:val="004E04C0"/>
    <w:rsid w:val="004E10E5"/>
    <w:rsid w:val="004E1E30"/>
    <w:rsid w:val="004E1E36"/>
    <w:rsid w:val="004E25DE"/>
    <w:rsid w:val="004E3ED7"/>
    <w:rsid w:val="004E437A"/>
    <w:rsid w:val="004E4713"/>
    <w:rsid w:val="004E4A69"/>
    <w:rsid w:val="004F0431"/>
    <w:rsid w:val="004F1643"/>
    <w:rsid w:val="004F1B7F"/>
    <w:rsid w:val="004F299E"/>
    <w:rsid w:val="004F31E3"/>
    <w:rsid w:val="004F354C"/>
    <w:rsid w:val="004F3852"/>
    <w:rsid w:val="004F3C20"/>
    <w:rsid w:val="004F3C25"/>
    <w:rsid w:val="004F3CEA"/>
    <w:rsid w:val="004F56E5"/>
    <w:rsid w:val="004F5D7E"/>
    <w:rsid w:val="004F5FEC"/>
    <w:rsid w:val="004F62A2"/>
    <w:rsid w:val="004F6558"/>
    <w:rsid w:val="004F7891"/>
    <w:rsid w:val="004F79B8"/>
    <w:rsid w:val="00500F19"/>
    <w:rsid w:val="00503C71"/>
    <w:rsid w:val="005060DC"/>
    <w:rsid w:val="00506EE3"/>
    <w:rsid w:val="00506FE2"/>
    <w:rsid w:val="005070ED"/>
    <w:rsid w:val="005072D7"/>
    <w:rsid w:val="00507531"/>
    <w:rsid w:val="00507EEB"/>
    <w:rsid w:val="00507F16"/>
    <w:rsid w:val="0051019A"/>
    <w:rsid w:val="0051057C"/>
    <w:rsid w:val="005111AD"/>
    <w:rsid w:val="005115F4"/>
    <w:rsid w:val="005117E4"/>
    <w:rsid w:val="0051180C"/>
    <w:rsid w:val="00511E14"/>
    <w:rsid w:val="00512160"/>
    <w:rsid w:val="00512A5A"/>
    <w:rsid w:val="00512FC3"/>
    <w:rsid w:val="0051336E"/>
    <w:rsid w:val="0051390C"/>
    <w:rsid w:val="00514669"/>
    <w:rsid w:val="00515947"/>
    <w:rsid w:val="00515A52"/>
    <w:rsid w:val="00515E04"/>
    <w:rsid w:val="0051648C"/>
    <w:rsid w:val="00516575"/>
    <w:rsid w:val="00516692"/>
    <w:rsid w:val="00516A3D"/>
    <w:rsid w:val="00516EBC"/>
    <w:rsid w:val="0052033B"/>
    <w:rsid w:val="00520431"/>
    <w:rsid w:val="00520AC3"/>
    <w:rsid w:val="00520D07"/>
    <w:rsid w:val="00522251"/>
    <w:rsid w:val="0052266E"/>
    <w:rsid w:val="00522C24"/>
    <w:rsid w:val="0052370D"/>
    <w:rsid w:val="00524F28"/>
    <w:rsid w:val="0052550F"/>
    <w:rsid w:val="00525B78"/>
    <w:rsid w:val="00525FCB"/>
    <w:rsid w:val="005260A1"/>
    <w:rsid w:val="00526C7F"/>
    <w:rsid w:val="00532526"/>
    <w:rsid w:val="00532BBF"/>
    <w:rsid w:val="00533013"/>
    <w:rsid w:val="00533269"/>
    <w:rsid w:val="005333DB"/>
    <w:rsid w:val="005337A1"/>
    <w:rsid w:val="00533E31"/>
    <w:rsid w:val="00534644"/>
    <w:rsid w:val="0053579C"/>
    <w:rsid w:val="00535EDF"/>
    <w:rsid w:val="00536277"/>
    <w:rsid w:val="00536325"/>
    <w:rsid w:val="00536B7A"/>
    <w:rsid w:val="005372E9"/>
    <w:rsid w:val="005374BA"/>
    <w:rsid w:val="0053794B"/>
    <w:rsid w:val="00540848"/>
    <w:rsid w:val="0054123A"/>
    <w:rsid w:val="005420EB"/>
    <w:rsid w:val="00542464"/>
    <w:rsid w:val="0054320B"/>
    <w:rsid w:val="00544CE8"/>
    <w:rsid w:val="0054507E"/>
    <w:rsid w:val="005451F6"/>
    <w:rsid w:val="00545815"/>
    <w:rsid w:val="00545D01"/>
    <w:rsid w:val="00546845"/>
    <w:rsid w:val="00546CB5"/>
    <w:rsid w:val="0054795E"/>
    <w:rsid w:val="0055012B"/>
    <w:rsid w:val="005501F9"/>
    <w:rsid w:val="00550205"/>
    <w:rsid w:val="005510D0"/>
    <w:rsid w:val="005516D2"/>
    <w:rsid w:val="0055178E"/>
    <w:rsid w:val="00551C9E"/>
    <w:rsid w:val="005541C1"/>
    <w:rsid w:val="00555D4E"/>
    <w:rsid w:val="005563E4"/>
    <w:rsid w:val="005567E6"/>
    <w:rsid w:val="00556A26"/>
    <w:rsid w:val="00556B24"/>
    <w:rsid w:val="005571DD"/>
    <w:rsid w:val="00557565"/>
    <w:rsid w:val="00557EBA"/>
    <w:rsid w:val="00560214"/>
    <w:rsid w:val="00560E44"/>
    <w:rsid w:val="0056153B"/>
    <w:rsid w:val="0056192B"/>
    <w:rsid w:val="00561C38"/>
    <w:rsid w:val="00562762"/>
    <w:rsid w:val="00564101"/>
    <w:rsid w:val="005646D2"/>
    <w:rsid w:val="00564BE1"/>
    <w:rsid w:val="00565EC6"/>
    <w:rsid w:val="00566DC7"/>
    <w:rsid w:val="00566E6A"/>
    <w:rsid w:val="00566ECD"/>
    <w:rsid w:val="00566EF0"/>
    <w:rsid w:val="005672BB"/>
    <w:rsid w:val="00567FA1"/>
    <w:rsid w:val="00570A68"/>
    <w:rsid w:val="00571FD7"/>
    <w:rsid w:val="00572188"/>
    <w:rsid w:val="0057269D"/>
    <w:rsid w:val="005729D3"/>
    <w:rsid w:val="0057416C"/>
    <w:rsid w:val="005751F2"/>
    <w:rsid w:val="005753DE"/>
    <w:rsid w:val="00575A80"/>
    <w:rsid w:val="00576498"/>
    <w:rsid w:val="005767D2"/>
    <w:rsid w:val="00576B4C"/>
    <w:rsid w:val="005771C6"/>
    <w:rsid w:val="005771E4"/>
    <w:rsid w:val="00577D6D"/>
    <w:rsid w:val="00580264"/>
    <w:rsid w:val="005805E4"/>
    <w:rsid w:val="00580752"/>
    <w:rsid w:val="005819D7"/>
    <w:rsid w:val="00581B31"/>
    <w:rsid w:val="00581BB6"/>
    <w:rsid w:val="00581FD9"/>
    <w:rsid w:val="00582DF5"/>
    <w:rsid w:val="0058374E"/>
    <w:rsid w:val="00584753"/>
    <w:rsid w:val="005847D8"/>
    <w:rsid w:val="005857A8"/>
    <w:rsid w:val="005869C4"/>
    <w:rsid w:val="005869FC"/>
    <w:rsid w:val="00586ED7"/>
    <w:rsid w:val="00587EDF"/>
    <w:rsid w:val="00587FE5"/>
    <w:rsid w:val="00590FA1"/>
    <w:rsid w:val="005914C5"/>
    <w:rsid w:val="0059172D"/>
    <w:rsid w:val="00591D3F"/>
    <w:rsid w:val="00592859"/>
    <w:rsid w:val="00592994"/>
    <w:rsid w:val="00592F9C"/>
    <w:rsid w:val="0059404A"/>
    <w:rsid w:val="0059492C"/>
    <w:rsid w:val="0059522C"/>
    <w:rsid w:val="005966FF"/>
    <w:rsid w:val="00597398"/>
    <w:rsid w:val="005A0467"/>
    <w:rsid w:val="005A39C3"/>
    <w:rsid w:val="005A3BEA"/>
    <w:rsid w:val="005A5025"/>
    <w:rsid w:val="005A5B0A"/>
    <w:rsid w:val="005A65DE"/>
    <w:rsid w:val="005A7D61"/>
    <w:rsid w:val="005B105A"/>
    <w:rsid w:val="005B23A4"/>
    <w:rsid w:val="005B23F9"/>
    <w:rsid w:val="005B2450"/>
    <w:rsid w:val="005B28EA"/>
    <w:rsid w:val="005B3126"/>
    <w:rsid w:val="005B4DF5"/>
    <w:rsid w:val="005B4EE2"/>
    <w:rsid w:val="005B5DA2"/>
    <w:rsid w:val="005B620E"/>
    <w:rsid w:val="005B6AB5"/>
    <w:rsid w:val="005C085B"/>
    <w:rsid w:val="005C15CD"/>
    <w:rsid w:val="005C22D4"/>
    <w:rsid w:val="005C2726"/>
    <w:rsid w:val="005C27F7"/>
    <w:rsid w:val="005C2901"/>
    <w:rsid w:val="005C2B19"/>
    <w:rsid w:val="005C2EED"/>
    <w:rsid w:val="005C2F80"/>
    <w:rsid w:val="005C3825"/>
    <w:rsid w:val="005C3998"/>
    <w:rsid w:val="005C4C09"/>
    <w:rsid w:val="005C4C9E"/>
    <w:rsid w:val="005C4E53"/>
    <w:rsid w:val="005C51E3"/>
    <w:rsid w:val="005C5513"/>
    <w:rsid w:val="005C5AE2"/>
    <w:rsid w:val="005C5FE4"/>
    <w:rsid w:val="005C6A1B"/>
    <w:rsid w:val="005C73D2"/>
    <w:rsid w:val="005C7E07"/>
    <w:rsid w:val="005D2A71"/>
    <w:rsid w:val="005D2CE6"/>
    <w:rsid w:val="005D3199"/>
    <w:rsid w:val="005D3546"/>
    <w:rsid w:val="005D399C"/>
    <w:rsid w:val="005D3F08"/>
    <w:rsid w:val="005D4945"/>
    <w:rsid w:val="005D5972"/>
    <w:rsid w:val="005D7688"/>
    <w:rsid w:val="005D7A25"/>
    <w:rsid w:val="005E082A"/>
    <w:rsid w:val="005E0E8F"/>
    <w:rsid w:val="005E18BA"/>
    <w:rsid w:val="005E39F0"/>
    <w:rsid w:val="005E419D"/>
    <w:rsid w:val="005E4ACF"/>
    <w:rsid w:val="005E5F43"/>
    <w:rsid w:val="005E6000"/>
    <w:rsid w:val="005E64CE"/>
    <w:rsid w:val="005E6600"/>
    <w:rsid w:val="005E6604"/>
    <w:rsid w:val="005E7FA9"/>
    <w:rsid w:val="005F0B12"/>
    <w:rsid w:val="005F128F"/>
    <w:rsid w:val="005F1E46"/>
    <w:rsid w:val="005F2166"/>
    <w:rsid w:val="005F2457"/>
    <w:rsid w:val="005F30FC"/>
    <w:rsid w:val="005F3166"/>
    <w:rsid w:val="005F3578"/>
    <w:rsid w:val="005F415C"/>
    <w:rsid w:val="005F5B8B"/>
    <w:rsid w:val="005F5E54"/>
    <w:rsid w:val="005F667D"/>
    <w:rsid w:val="005F6D13"/>
    <w:rsid w:val="005F6DF6"/>
    <w:rsid w:val="005F6FBD"/>
    <w:rsid w:val="00601804"/>
    <w:rsid w:val="00601D44"/>
    <w:rsid w:val="006020FC"/>
    <w:rsid w:val="006023DE"/>
    <w:rsid w:val="006024B0"/>
    <w:rsid w:val="00602AD7"/>
    <w:rsid w:val="0060372E"/>
    <w:rsid w:val="006046D8"/>
    <w:rsid w:val="00605014"/>
    <w:rsid w:val="0060625C"/>
    <w:rsid w:val="0060632E"/>
    <w:rsid w:val="00606CB4"/>
    <w:rsid w:val="006070CE"/>
    <w:rsid w:val="00610C80"/>
    <w:rsid w:val="00611A2F"/>
    <w:rsid w:val="00614837"/>
    <w:rsid w:val="00614B70"/>
    <w:rsid w:val="0061525C"/>
    <w:rsid w:val="00615C32"/>
    <w:rsid w:val="006172CF"/>
    <w:rsid w:val="006200CA"/>
    <w:rsid w:val="0062144D"/>
    <w:rsid w:val="006216A3"/>
    <w:rsid w:val="00623809"/>
    <w:rsid w:val="00623E25"/>
    <w:rsid w:val="00623E5C"/>
    <w:rsid w:val="00624019"/>
    <w:rsid w:val="0062482B"/>
    <w:rsid w:val="0062510A"/>
    <w:rsid w:val="00626236"/>
    <w:rsid w:val="00626C71"/>
    <w:rsid w:val="00631539"/>
    <w:rsid w:val="00631868"/>
    <w:rsid w:val="00633A53"/>
    <w:rsid w:val="00633E35"/>
    <w:rsid w:val="00634472"/>
    <w:rsid w:val="00635F4D"/>
    <w:rsid w:val="00636AC8"/>
    <w:rsid w:val="00636B18"/>
    <w:rsid w:val="00636E12"/>
    <w:rsid w:val="00637571"/>
    <w:rsid w:val="006379E9"/>
    <w:rsid w:val="00637DDE"/>
    <w:rsid w:val="00637EFD"/>
    <w:rsid w:val="006404ED"/>
    <w:rsid w:val="00641899"/>
    <w:rsid w:val="006418D5"/>
    <w:rsid w:val="00641E28"/>
    <w:rsid w:val="00644613"/>
    <w:rsid w:val="00644696"/>
    <w:rsid w:val="00644B31"/>
    <w:rsid w:val="006455F6"/>
    <w:rsid w:val="006458F8"/>
    <w:rsid w:val="00645CA5"/>
    <w:rsid w:val="006466DF"/>
    <w:rsid w:val="00650839"/>
    <w:rsid w:val="00650B2C"/>
    <w:rsid w:val="0065108C"/>
    <w:rsid w:val="00651282"/>
    <w:rsid w:val="00653E22"/>
    <w:rsid w:val="0065404D"/>
    <w:rsid w:val="00654A6A"/>
    <w:rsid w:val="00654D30"/>
    <w:rsid w:val="00655176"/>
    <w:rsid w:val="006553A9"/>
    <w:rsid w:val="006558E4"/>
    <w:rsid w:val="00655EAE"/>
    <w:rsid w:val="00656152"/>
    <w:rsid w:val="00656F08"/>
    <w:rsid w:val="006575BE"/>
    <w:rsid w:val="00660F3C"/>
    <w:rsid w:val="00661EA0"/>
    <w:rsid w:val="0066205F"/>
    <w:rsid w:val="00662B8C"/>
    <w:rsid w:val="0066394C"/>
    <w:rsid w:val="006647C3"/>
    <w:rsid w:val="006647F9"/>
    <w:rsid w:val="00665424"/>
    <w:rsid w:val="00665A40"/>
    <w:rsid w:val="006662E3"/>
    <w:rsid w:val="00666F0B"/>
    <w:rsid w:val="006672D4"/>
    <w:rsid w:val="0066762F"/>
    <w:rsid w:val="00667B99"/>
    <w:rsid w:val="00670172"/>
    <w:rsid w:val="00670E4E"/>
    <w:rsid w:val="00670FDB"/>
    <w:rsid w:val="00671659"/>
    <w:rsid w:val="006716C8"/>
    <w:rsid w:val="00671F58"/>
    <w:rsid w:val="00671FCC"/>
    <w:rsid w:val="0067205E"/>
    <w:rsid w:val="00672BFB"/>
    <w:rsid w:val="0067306A"/>
    <w:rsid w:val="00673374"/>
    <w:rsid w:val="006735B4"/>
    <w:rsid w:val="00673DA4"/>
    <w:rsid w:val="0067538C"/>
    <w:rsid w:val="00675C2A"/>
    <w:rsid w:val="006762F9"/>
    <w:rsid w:val="006767A1"/>
    <w:rsid w:val="006768DF"/>
    <w:rsid w:val="00676925"/>
    <w:rsid w:val="00677BED"/>
    <w:rsid w:val="006804F4"/>
    <w:rsid w:val="0068061E"/>
    <w:rsid w:val="00680CBC"/>
    <w:rsid w:val="00680D40"/>
    <w:rsid w:val="006812DB"/>
    <w:rsid w:val="006818FC"/>
    <w:rsid w:val="006826F5"/>
    <w:rsid w:val="00683993"/>
    <w:rsid w:val="00684002"/>
    <w:rsid w:val="00684191"/>
    <w:rsid w:val="00685004"/>
    <w:rsid w:val="00685014"/>
    <w:rsid w:val="00685434"/>
    <w:rsid w:val="0068569C"/>
    <w:rsid w:val="00686BF5"/>
    <w:rsid w:val="00687215"/>
    <w:rsid w:val="00687263"/>
    <w:rsid w:val="00687282"/>
    <w:rsid w:val="00687321"/>
    <w:rsid w:val="00687409"/>
    <w:rsid w:val="00690B35"/>
    <w:rsid w:val="00690DA4"/>
    <w:rsid w:val="00691413"/>
    <w:rsid w:val="006914C3"/>
    <w:rsid w:val="006922D5"/>
    <w:rsid w:val="00692F26"/>
    <w:rsid w:val="00692F3F"/>
    <w:rsid w:val="00693640"/>
    <w:rsid w:val="00693790"/>
    <w:rsid w:val="0069480D"/>
    <w:rsid w:val="00694848"/>
    <w:rsid w:val="00695B3F"/>
    <w:rsid w:val="00695B9F"/>
    <w:rsid w:val="00695ED7"/>
    <w:rsid w:val="006A0049"/>
    <w:rsid w:val="006A1141"/>
    <w:rsid w:val="006A11EF"/>
    <w:rsid w:val="006A3545"/>
    <w:rsid w:val="006A3853"/>
    <w:rsid w:val="006A38C7"/>
    <w:rsid w:val="006A44B1"/>
    <w:rsid w:val="006A4F85"/>
    <w:rsid w:val="006A59DB"/>
    <w:rsid w:val="006A6339"/>
    <w:rsid w:val="006A67BA"/>
    <w:rsid w:val="006A704B"/>
    <w:rsid w:val="006B02B4"/>
    <w:rsid w:val="006B0C5E"/>
    <w:rsid w:val="006B0DEA"/>
    <w:rsid w:val="006B160D"/>
    <w:rsid w:val="006B191B"/>
    <w:rsid w:val="006B1D55"/>
    <w:rsid w:val="006B283A"/>
    <w:rsid w:val="006B3C30"/>
    <w:rsid w:val="006B412D"/>
    <w:rsid w:val="006B4A55"/>
    <w:rsid w:val="006B4CFD"/>
    <w:rsid w:val="006B526A"/>
    <w:rsid w:val="006B56FF"/>
    <w:rsid w:val="006B7325"/>
    <w:rsid w:val="006B7548"/>
    <w:rsid w:val="006B7E76"/>
    <w:rsid w:val="006C02B8"/>
    <w:rsid w:val="006C1576"/>
    <w:rsid w:val="006C1BD3"/>
    <w:rsid w:val="006C3A7F"/>
    <w:rsid w:val="006C3C11"/>
    <w:rsid w:val="006C5F7B"/>
    <w:rsid w:val="006C6833"/>
    <w:rsid w:val="006C6F03"/>
    <w:rsid w:val="006C6FF4"/>
    <w:rsid w:val="006C731E"/>
    <w:rsid w:val="006C73A5"/>
    <w:rsid w:val="006D06FC"/>
    <w:rsid w:val="006D07C6"/>
    <w:rsid w:val="006D0FE5"/>
    <w:rsid w:val="006D125E"/>
    <w:rsid w:val="006D1A92"/>
    <w:rsid w:val="006D252D"/>
    <w:rsid w:val="006D2819"/>
    <w:rsid w:val="006D2ECF"/>
    <w:rsid w:val="006D39DF"/>
    <w:rsid w:val="006D3CA6"/>
    <w:rsid w:val="006D4DAC"/>
    <w:rsid w:val="006D4F7E"/>
    <w:rsid w:val="006D55E3"/>
    <w:rsid w:val="006D5718"/>
    <w:rsid w:val="006D593D"/>
    <w:rsid w:val="006D5EAF"/>
    <w:rsid w:val="006D6CBD"/>
    <w:rsid w:val="006D7801"/>
    <w:rsid w:val="006D795A"/>
    <w:rsid w:val="006D7C6B"/>
    <w:rsid w:val="006E09DD"/>
    <w:rsid w:val="006E0E80"/>
    <w:rsid w:val="006E466E"/>
    <w:rsid w:val="006E4B71"/>
    <w:rsid w:val="006E5F1A"/>
    <w:rsid w:val="006E6FAA"/>
    <w:rsid w:val="006E7293"/>
    <w:rsid w:val="006F103F"/>
    <w:rsid w:val="006F17FE"/>
    <w:rsid w:val="006F1C4A"/>
    <w:rsid w:val="006F1DC8"/>
    <w:rsid w:val="006F295A"/>
    <w:rsid w:val="006F2F61"/>
    <w:rsid w:val="006F3C13"/>
    <w:rsid w:val="006F476E"/>
    <w:rsid w:val="006F5BC5"/>
    <w:rsid w:val="006F672A"/>
    <w:rsid w:val="006F6DD2"/>
    <w:rsid w:val="006F6FF9"/>
    <w:rsid w:val="006F7899"/>
    <w:rsid w:val="007007DE"/>
    <w:rsid w:val="00700816"/>
    <w:rsid w:val="00700B6F"/>
    <w:rsid w:val="00700EE2"/>
    <w:rsid w:val="00700F3D"/>
    <w:rsid w:val="007013FD"/>
    <w:rsid w:val="007015CE"/>
    <w:rsid w:val="007038F9"/>
    <w:rsid w:val="007041A5"/>
    <w:rsid w:val="00705C7D"/>
    <w:rsid w:val="00705F6C"/>
    <w:rsid w:val="007104BB"/>
    <w:rsid w:val="00711B2B"/>
    <w:rsid w:val="00712499"/>
    <w:rsid w:val="007128B8"/>
    <w:rsid w:val="00712927"/>
    <w:rsid w:val="0071375E"/>
    <w:rsid w:val="007152EC"/>
    <w:rsid w:val="00715B92"/>
    <w:rsid w:val="00716B43"/>
    <w:rsid w:val="00716DD1"/>
    <w:rsid w:val="00717517"/>
    <w:rsid w:val="00717F32"/>
    <w:rsid w:val="00721246"/>
    <w:rsid w:val="0072183C"/>
    <w:rsid w:val="007221DC"/>
    <w:rsid w:val="00723A95"/>
    <w:rsid w:val="007264B0"/>
    <w:rsid w:val="007301E1"/>
    <w:rsid w:val="00730657"/>
    <w:rsid w:val="00730960"/>
    <w:rsid w:val="007317B8"/>
    <w:rsid w:val="0073216C"/>
    <w:rsid w:val="00732334"/>
    <w:rsid w:val="00732B55"/>
    <w:rsid w:val="007333F6"/>
    <w:rsid w:val="00733415"/>
    <w:rsid w:val="00733DE8"/>
    <w:rsid w:val="00734D06"/>
    <w:rsid w:val="007352FB"/>
    <w:rsid w:val="00735EA6"/>
    <w:rsid w:val="00736863"/>
    <w:rsid w:val="00736903"/>
    <w:rsid w:val="0073707F"/>
    <w:rsid w:val="00740994"/>
    <w:rsid w:val="00742F97"/>
    <w:rsid w:val="00743651"/>
    <w:rsid w:val="00743B73"/>
    <w:rsid w:val="00743E65"/>
    <w:rsid w:val="0074576A"/>
    <w:rsid w:val="00746B4C"/>
    <w:rsid w:val="007474C3"/>
    <w:rsid w:val="0074782C"/>
    <w:rsid w:val="00750337"/>
    <w:rsid w:val="0075055B"/>
    <w:rsid w:val="00752CE2"/>
    <w:rsid w:val="00753D68"/>
    <w:rsid w:val="007545E3"/>
    <w:rsid w:val="00755367"/>
    <w:rsid w:val="0075538C"/>
    <w:rsid w:val="007553D7"/>
    <w:rsid w:val="00755EA2"/>
    <w:rsid w:val="007562E6"/>
    <w:rsid w:val="0075695B"/>
    <w:rsid w:val="00757432"/>
    <w:rsid w:val="00757BCF"/>
    <w:rsid w:val="00757FAD"/>
    <w:rsid w:val="00760C8C"/>
    <w:rsid w:val="00761AF8"/>
    <w:rsid w:val="00761B15"/>
    <w:rsid w:val="00761E57"/>
    <w:rsid w:val="00762098"/>
    <w:rsid w:val="007623BB"/>
    <w:rsid w:val="0076290F"/>
    <w:rsid w:val="00762F2C"/>
    <w:rsid w:val="00763303"/>
    <w:rsid w:val="00763F40"/>
    <w:rsid w:val="0076420A"/>
    <w:rsid w:val="00764985"/>
    <w:rsid w:val="00764C22"/>
    <w:rsid w:val="007658BD"/>
    <w:rsid w:val="00765D69"/>
    <w:rsid w:val="00767C0E"/>
    <w:rsid w:val="00767EC9"/>
    <w:rsid w:val="0077058F"/>
    <w:rsid w:val="00770AD0"/>
    <w:rsid w:val="007724AF"/>
    <w:rsid w:val="00772BF2"/>
    <w:rsid w:val="00774D7C"/>
    <w:rsid w:val="007750B4"/>
    <w:rsid w:val="0077556C"/>
    <w:rsid w:val="0077585E"/>
    <w:rsid w:val="00775A89"/>
    <w:rsid w:val="00775D59"/>
    <w:rsid w:val="00776442"/>
    <w:rsid w:val="00776944"/>
    <w:rsid w:val="00776999"/>
    <w:rsid w:val="00776D91"/>
    <w:rsid w:val="00777826"/>
    <w:rsid w:val="00777A6E"/>
    <w:rsid w:val="00777F95"/>
    <w:rsid w:val="0078050C"/>
    <w:rsid w:val="00780D2B"/>
    <w:rsid w:val="00782A51"/>
    <w:rsid w:val="00782CA8"/>
    <w:rsid w:val="007830E8"/>
    <w:rsid w:val="007831B3"/>
    <w:rsid w:val="007834B3"/>
    <w:rsid w:val="00783933"/>
    <w:rsid w:val="00783C34"/>
    <w:rsid w:val="00784346"/>
    <w:rsid w:val="0078448A"/>
    <w:rsid w:val="007849A3"/>
    <w:rsid w:val="00784C4D"/>
    <w:rsid w:val="00785308"/>
    <w:rsid w:val="00785AF9"/>
    <w:rsid w:val="007862A5"/>
    <w:rsid w:val="00786A4C"/>
    <w:rsid w:val="00786AAC"/>
    <w:rsid w:val="00787328"/>
    <w:rsid w:val="00790193"/>
    <w:rsid w:val="00790B12"/>
    <w:rsid w:val="0079132B"/>
    <w:rsid w:val="0079147B"/>
    <w:rsid w:val="0079175E"/>
    <w:rsid w:val="00791EF3"/>
    <w:rsid w:val="0079455F"/>
    <w:rsid w:val="00794FD9"/>
    <w:rsid w:val="00795342"/>
    <w:rsid w:val="00795532"/>
    <w:rsid w:val="00795DC8"/>
    <w:rsid w:val="0079712A"/>
    <w:rsid w:val="007971CA"/>
    <w:rsid w:val="00797861"/>
    <w:rsid w:val="007A0327"/>
    <w:rsid w:val="007A04EE"/>
    <w:rsid w:val="007A057A"/>
    <w:rsid w:val="007A08C0"/>
    <w:rsid w:val="007A0BA8"/>
    <w:rsid w:val="007A0C2E"/>
    <w:rsid w:val="007A14AF"/>
    <w:rsid w:val="007A1D66"/>
    <w:rsid w:val="007A2313"/>
    <w:rsid w:val="007A3314"/>
    <w:rsid w:val="007A3740"/>
    <w:rsid w:val="007A467C"/>
    <w:rsid w:val="007A4853"/>
    <w:rsid w:val="007A48D2"/>
    <w:rsid w:val="007A4985"/>
    <w:rsid w:val="007A547B"/>
    <w:rsid w:val="007A54E2"/>
    <w:rsid w:val="007A59FA"/>
    <w:rsid w:val="007A60AC"/>
    <w:rsid w:val="007A65E6"/>
    <w:rsid w:val="007A663C"/>
    <w:rsid w:val="007A68E8"/>
    <w:rsid w:val="007A69F8"/>
    <w:rsid w:val="007A774C"/>
    <w:rsid w:val="007A7A29"/>
    <w:rsid w:val="007B01FC"/>
    <w:rsid w:val="007B0251"/>
    <w:rsid w:val="007B0F55"/>
    <w:rsid w:val="007B2862"/>
    <w:rsid w:val="007B2DD9"/>
    <w:rsid w:val="007B3527"/>
    <w:rsid w:val="007B59CF"/>
    <w:rsid w:val="007B5AC2"/>
    <w:rsid w:val="007B692D"/>
    <w:rsid w:val="007B698D"/>
    <w:rsid w:val="007B6C29"/>
    <w:rsid w:val="007B7260"/>
    <w:rsid w:val="007B7A02"/>
    <w:rsid w:val="007C115A"/>
    <w:rsid w:val="007C1A42"/>
    <w:rsid w:val="007C22C6"/>
    <w:rsid w:val="007C2418"/>
    <w:rsid w:val="007C2952"/>
    <w:rsid w:val="007C3A69"/>
    <w:rsid w:val="007C51D7"/>
    <w:rsid w:val="007C6A3C"/>
    <w:rsid w:val="007C6F87"/>
    <w:rsid w:val="007C74EF"/>
    <w:rsid w:val="007D1085"/>
    <w:rsid w:val="007D1855"/>
    <w:rsid w:val="007D3B97"/>
    <w:rsid w:val="007D4C19"/>
    <w:rsid w:val="007D53B8"/>
    <w:rsid w:val="007D6F5E"/>
    <w:rsid w:val="007D70D4"/>
    <w:rsid w:val="007D7188"/>
    <w:rsid w:val="007E1279"/>
    <w:rsid w:val="007E1769"/>
    <w:rsid w:val="007E1B3B"/>
    <w:rsid w:val="007E1C4D"/>
    <w:rsid w:val="007E1CB8"/>
    <w:rsid w:val="007E2157"/>
    <w:rsid w:val="007E269F"/>
    <w:rsid w:val="007E369F"/>
    <w:rsid w:val="007E41FF"/>
    <w:rsid w:val="007E4370"/>
    <w:rsid w:val="007E5748"/>
    <w:rsid w:val="007E5B34"/>
    <w:rsid w:val="007E71E5"/>
    <w:rsid w:val="007E72BF"/>
    <w:rsid w:val="007E7D14"/>
    <w:rsid w:val="007E7D24"/>
    <w:rsid w:val="007F0348"/>
    <w:rsid w:val="007F0864"/>
    <w:rsid w:val="007F14BB"/>
    <w:rsid w:val="007F39A6"/>
    <w:rsid w:val="007F3A8B"/>
    <w:rsid w:val="007F3D84"/>
    <w:rsid w:val="007F47B5"/>
    <w:rsid w:val="007F4C34"/>
    <w:rsid w:val="007F53E8"/>
    <w:rsid w:val="007F5F41"/>
    <w:rsid w:val="007F63A7"/>
    <w:rsid w:val="007F6596"/>
    <w:rsid w:val="007F6923"/>
    <w:rsid w:val="007F6B2C"/>
    <w:rsid w:val="007F6B42"/>
    <w:rsid w:val="007F6B54"/>
    <w:rsid w:val="007F71DA"/>
    <w:rsid w:val="007F7A28"/>
    <w:rsid w:val="007F7C0E"/>
    <w:rsid w:val="007F7F28"/>
    <w:rsid w:val="00800710"/>
    <w:rsid w:val="00800E8F"/>
    <w:rsid w:val="00801A88"/>
    <w:rsid w:val="00802607"/>
    <w:rsid w:val="0080292F"/>
    <w:rsid w:val="00802D2E"/>
    <w:rsid w:val="008031D2"/>
    <w:rsid w:val="008040CC"/>
    <w:rsid w:val="00804167"/>
    <w:rsid w:val="00806994"/>
    <w:rsid w:val="00807364"/>
    <w:rsid w:val="008102FF"/>
    <w:rsid w:val="008106BA"/>
    <w:rsid w:val="008107E0"/>
    <w:rsid w:val="00810CD5"/>
    <w:rsid w:val="00811EEF"/>
    <w:rsid w:val="008122F6"/>
    <w:rsid w:val="0081265D"/>
    <w:rsid w:val="008127E5"/>
    <w:rsid w:val="00812CF3"/>
    <w:rsid w:val="00813013"/>
    <w:rsid w:val="0081327F"/>
    <w:rsid w:val="0081385D"/>
    <w:rsid w:val="00813ABC"/>
    <w:rsid w:val="00814059"/>
    <w:rsid w:val="00814371"/>
    <w:rsid w:val="008152FE"/>
    <w:rsid w:val="00815B89"/>
    <w:rsid w:val="00816CA5"/>
    <w:rsid w:val="008173E0"/>
    <w:rsid w:val="00817A96"/>
    <w:rsid w:val="008205B5"/>
    <w:rsid w:val="00821269"/>
    <w:rsid w:val="008215C0"/>
    <w:rsid w:val="008217F3"/>
    <w:rsid w:val="0082323C"/>
    <w:rsid w:val="008234DA"/>
    <w:rsid w:val="00823CAF"/>
    <w:rsid w:val="00825026"/>
    <w:rsid w:val="00825378"/>
    <w:rsid w:val="0082573A"/>
    <w:rsid w:val="008258DA"/>
    <w:rsid w:val="00825AA9"/>
    <w:rsid w:val="0082668F"/>
    <w:rsid w:val="00826B1D"/>
    <w:rsid w:val="00827068"/>
    <w:rsid w:val="0082787C"/>
    <w:rsid w:val="00830809"/>
    <w:rsid w:val="00831656"/>
    <w:rsid w:val="0083230F"/>
    <w:rsid w:val="00834DBF"/>
    <w:rsid w:val="00836272"/>
    <w:rsid w:val="008369FB"/>
    <w:rsid w:val="0083706A"/>
    <w:rsid w:val="00837BC9"/>
    <w:rsid w:val="00840222"/>
    <w:rsid w:val="0084100D"/>
    <w:rsid w:val="008414B9"/>
    <w:rsid w:val="0084165B"/>
    <w:rsid w:val="00841BD6"/>
    <w:rsid w:val="00841D73"/>
    <w:rsid w:val="0084266A"/>
    <w:rsid w:val="00842D9E"/>
    <w:rsid w:val="00843AA5"/>
    <w:rsid w:val="00844FA4"/>
    <w:rsid w:val="0084586F"/>
    <w:rsid w:val="0084622E"/>
    <w:rsid w:val="00846625"/>
    <w:rsid w:val="00846FFC"/>
    <w:rsid w:val="00847161"/>
    <w:rsid w:val="0084795A"/>
    <w:rsid w:val="00851BA2"/>
    <w:rsid w:val="00851E29"/>
    <w:rsid w:val="00851F9E"/>
    <w:rsid w:val="00852302"/>
    <w:rsid w:val="00852317"/>
    <w:rsid w:val="00852422"/>
    <w:rsid w:val="008529B6"/>
    <w:rsid w:val="00853405"/>
    <w:rsid w:val="00853785"/>
    <w:rsid w:val="00853E5F"/>
    <w:rsid w:val="00853F42"/>
    <w:rsid w:val="008554E6"/>
    <w:rsid w:val="00855C8C"/>
    <w:rsid w:val="00856923"/>
    <w:rsid w:val="00856C84"/>
    <w:rsid w:val="008601E1"/>
    <w:rsid w:val="008607F4"/>
    <w:rsid w:val="00860CF5"/>
    <w:rsid w:val="00860D37"/>
    <w:rsid w:val="00861981"/>
    <w:rsid w:val="00861DC4"/>
    <w:rsid w:val="008624CC"/>
    <w:rsid w:val="00862BE8"/>
    <w:rsid w:val="00863BB5"/>
    <w:rsid w:val="00865D7C"/>
    <w:rsid w:val="008661DA"/>
    <w:rsid w:val="008664DE"/>
    <w:rsid w:val="00866C38"/>
    <w:rsid w:val="00867C75"/>
    <w:rsid w:val="00870193"/>
    <w:rsid w:val="008701D5"/>
    <w:rsid w:val="0087052A"/>
    <w:rsid w:val="008706D9"/>
    <w:rsid w:val="008711E1"/>
    <w:rsid w:val="00871AE1"/>
    <w:rsid w:val="008723A2"/>
    <w:rsid w:val="00872AD8"/>
    <w:rsid w:val="00872D05"/>
    <w:rsid w:val="00873340"/>
    <w:rsid w:val="00874428"/>
    <w:rsid w:val="00874B58"/>
    <w:rsid w:val="008750B2"/>
    <w:rsid w:val="008774A2"/>
    <w:rsid w:val="008777CA"/>
    <w:rsid w:val="00877E51"/>
    <w:rsid w:val="00880364"/>
    <w:rsid w:val="008803C1"/>
    <w:rsid w:val="00881567"/>
    <w:rsid w:val="008816F5"/>
    <w:rsid w:val="00881C09"/>
    <w:rsid w:val="00883AF6"/>
    <w:rsid w:val="00884F7B"/>
    <w:rsid w:val="00886880"/>
    <w:rsid w:val="0088710D"/>
    <w:rsid w:val="0088714A"/>
    <w:rsid w:val="008873CC"/>
    <w:rsid w:val="00887673"/>
    <w:rsid w:val="00890019"/>
    <w:rsid w:val="0089014D"/>
    <w:rsid w:val="00890E60"/>
    <w:rsid w:val="00891F81"/>
    <w:rsid w:val="0089295C"/>
    <w:rsid w:val="00893424"/>
    <w:rsid w:val="00893740"/>
    <w:rsid w:val="008956CE"/>
    <w:rsid w:val="0089578F"/>
    <w:rsid w:val="00895807"/>
    <w:rsid w:val="008959EF"/>
    <w:rsid w:val="00896422"/>
    <w:rsid w:val="00896EF3"/>
    <w:rsid w:val="0089753D"/>
    <w:rsid w:val="0089760F"/>
    <w:rsid w:val="008A01E2"/>
    <w:rsid w:val="008A021D"/>
    <w:rsid w:val="008A041E"/>
    <w:rsid w:val="008A0AD3"/>
    <w:rsid w:val="008A0E7D"/>
    <w:rsid w:val="008A0E93"/>
    <w:rsid w:val="008A299F"/>
    <w:rsid w:val="008A3227"/>
    <w:rsid w:val="008A3DE6"/>
    <w:rsid w:val="008A418E"/>
    <w:rsid w:val="008A47CA"/>
    <w:rsid w:val="008A49DF"/>
    <w:rsid w:val="008A4F56"/>
    <w:rsid w:val="008A4F6F"/>
    <w:rsid w:val="008A5B19"/>
    <w:rsid w:val="008A68A8"/>
    <w:rsid w:val="008A7AF8"/>
    <w:rsid w:val="008A7D23"/>
    <w:rsid w:val="008A7ECA"/>
    <w:rsid w:val="008A7F2A"/>
    <w:rsid w:val="008B0202"/>
    <w:rsid w:val="008B0495"/>
    <w:rsid w:val="008B0632"/>
    <w:rsid w:val="008B21CA"/>
    <w:rsid w:val="008B22B2"/>
    <w:rsid w:val="008B23DC"/>
    <w:rsid w:val="008B319F"/>
    <w:rsid w:val="008B349D"/>
    <w:rsid w:val="008B3923"/>
    <w:rsid w:val="008B45DF"/>
    <w:rsid w:val="008B4FAC"/>
    <w:rsid w:val="008B5A88"/>
    <w:rsid w:val="008B5C76"/>
    <w:rsid w:val="008B5E21"/>
    <w:rsid w:val="008B6515"/>
    <w:rsid w:val="008B6EFA"/>
    <w:rsid w:val="008B7A23"/>
    <w:rsid w:val="008B7CB5"/>
    <w:rsid w:val="008B7CD7"/>
    <w:rsid w:val="008C003E"/>
    <w:rsid w:val="008C0201"/>
    <w:rsid w:val="008C1192"/>
    <w:rsid w:val="008C1735"/>
    <w:rsid w:val="008C29F3"/>
    <w:rsid w:val="008C3AF3"/>
    <w:rsid w:val="008C3DE4"/>
    <w:rsid w:val="008C5A7B"/>
    <w:rsid w:val="008C5D4A"/>
    <w:rsid w:val="008C6A4E"/>
    <w:rsid w:val="008C7107"/>
    <w:rsid w:val="008D021B"/>
    <w:rsid w:val="008D0608"/>
    <w:rsid w:val="008D082B"/>
    <w:rsid w:val="008D0E9E"/>
    <w:rsid w:val="008D199F"/>
    <w:rsid w:val="008D4954"/>
    <w:rsid w:val="008D54EE"/>
    <w:rsid w:val="008D6AD6"/>
    <w:rsid w:val="008D7274"/>
    <w:rsid w:val="008E0CCF"/>
    <w:rsid w:val="008E0E5D"/>
    <w:rsid w:val="008E0ED0"/>
    <w:rsid w:val="008E1062"/>
    <w:rsid w:val="008E10CE"/>
    <w:rsid w:val="008E203B"/>
    <w:rsid w:val="008E237B"/>
    <w:rsid w:val="008E408B"/>
    <w:rsid w:val="008E467A"/>
    <w:rsid w:val="008E494A"/>
    <w:rsid w:val="008E4B04"/>
    <w:rsid w:val="008E539D"/>
    <w:rsid w:val="008E55B2"/>
    <w:rsid w:val="008E5A1B"/>
    <w:rsid w:val="008E5B51"/>
    <w:rsid w:val="008E5E8C"/>
    <w:rsid w:val="008E63E2"/>
    <w:rsid w:val="008E76C6"/>
    <w:rsid w:val="008E789B"/>
    <w:rsid w:val="008F006E"/>
    <w:rsid w:val="008F1003"/>
    <w:rsid w:val="008F1065"/>
    <w:rsid w:val="008F3268"/>
    <w:rsid w:val="008F331A"/>
    <w:rsid w:val="008F3551"/>
    <w:rsid w:val="008F3D7A"/>
    <w:rsid w:val="008F4267"/>
    <w:rsid w:val="008F526B"/>
    <w:rsid w:val="008F52AA"/>
    <w:rsid w:val="008F74E6"/>
    <w:rsid w:val="008F7EBD"/>
    <w:rsid w:val="0090048C"/>
    <w:rsid w:val="009006B8"/>
    <w:rsid w:val="0090077C"/>
    <w:rsid w:val="00901616"/>
    <w:rsid w:val="00901AB6"/>
    <w:rsid w:val="00902066"/>
    <w:rsid w:val="00902824"/>
    <w:rsid w:val="00902939"/>
    <w:rsid w:val="0090322C"/>
    <w:rsid w:val="00903D99"/>
    <w:rsid w:val="00903D9E"/>
    <w:rsid w:val="0090494B"/>
    <w:rsid w:val="00904DF2"/>
    <w:rsid w:val="00905068"/>
    <w:rsid w:val="00905A4B"/>
    <w:rsid w:val="0090687E"/>
    <w:rsid w:val="00906C58"/>
    <w:rsid w:val="00907347"/>
    <w:rsid w:val="00907761"/>
    <w:rsid w:val="0091206A"/>
    <w:rsid w:val="00912144"/>
    <w:rsid w:val="00912342"/>
    <w:rsid w:val="00912A59"/>
    <w:rsid w:val="009135F8"/>
    <w:rsid w:val="009140F3"/>
    <w:rsid w:val="00914769"/>
    <w:rsid w:val="00914C39"/>
    <w:rsid w:val="009152A3"/>
    <w:rsid w:val="00915F09"/>
    <w:rsid w:val="00915FE0"/>
    <w:rsid w:val="009168CD"/>
    <w:rsid w:val="00917D7B"/>
    <w:rsid w:val="00920F32"/>
    <w:rsid w:val="00921C81"/>
    <w:rsid w:val="00922E8F"/>
    <w:rsid w:val="009236CC"/>
    <w:rsid w:val="00924BE3"/>
    <w:rsid w:val="00925AD5"/>
    <w:rsid w:val="00925BE0"/>
    <w:rsid w:val="009274E1"/>
    <w:rsid w:val="009300D3"/>
    <w:rsid w:val="00930550"/>
    <w:rsid w:val="00930DB0"/>
    <w:rsid w:val="00930E87"/>
    <w:rsid w:val="00931077"/>
    <w:rsid w:val="009323B1"/>
    <w:rsid w:val="00932D49"/>
    <w:rsid w:val="00933AB2"/>
    <w:rsid w:val="00933C1A"/>
    <w:rsid w:val="00934208"/>
    <w:rsid w:val="009342DC"/>
    <w:rsid w:val="0093455F"/>
    <w:rsid w:val="00934EFB"/>
    <w:rsid w:val="00935617"/>
    <w:rsid w:val="00935AA0"/>
    <w:rsid w:val="00935F80"/>
    <w:rsid w:val="00935F85"/>
    <w:rsid w:val="009361D0"/>
    <w:rsid w:val="00937052"/>
    <w:rsid w:val="009372F4"/>
    <w:rsid w:val="00937EA3"/>
    <w:rsid w:val="00940314"/>
    <w:rsid w:val="0094040E"/>
    <w:rsid w:val="00940686"/>
    <w:rsid w:val="0094100F"/>
    <w:rsid w:val="00941CB2"/>
    <w:rsid w:val="009424FB"/>
    <w:rsid w:val="009425C1"/>
    <w:rsid w:val="00942A4C"/>
    <w:rsid w:val="009437F5"/>
    <w:rsid w:val="00943886"/>
    <w:rsid w:val="00945AA6"/>
    <w:rsid w:val="00946051"/>
    <w:rsid w:val="00946A57"/>
    <w:rsid w:val="009478B6"/>
    <w:rsid w:val="00947A45"/>
    <w:rsid w:val="00950C1A"/>
    <w:rsid w:val="0095142F"/>
    <w:rsid w:val="009515B8"/>
    <w:rsid w:val="00951864"/>
    <w:rsid w:val="00951C9E"/>
    <w:rsid w:val="00952638"/>
    <w:rsid w:val="009526B6"/>
    <w:rsid w:val="00952ADF"/>
    <w:rsid w:val="009536A6"/>
    <w:rsid w:val="00954E83"/>
    <w:rsid w:val="00955838"/>
    <w:rsid w:val="00955903"/>
    <w:rsid w:val="00955C53"/>
    <w:rsid w:val="00957118"/>
    <w:rsid w:val="00957A5C"/>
    <w:rsid w:val="00957A5F"/>
    <w:rsid w:val="00957EBE"/>
    <w:rsid w:val="009600BB"/>
    <w:rsid w:val="009600CA"/>
    <w:rsid w:val="009605E5"/>
    <w:rsid w:val="00960D6C"/>
    <w:rsid w:val="00961CD1"/>
    <w:rsid w:val="009624DD"/>
    <w:rsid w:val="00962E80"/>
    <w:rsid w:val="00963528"/>
    <w:rsid w:val="00963AC0"/>
    <w:rsid w:val="00964026"/>
    <w:rsid w:val="00964892"/>
    <w:rsid w:val="0096642F"/>
    <w:rsid w:val="00966793"/>
    <w:rsid w:val="0096697B"/>
    <w:rsid w:val="009669C6"/>
    <w:rsid w:val="00970045"/>
    <w:rsid w:val="00970561"/>
    <w:rsid w:val="009708CD"/>
    <w:rsid w:val="009713FE"/>
    <w:rsid w:val="009722C5"/>
    <w:rsid w:val="009722F9"/>
    <w:rsid w:val="0097318C"/>
    <w:rsid w:val="00973825"/>
    <w:rsid w:val="0097452C"/>
    <w:rsid w:val="009746A8"/>
    <w:rsid w:val="00974DF0"/>
    <w:rsid w:val="0097647B"/>
    <w:rsid w:val="00976886"/>
    <w:rsid w:val="009779BE"/>
    <w:rsid w:val="00977BC0"/>
    <w:rsid w:val="00980589"/>
    <w:rsid w:val="009806E5"/>
    <w:rsid w:val="00980FF9"/>
    <w:rsid w:val="00981747"/>
    <w:rsid w:val="00981DC7"/>
    <w:rsid w:val="00981EA1"/>
    <w:rsid w:val="00981F6E"/>
    <w:rsid w:val="00982CE2"/>
    <w:rsid w:val="0098380A"/>
    <w:rsid w:val="00984C76"/>
    <w:rsid w:val="00986556"/>
    <w:rsid w:val="00986A08"/>
    <w:rsid w:val="0098769F"/>
    <w:rsid w:val="00987F66"/>
    <w:rsid w:val="00990043"/>
    <w:rsid w:val="00990B7B"/>
    <w:rsid w:val="00991070"/>
    <w:rsid w:val="0099185E"/>
    <w:rsid w:val="00991ADC"/>
    <w:rsid w:val="00991D93"/>
    <w:rsid w:val="00992446"/>
    <w:rsid w:val="0099326E"/>
    <w:rsid w:val="00993419"/>
    <w:rsid w:val="0099379A"/>
    <w:rsid w:val="00993969"/>
    <w:rsid w:val="009944AF"/>
    <w:rsid w:val="00994B81"/>
    <w:rsid w:val="00994F05"/>
    <w:rsid w:val="00995178"/>
    <w:rsid w:val="009954B3"/>
    <w:rsid w:val="00995B7E"/>
    <w:rsid w:val="00996163"/>
    <w:rsid w:val="00996513"/>
    <w:rsid w:val="009967C5"/>
    <w:rsid w:val="009968A7"/>
    <w:rsid w:val="00997D44"/>
    <w:rsid w:val="009A02AA"/>
    <w:rsid w:val="009A206A"/>
    <w:rsid w:val="009A276F"/>
    <w:rsid w:val="009A3BBD"/>
    <w:rsid w:val="009A3EE1"/>
    <w:rsid w:val="009A5F15"/>
    <w:rsid w:val="009A65BC"/>
    <w:rsid w:val="009A6FF8"/>
    <w:rsid w:val="009B067F"/>
    <w:rsid w:val="009B1788"/>
    <w:rsid w:val="009B1A22"/>
    <w:rsid w:val="009B3402"/>
    <w:rsid w:val="009B3AF2"/>
    <w:rsid w:val="009B3D1B"/>
    <w:rsid w:val="009B52CD"/>
    <w:rsid w:val="009B622D"/>
    <w:rsid w:val="009B72EE"/>
    <w:rsid w:val="009B7744"/>
    <w:rsid w:val="009B78E1"/>
    <w:rsid w:val="009B7D82"/>
    <w:rsid w:val="009B7F8D"/>
    <w:rsid w:val="009C0241"/>
    <w:rsid w:val="009C0698"/>
    <w:rsid w:val="009C13D3"/>
    <w:rsid w:val="009C18D1"/>
    <w:rsid w:val="009C2D6A"/>
    <w:rsid w:val="009C3507"/>
    <w:rsid w:val="009C3EC3"/>
    <w:rsid w:val="009C41D1"/>
    <w:rsid w:val="009C4628"/>
    <w:rsid w:val="009C48F7"/>
    <w:rsid w:val="009C49EC"/>
    <w:rsid w:val="009C53E9"/>
    <w:rsid w:val="009C5560"/>
    <w:rsid w:val="009C639C"/>
    <w:rsid w:val="009C6D41"/>
    <w:rsid w:val="009C6D44"/>
    <w:rsid w:val="009C6D53"/>
    <w:rsid w:val="009C723A"/>
    <w:rsid w:val="009C75CD"/>
    <w:rsid w:val="009C7956"/>
    <w:rsid w:val="009C7C1A"/>
    <w:rsid w:val="009C7C29"/>
    <w:rsid w:val="009D0B22"/>
    <w:rsid w:val="009D0BCD"/>
    <w:rsid w:val="009D0C63"/>
    <w:rsid w:val="009D172F"/>
    <w:rsid w:val="009D17C8"/>
    <w:rsid w:val="009D1FEC"/>
    <w:rsid w:val="009D2496"/>
    <w:rsid w:val="009D2839"/>
    <w:rsid w:val="009D34CB"/>
    <w:rsid w:val="009D3978"/>
    <w:rsid w:val="009D3A27"/>
    <w:rsid w:val="009D3A7B"/>
    <w:rsid w:val="009D3B03"/>
    <w:rsid w:val="009D469E"/>
    <w:rsid w:val="009D510C"/>
    <w:rsid w:val="009D54AE"/>
    <w:rsid w:val="009D58D5"/>
    <w:rsid w:val="009D62E9"/>
    <w:rsid w:val="009D7A56"/>
    <w:rsid w:val="009D7B12"/>
    <w:rsid w:val="009D7CD1"/>
    <w:rsid w:val="009E0C1B"/>
    <w:rsid w:val="009E13CA"/>
    <w:rsid w:val="009E16BD"/>
    <w:rsid w:val="009E1D40"/>
    <w:rsid w:val="009E21DA"/>
    <w:rsid w:val="009E39EE"/>
    <w:rsid w:val="009E4B85"/>
    <w:rsid w:val="009E5037"/>
    <w:rsid w:val="009E5183"/>
    <w:rsid w:val="009E565E"/>
    <w:rsid w:val="009E6847"/>
    <w:rsid w:val="009E7BA0"/>
    <w:rsid w:val="009F03F3"/>
    <w:rsid w:val="009F0E4E"/>
    <w:rsid w:val="009F103B"/>
    <w:rsid w:val="009F2052"/>
    <w:rsid w:val="009F20DA"/>
    <w:rsid w:val="009F21A8"/>
    <w:rsid w:val="009F248D"/>
    <w:rsid w:val="009F254D"/>
    <w:rsid w:val="009F2CC9"/>
    <w:rsid w:val="009F32CF"/>
    <w:rsid w:val="009F4B72"/>
    <w:rsid w:val="009F6897"/>
    <w:rsid w:val="009F6D53"/>
    <w:rsid w:val="009F7684"/>
    <w:rsid w:val="009F7792"/>
    <w:rsid w:val="00A00196"/>
    <w:rsid w:val="00A003BD"/>
    <w:rsid w:val="00A01439"/>
    <w:rsid w:val="00A01CE8"/>
    <w:rsid w:val="00A02066"/>
    <w:rsid w:val="00A02071"/>
    <w:rsid w:val="00A03B63"/>
    <w:rsid w:val="00A04EF5"/>
    <w:rsid w:val="00A057E1"/>
    <w:rsid w:val="00A064F0"/>
    <w:rsid w:val="00A0652A"/>
    <w:rsid w:val="00A067F0"/>
    <w:rsid w:val="00A068FD"/>
    <w:rsid w:val="00A06D90"/>
    <w:rsid w:val="00A1002A"/>
    <w:rsid w:val="00A104DC"/>
    <w:rsid w:val="00A10F9A"/>
    <w:rsid w:val="00A11587"/>
    <w:rsid w:val="00A116B2"/>
    <w:rsid w:val="00A12A3F"/>
    <w:rsid w:val="00A13522"/>
    <w:rsid w:val="00A146C5"/>
    <w:rsid w:val="00A14EED"/>
    <w:rsid w:val="00A159F1"/>
    <w:rsid w:val="00A16863"/>
    <w:rsid w:val="00A173C6"/>
    <w:rsid w:val="00A178D9"/>
    <w:rsid w:val="00A204B8"/>
    <w:rsid w:val="00A20972"/>
    <w:rsid w:val="00A20F41"/>
    <w:rsid w:val="00A21EC9"/>
    <w:rsid w:val="00A225B3"/>
    <w:rsid w:val="00A231BB"/>
    <w:rsid w:val="00A24020"/>
    <w:rsid w:val="00A24DB6"/>
    <w:rsid w:val="00A24FA7"/>
    <w:rsid w:val="00A2532C"/>
    <w:rsid w:val="00A25703"/>
    <w:rsid w:val="00A2595B"/>
    <w:rsid w:val="00A2656A"/>
    <w:rsid w:val="00A27491"/>
    <w:rsid w:val="00A27706"/>
    <w:rsid w:val="00A277F9"/>
    <w:rsid w:val="00A27817"/>
    <w:rsid w:val="00A30009"/>
    <w:rsid w:val="00A30565"/>
    <w:rsid w:val="00A307E6"/>
    <w:rsid w:val="00A30ACC"/>
    <w:rsid w:val="00A30F78"/>
    <w:rsid w:val="00A3164C"/>
    <w:rsid w:val="00A322D3"/>
    <w:rsid w:val="00A32859"/>
    <w:rsid w:val="00A33206"/>
    <w:rsid w:val="00A35041"/>
    <w:rsid w:val="00A3566D"/>
    <w:rsid w:val="00A35A4F"/>
    <w:rsid w:val="00A36008"/>
    <w:rsid w:val="00A361B7"/>
    <w:rsid w:val="00A36223"/>
    <w:rsid w:val="00A36508"/>
    <w:rsid w:val="00A36EF0"/>
    <w:rsid w:val="00A375A4"/>
    <w:rsid w:val="00A37D61"/>
    <w:rsid w:val="00A40309"/>
    <w:rsid w:val="00A41822"/>
    <w:rsid w:val="00A419EB"/>
    <w:rsid w:val="00A420B1"/>
    <w:rsid w:val="00A4239E"/>
    <w:rsid w:val="00A424FB"/>
    <w:rsid w:val="00A42B5A"/>
    <w:rsid w:val="00A431EC"/>
    <w:rsid w:val="00A438DB"/>
    <w:rsid w:val="00A44535"/>
    <w:rsid w:val="00A44732"/>
    <w:rsid w:val="00A447E0"/>
    <w:rsid w:val="00A453A3"/>
    <w:rsid w:val="00A46270"/>
    <w:rsid w:val="00A463A3"/>
    <w:rsid w:val="00A46CF1"/>
    <w:rsid w:val="00A46D11"/>
    <w:rsid w:val="00A4710F"/>
    <w:rsid w:val="00A479FE"/>
    <w:rsid w:val="00A50595"/>
    <w:rsid w:val="00A50915"/>
    <w:rsid w:val="00A51204"/>
    <w:rsid w:val="00A5124D"/>
    <w:rsid w:val="00A53889"/>
    <w:rsid w:val="00A53F80"/>
    <w:rsid w:val="00A548FC"/>
    <w:rsid w:val="00A54F2A"/>
    <w:rsid w:val="00A5533B"/>
    <w:rsid w:val="00A557C0"/>
    <w:rsid w:val="00A5626A"/>
    <w:rsid w:val="00A56A0B"/>
    <w:rsid w:val="00A57117"/>
    <w:rsid w:val="00A60600"/>
    <w:rsid w:val="00A60A8B"/>
    <w:rsid w:val="00A62144"/>
    <w:rsid w:val="00A6332D"/>
    <w:rsid w:val="00A6381D"/>
    <w:rsid w:val="00A63ABA"/>
    <w:rsid w:val="00A63D9C"/>
    <w:rsid w:val="00A64C96"/>
    <w:rsid w:val="00A64DFF"/>
    <w:rsid w:val="00A650BF"/>
    <w:rsid w:val="00A65354"/>
    <w:rsid w:val="00A66668"/>
    <w:rsid w:val="00A706C0"/>
    <w:rsid w:val="00A70F89"/>
    <w:rsid w:val="00A71E79"/>
    <w:rsid w:val="00A739FE"/>
    <w:rsid w:val="00A74008"/>
    <w:rsid w:val="00A766E5"/>
    <w:rsid w:val="00A769D5"/>
    <w:rsid w:val="00A77147"/>
    <w:rsid w:val="00A7762F"/>
    <w:rsid w:val="00A77DAE"/>
    <w:rsid w:val="00A81D43"/>
    <w:rsid w:val="00A82267"/>
    <w:rsid w:val="00A83F07"/>
    <w:rsid w:val="00A84363"/>
    <w:rsid w:val="00A84622"/>
    <w:rsid w:val="00A84716"/>
    <w:rsid w:val="00A84B35"/>
    <w:rsid w:val="00A84F89"/>
    <w:rsid w:val="00A85AF3"/>
    <w:rsid w:val="00A85B2A"/>
    <w:rsid w:val="00A86377"/>
    <w:rsid w:val="00A87A37"/>
    <w:rsid w:val="00A905D1"/>
    <w:rsid w:val="00A90C8E"/>
    <w:rsid w:val="00A9100D"/>
    <w:rsid w:val="00A91180"/>
    <w:rsid w:val="00A915CD"/>
    <w:rsid w:val="00A925A5"/>
    <w:rsid w:val="00A929E6"/>
    <w:rsid w:val="00A937E4"/>
    <w:rsid w:val="00A93BD4"/>
    <w:rsid w:val="00A94067"/>
    <w:rsid w:val="00A943C5"/>
    <w:rsid w:val="00A943E0"/>
    <w:rsid w:val="00A944A3"/>
    <w:rsid w:val="00A95619"/>
    <w:rsid w:val="00A95932"/>
    <w:rsid w:val="00A96619"/>
    <w:rsid w:val="00A97150"/>
    <w:rsid w:val="00AA00A2"/>
    <w:rsid w:val="00AA0184"/>
    <w:rsid w:val="00AA0799"/>
    <w:rsid w:val="00AA0992"/>
    <w:rsid w:val="00AA1A12"/>
    <w:rsid w:val="00AA29C2"/>
    <w:rsid w:val="00AA2B86"/>
    <w:rsid w:val="00AA424F"/>
    <w:rsid w:val="00AA42A5"/>
    <w:rsid w:val="00AA5263"/>
    <w:rsid w:val="00AA554B"/>
    <w:rsid w:val="00AA578B"/>
    <w:rsid w:val="00AA60EF"/>
    <w:rsid w:val="00AA6BE8"/>
    <w:rsid w:val="00AA6F87"/>
    <w:rsid w:val="00AA7EEF"/>
    <w:rsid w:val="00AA7FA8"/>
    <w:rsid w:val="00AB08A7"/>
    <w:rsid w:val="00AB0A17"/>
    <w:rsid w:val="00AB13B4"/>
    <w:rsid w:val="00AB1A84"/>
    <w:rsid w:val="00AB1EC3"/>
    <w:rsid w:val="00AB224E"/>
    <w:rsid w:val="00AB2FD3"/>
    <w:rsid w:val="00AB2FE2"/>
    <w:rsid w:val="00AB362B"/>
    <w:rsid w:val="00AB4054"/>
    <w:rsid w:val="00AB4569"/>
    <w:rsid w:val="00AB4633"/>
    <w:rsid w:val="00AB5831"/>
    <w:rsid w:val="00AB59B2"/>
    <w:rsid w:val="00AB5C35"/>
    <w:rsid w:val="00AB6502"/>
    <w:rsid w:val="00AB6805"/>
    <w:rsid w:val="00AB7E22"/>
    <w:rsid w:val="00AC0367"/>
    <w:rsid w:val="00AC03FE"/>
    <w:rsid w:val="00AC1002"/>
    <w:rsid w:val="00AC2C51"/>
    <w:rsid w:val="00AC2F84"/>
    <w:rsid w:val="00AC3070"/>
    <w:rsid w:val="00AC30F7"/>
    <w:rsid w:val="00AC368C"/>
    <w:rsid w:val="00AC4956"/>
    <w:rsid w:val="00AC4F0C"/>
    <w:rsid w:val="00AC6B52"/>
    <w:rsid w:val="00AC7471"/>
    <w:rsid w:val="00AD0353"/>
    <w:rsid w:val="00AD07B4"/>
    <w:rsid w:val="00AD1691"/>
    <w:rsid w:val="00AD3E10"/>
    <w:rsid w:val="00AD3F2D"/>
    <w:rsid w:val="00AD4007"/>
    <w:rsid w:val="00AD4E26"/>
    <w:rsid w:val="00AD56AA"/>
    <w:rsid w:val="00AD5A3A"/>
    <w:rsid w:val="00AD6BF2"/>
    <w:rsid w:val="00AD6DB4"/>
    <w:rsid w:val="00AD7E3A"/>
    <w:rsid w:val="00AE1BA1"/>
    <w:rsid w:val="00AE2433"/>
    <w:rsid w:val="00AE2880"/>
    <w:rsid w:val="00AE2897"/>
    <w:rsid w:val="00AE3319"/>
    <w:rsid w:val="00AE4E02"/>
    <w:rsid w:val="00AE5002"/>
    <w:rsid w:val="00AE62A4"/>
    <w:rsid w:val="00AF027D"/>
    <w:rsid w:val="00AF1282"/>
    <w:rsid w:val="00AF1490"/>
    <w:rsid w:val="00AF1E37"/>
    <w:rsid w:val="00AF2ED1"/>
    <w:rsid w:val="00AF4BF5"/>
    <w:rsid w:val="00AF4F99"/>
    <w:rsid w:val="00AF5EE0"/>
    <w:rsid w:val="00AF6588"/>
    <w:rsid w:val="00AF6641"/>
    <w:rsid w:val="00AF6869"/>
    <w:rsid w:val="00AF754D"/>
    <w:rsid w:val="00AF7ACB"/>
    <w:rsid w:val="00AF7D28"/>
    <w:rsid w:val="00B0041C"/>
    <w:rsid w:val="00B008A1"/>
    <w:rsid w:val="00B0140C"/>
    <w:rsid w:val="00B01ECE"/>
    <w:rsid w:val="00B0247E"/>
    <w:rsid w:val="00B027BB"/>
    <w:rsid w:val="00B02973"/>
    <w:rsid w:val="00B035BE"/>
    <w:rsid w:val="00B03E4F"/>
    <w:rsid w:val="00B047D4"/>
    <w:rsid w:val="00B04BAC"/>
    <w:rsid w:val="00B04C9F"/>
    <w:rsid w:val="00B0503F"/>
    <w:rsid w:val="00B055A5"/>
    <w:rsid w:val="00B05F92"/>
    <w:rsid w:val="00B063D1"/>
    <w:rsid w:val="00B06DB9"/>
    <w:rsid w:val="00B07961"/>
    <w:rsid w:val="00B07E69"/>
    <w:rsid w:val="00B103ED"/>
    <w:rsid w:val="00B10699"/>
    <w:rsid w:val="00B109A1"/>
    <w:rsid w:val="00B109DC"/>
    <w:rsid w:val="00B11032"/>
    <w:rsid w:val="00B115E4"/>
    <w:rsid w:val="00B11F16"/>
    <w:rsid w:val="00B15D0E"/>
    <w:rsid w:val="00B15F73"/>
    <w:rsid w:val="00B20361"/>
    <w:rsid w:val="00B20817"/>
    <w:rsid w:val="00B20C24"/>
    <w:rsid w:val="00B211AF"/>
    <w:rsid w:val="00B226C3"/>
    <w:rsid w:val="00B22873"/>
    <w:rsid w:val="00B230C5"/>
    <w:rsid w:val="00B23691"/>
    <w:rsid w:val="00B23E16"/>
    <w:rsid w:val="00B2405D"/>
    <w:rsid w:val="00B247B5"/>
    <w:rsid w:val="00B25113"/>
    <w:rsid w:val="00B268C5"/>
    <w:rsid w:val="00B27468"/>
    <w:rsid w:val="00B3020B"/>
    <w:rsid w:val="00B307C8"/>
    <w:rsid w:val="00B3128A"/>
    <w:rsid w:val="00B31B3A"/>
    <w:rsid w:val="00B3205F"/>
    <w:rsid w:val="00B32123"/>
    <w:rsid w:val="00B32643"/>
    <w:rsid w:val="00B32730"/>
    <w:rsid w:val="00B32C09"/>
    <w:rsid w:val="00B33047"/>
    <w:rsid w:val="00B33AE4"/>
    <w:rsid w:val="00B33FF3"/>
    <w:rsid w:val="00B3401E"/>
    <w:rsid w:val="00B34EBC"/>
    <w:rsid w:val="00B350CE"/>
    <w:rsid w:val="00B35AA9"/>
    <w:rsid w:val="00B35EAE"/>
    <w:rsid w:val="00B35F48"/>
    <w:rsid w:val="00B360D0"/>
    <w:rsid w:val="00B372CD"/>
    <w:rsid w:val="00B37AAB"/>
    <w:rsid w:val="00B40060"/>
    <w:rsid w:val="00B4053C"/>
    <w:rsid w:val="00B4195C"/>
    <w:rsid w:val="00B42A0C"/>
    <w:rsid w:val="00B42A31"/>
    <w:rsid w:val="00B43F9B"/>
    <w:rsid w:val="00B44B77"/>
    <w:rsid w:val="00B45B96"/>
    <w:rsid w:val="00B45F56"/>
    <w:rsid w:val="00B46444"/>
    <w:rsid w:val="00B46712"/>
    <w:rsid w:val="00B46943"/>
    <w:rsid w:val="00B47A9C"/>
    <w:rsid w:val="00B47C7C"/>
    <w:rsid w:val="00B505CD"/>
    <w:rsid w:val="00B50E18"/>
    <w:rsid w:val="00B50F4D"/>
    <w:rsid w:val="00B511CC"/>
    <w:rsid w:val="00B519BA"/>
    <w:rsid w:val="00B51ACC"/>
    <w:rsid w:val="00B51DB6"/>
    <w:rsid w:val="00B52447"/>
    <w:rsid w:val="00B52769"/>
    <w:rsid w:val="00B52C66"/>
    <w:rsid w:val="00B53283"/>
    <w:rsid w:val="00B534C6"/>
    <w:rsid w:val="00B537E6"/>
    <w:rsid w:val="00B538C4"/>
    <w:rsid w:val="00B56B02"/>
    <w:rsid w:val="00B57E8B"/>
    <w:rsid w:val="00B60421"/>
    <w:rsid w:val="00B60AE1"/>
    <w:rsid w:val="00B60CAF"/>
    <w:rsid w:val="00B61ACF"/>
    <w:rsid w:val="00B62806"/>
    <w:rsid w:val="00B634D5"/>
    <w:rsid w:val="00B63949"/>
    <w:rsid w:val="00B640A9"/>
    <w:rsid w:val="00B64601"/>
    <w:rsid w:val="00B65C51"/>
    <w:rsid w:val="00B66363"/>
    <w:rsid w:val="00B66390"/>
    <w:rsid w:val="00B665A8"/>
    <w:rsid w:val="00B6699C"/>
    <w:rsid w:val="00B7025D"/>
    <w:rsid w:val="00B7026A"/>
    <w:rsid w:val="00B705F5"/>
    <w:rsid w:val="00B707C1"/>
    <w:rsid w:val="00B70DB8"/>
    <w:rsid w:val="00B7116F"/>
    <w:rsid w:val="00B711C9"/>
    <w:rsid w:val="00B71340"/>
    <w:rsid w:val="00B748D2"/>
    <w:rsid w:val="00B752AF"/>
    <w:rsid w:val="00B75345"/>
    <w:rsid w:val="00B762DC"/>
    <w:rsid w:val="00B767A2"/>
    <w:rsid w:val="00B76821"/>
    <w:rsid w:val="00B76EE6"/>
    <w:rsid w:val="00B77263"/>
    <w:rsid w:val="00B77534"/>
    <w:rsid w:val="00B800D5"/>
    <w:rsid w:val="00B80183"/>
    <w:rsid w:val="00B80ED5"/>
    <w:rsid w:val="00B81174"/>
    <w:rsid w:val="00B81530"/>
    <w:rsid w:val="00B81BA2"/>
    <w:rsid w:val="00B81C63"/>
    <w:rsid w:val="00B81CC1"/>
    <w:rsid w:val="00B81FB5"/>
    <w:rsid w:val="00B82023"/>
    <w:rsid w:val="00B82036"/>
    <w:rsid w:val="00B82579"/>
    <w:rsid w:val="00B82804"/>
    <w:rsid w:val="00B835E0"/>
    <w:rsid w:val="00B848B9"/>
    <w:rsid w:val="00B8511E"/>
    <w:rsid w:val="00B8527E"/>
    <w:rsid w:val="00B85F18"/>
    <w:rsid w:val="00B8669B"/>
    <w:rsid w:val="00B86D96"/>
    <w:rsid w:val="00B86E1E"/>
    <w:rsid w:val="00B87288"/>
    <w:rsid w:val="00B87A7B"/>
    <w:rsid w:val="00B87AEE"/>
    <w:rsid w:val="00B87CD3"/>
    <w:rsid w:val="00B903E4"/>
    <w:rsid w:val="00B92166"/>
    <w:rsid w:val="00B9264F"/>
    <w:rsid w:val="00B927BA"/>
    <w:rsid w:val="00B92D0D"/>
    <w:rsid w:val="00B933DB"/>
    <w:rsid w:val="00B94563"/>
    <w:rsid w:val="00B94855"/>
    <w:rsid w:val="00B95D28"/>
    <w:rsid w:val="00BA026C"/>
    <w:rsid w:val="00BA07F9"/>
    <w:rsid w:val="00BA18B9"/>
    <w:rsid w:val="00BA1DBD"/>
    <w:rsid w:val="00BA2627"/>
    <w:rsid w:val="00BA2922"/>
    <w:rsid w:val="00BA2FB4"/>
    <w:rsid w:val="00BA30D2"/>
    <w:rsid w:val="00BA32D7"/>
    <w:rsid w:val="00BA4864"/>
    <w:rsid w:val="00BA4DB3"/>
    <w:rsid w:val="00BA5062"/>
    <w:rsid w:val="00BA568E"/>
    <w:rsid w:val="00BA57CD"/>
    <w:rsid w:val="00BA5D36"/>
    <w:rsid w:val="00BA68CF"/>
    <w:rsid w:val="00BA79C0"/>
    <w:rsid w:val="00BA7F39"/>
    <w:rsid w:val="00BA7F75"/>
    <w:rsid w:val="00BB12D3"/>
    <w:rsid w:val="00BB2BF3"/>
    <w:rsid w:val="00BB4910"/>
    <w:rsid w:val="00BB50FD"/>
    <w:rsid w:val="00BB545D"/>
    <w:rsid w:val="00BB6A0E"/>
    <w:rsid w:val="00BB7107"/>
    <w:rsid w:val="00BC063C"/>
    <w:rsid w:val="00BC08BD"/>
    <w:rsid w:val="00BC0BA4"/>
    <w:rsid w:val="00BC1187"/>
    <w:rsid w:val="00BC11F1"/>
    <w:rsid w:val="00BC2651"/>
    <w:rsid w:val="00BC2961"/>
    <w:rsid w:val="00BC2CEA"/>
    <w:rsid w:val="00BC3EFE"/>
    <w:rsid w:val="00BC4238"/>
    <w:rsid w:val="00BC42BC"/>
    <w:rsid w:val="00BC484E"/>
    <w:rsid w:val="00BC52A3"/>
    <w:rsid w:val="00BC5970"/>
    <w:rsid w:val="00BC5E2C"/>
    <w:rsid w:val="00BC709D"/>
    <w:rsid w:val="00BC7840"/>
    <w:rsid w:val="00BC7E5F"/>
    <w:rsid w:val="00BD147A"/>
    <w:rsid w:val="00BD1A30"/>
    <w:rsid w:val="00BD1D82"/>
    <w:rsid w:val="00BD2571"/>
    <w:rsid w:val="00BD29F4"/>
    <w:rsid w:val="00BD2E33"/>
    <w:rsid w:val="00BD39CA"/>
    <w:rsid w:val="00BD46D3"/>
    <w:rsid w:val="00BD479B"/>
    <w:rsid w:val="00BD61ED"/>
    <w:rsid w:val="00BD6A18"/>
    <w:rsid w:val="00BD781A"/>
    <w:rsid w:val="00BE0054"/>
    <w:rsid w:val="00BE020F"/>
    <w:rsid w:val="00BE0331"/>
    <w:rsid w:val="00BE0765"/>
    <w:rsid w:val="00BE08FE"/>
    <w:rsid w:val="00BE09CD"/>
    <w:rsid w:val="00BE0F56"/>
    <w:rsid w:val="00BE213E"/>
    <w:rsid w:val="00BE2A36"/>
    <w:rsid w:val="00BE5361"/>
    <w:rsid w:val="00BE572F"/>
    <w:rsid w:val="00BE5E62"/>
    <w:rsid w:val="00BE6979"/>
    <w:rsid w:val="00BE7159"/>
    <w:rsid w:val="00BF0A46"/>
    <w:rsid w:val="00BF0D24"/>
    <w:rsid w:val="00BF1BE8"/>
    <w:rsid w:val="00BF45AC"/>
    <w:rsid w:val="00BF4BFF"/>
    <w:rsid w:val="00BF54CF"/>
    <w:rsid w:val="00BF5C70"/>
    <w:rsid w:val="00BF7885"/>
    <w:rsid w:val="00BF7BEA"/>
    <w:rsid w:val="00C00A0D"/>
    <w:rsid w:val="00C01310"/>
    <w:rsid w:val="00C0221D"/>
    <w:rsid w:val="00C028D5"/>
    <w:rsid w:val="00C0438E"/>
    <w:rsid w:val="00C04D05"/>
    <w:rsid w:val="00C05EEF"/>
    <w:rsid w:val="00C06881"/>
    <w:rsid w:val="00C074BB"/>
    <w:rsid w:val="00C07824"/>
    <w:rsid w:val="00C10A0B"/>
    <w:rsid w:val="00C11906"/>
    <w:rsid w:val="00C11A69"/>
    <w:rsid w:val="00C129B6"/>
    <w:rsid w:val="00C13885"/>
    <w:rsid w:val="00C14321"/>
    <w:rsid w:val="00C14CAC"/>
    <w:rsid w:val="00C14F75"/>
    <w:rsid w:val="00C154CC"/>
    <w:rsid w:val="00C15589"/>
    <w:rsid w:val="00C15B50"/>
    <w:rsid w:val="00C16B14"/>
    <w:rsid w:val="00C16EA6"/>
    <w:rsid w:val="00C171E2"/>
    <w:rsid w:val="00C21595"/>
    <w:rsid w:val="00C22C3A"/>
    <w:rsid w:val="00C233A0"/>
    <w:rsid w:val="00C23C77"/>
    <w:rsid w:val="00C24851"/>
    <w:rsid w:val="00C24877"/>
    <w:rsid w:val="00C248FC"/>
    <w:rsid w:val="00C26690"/>
    <w:rsid w:val="00C270B5"/>
    <w:rsid w:val="00C27403"/>
    <w:rsid w:val="00C30F2C"/>
    <w:rsid w:val="00C31645"/>
    <w:rsid w:val="00C319AD"/>
    <w:rsid w:val="00C31F91"/>
    <w:rsid w:val="00C32734"/>
    <w:rsid w:val="00C32A58"/>
    <w:rsid w:val="00C33063"/>
    <w:rsid w:val="00C330C2"/>
    <w:rsid w:val="00C33605"/>
    <w:rsid w:val="00C33B1B"/>
    <w:rsid w:val="00C34668"/>
    <w:rsid w:val="00C34BBB"/>
    <w:rsid w:val="00C34FDA"/>
    <w:rsid w:val="00C34FE0"/>
    <w:rsid w:val="00C364EF"/>
    <w:rsid w:val="00C3663D"/>
    <w:rsid w:val="00C37064"/>
    <w:rsid w:val="00C372C1"/>
    <w:rsid w:val="00C4063B"/>
    <w:rsid w:val="00C41363"/>
    <w:rsid w:val="00C413DB"/>
    <w:rsid w:val="00C414AB"/>
    <w:rsid w:val="00C41660"/>
    <w:rsid w:val="00C41AC8"/>
    <w:rsid w:val="00C42AE0"/>
    <w:rsid w:val="00C43E20"/>
    <w:rsid w:val="00C43E36"/>
    <w:rsid w:val="00C43EB0"/>
    <w:rsid w:val="00C44346"/>
    <w:rsid w:val="00C44795"/>
    <w:rsid w:val="00C45127"/>
    <w:rsid w:val="00C457CB"/>
    <w:rsid w:val="00C47DE6"/>
    <w:rsid w:val="00C47E4C"/>
    <w:rsid w:val="00C51999"/>
    <w:rsid w:val="00C51F48"/>
    <w:rsid w:val="00C5248F"/>
    <w:rsid w:val="00C52CF6"/>
    <w:rsid w:val="00C52E37"/>
    <w:rsid w:val="00C531F2"/>
    <w:rsid w:val="00C532AE"/>
    <w:rsid w:val="00C53C49"/>
    <w:rsid w:val="00C54467"/>
    <w:rsid w:val="00C547E6"/>
    <w:rsid w:val="00C54841"/>
    <w:rsid w:val="00C54963"/>
    <w:rsid w:val="00C54A60"/>
    <w:rsid w:val="00C54CEE"/>
    <w:rsid w:val="00C54DF3"/>
    <w:rsid w:val="00C557B6"/>
    <w:rsid w:val="00C55962"/>
    <w:rsid w:val="00C57294"/>
    <w:rsid w:val="00C579E3"/>
    <w:rsid w:val="00C57F93"/>
    <w:rsid w:val="00C57FD7"/>
    <w:rsid w:val="00C603CC"/>
    <w:rsid w:val="00C60EFD"/>
    <w:rsid w:val="00C613C3"/>
    <w:rsid w:val="00C614D1"/>
    <w:rsid w:val="00C62141"/>
    <w:rsid w:val="00C623B0"/>
    <w:rsid w:val="00C636A8"/>
    <w:rsid w:val="00C63FEE"/>
    <w:rsid w:val="00C641E0"/>
    <w:rsid w:val="00C647D4"/>
    <w:rsid w:val="00C64817"/>
    <w:rsid w:val="00C650B7"/>
    <w:rsid w:val="00C653C2"/>
    <w:rsid w:val="00C655FD"/>
    <w:rsid w:val="00C65F48"/>
    <w:rsid w:val="00C661EB"/>
    <w:rsid w:val="00C66CDC"/>
    <w:rsid w:val="00C66DA2"/>
    <w:rsid w:val="00C66ECD"/>
    <w:rsid w:val="00C67049"/>
    <w:rsid w:val="00C6727C"/>
    <w:rsid w:val="00C6735C"/>
    <w:rsid w:val="00C67EFB"/>
    <w:rsid w:val="00C70A4E"/>
    <w:rsid w:val="00C70C3F"/>
    <w:rsid w:val="00C717B4"/>
    <w:rsid w:val="00C718AB"/>
    <w:rsid w:val="00C7218B"/>
    <w:rsid w:val="00C72322"/>
    <w:rsid w:val="00C746B7"/>
    <w:rsid w:val="00C74DF0"/>
    <w:rsid w:val="00C74FBB"/>
    <w:rsid w:val="00C754C8"/>
    <w:rsid w:val="00C76274"/>
    <w:rsid w:val="00C76AA1"/>
    <w:rsid w:val="00C802E7"/>
    <w:rsid w:val="00C80535"/>
    <w:rsid w:val="00C8115E"/>
    <w:rsid w:val="00C811AB"/>
    <w:rsid w:val="00C81DF4"/>
    <w:rsid w:val="00C81FBA"/>
    <w:rsid w:val="00C82330"/>
    <w:rsid w:val="00C82F5B"/>
    <w:rsid w:val="00C832D6"/>
    <w:rsid w:val="00C835F5"/>
    <w:rsid w:val="00C847B3"/>
    <w:rsid w:val="00C84A30"/>
    <w:rsid w:val="00C866ED"/>
    <w:rsid w:val="00C86EF6"/>
    <w:rsid w:val="00C873A8"/>
    <w:rsid w:val="00C8777C"/>
    <w:rsid w:val="00C87D86"/>
    <w:rsid w:val="00C90756"/>
    <w:rsid w:val="00C9233F"/>
    <w:rsid w:val="00C92724"/>
    <w:rsid w:val="00C928FC"/>
    <w:rsid w:val="00C9299B"/>
    <w:rsid w:val="00C92E1B"/>
    <w:rsid w:val="00C938F5"/>
    <w:rsid w:val="00C93923"/>
    <w:rsid w:val="00C9466A"/>
    <w:rsid w:val="00C94B7F"/>
    <w:rsid w:val="00C9511B"/>
    <w:rsid w:val="00C95697"/>
    <w:rsid w:val="00C96117"/>
    <w:rsid w:val="00C963FA"/>
    <w:rsid w:val="00C96EB5"/>
    <w:rsid w:val="00C972EF"/>
    <w:rsid w:val="00C97DA9"/>
    <w:rsid w:val="00CA01FC"/>
    <w:rsid w:val="00CA02FB"/>
    <w:rsid w:val="00CA052E"/>
    <w:rsid w:val="00CA0966"/>
    <w:rsid w:val="00CA0C5A"/>
    <w:rsid w:val="00CA203C"/>
    <w:rsid w:val="00CA2114"/>
    <w:rsid w:val="00CA2ADA"/>
    <w:rsid w:val="00CA315A"/>
    <w:rsid w:val="00CA3188"/>
    <w:rsid w:val="00CA4558"/>
    <w:rsid w:val="00CA497A"/>
    <w:rsid w:val="00CA4A13"/>
    <w:rsid w:val="00CA6079"/>
    <w:rsid w:val="00CA6E6B"/>
    <w:rsid w:val="00CA7163"/>
    <w:rsid w:val="00CA7D42"/>
    <w:rsid w:val="00CB04C7"/>
    <w:rsid w:val="00CB063B"/>
    <w:rsid w:val="00CB0A62"/>
    <w:rsid w:val="00CB2016"/>
    <w:rsid w:val="00CB26A9"/>
    <w:rsid w:val="00CB314D"/>
    <w:rsid w:val="00CB3339"/>
    <w:rsid w:val="00CB3BC1"/>
    <w:rsid w:val="00CB3FCB"/>
    <w:rsid w:val="00CB43EE"/>
    <w:rsid w:val="00CB5DD7"/>
    <w:rsid w:val="00CB61CB"/>
    <w:rsid w:val="00CB61FA"/>
    <w:rsid w:val="00CB626F"/>
    <w:rsid w:val="00CB6D51"/>
    <w:rsid w:val="00CB6D92"/>
    <w:rsid w:val="00CB7AE2"/>
    <w:rsid w:val="00CB7E4F"/>
    <w:rsid w:val="00CC0AA7"/>
    <w:rsid w:val="00CC11CC"/>
    <w:rsid w:val="00CC1A1D"/>
    <w:rsid w:val="00CC29A5"/>
    <w:rsid w:val="00CC3E0C"/>
    <w:rsid w:val="00CC42C5"/>
    <w:rsid w:val="00CC4C1E"/>
    <w:rsid w:val="00CC7267"/>
    <w:rsid w:val="00CC7600"/>
    <w:rsid w:val="00CC77E9"/>
    <w:rsid w:val="00CD0930"/>
    <w:rsid w:val="00CD1CC6"/>
    <w:rsid w:val="00CD2053"/>
    <w:rsid w:val="00CD27A5"/>
    <w:rsid w:val="00CD2805"/>
    <w:rsid w:val="00CD31A0"/>
    <w:rsid w:val="00CD3F2F"/>
    <w:rsid w:val="00CD4939"/>
    <w:rsid w:val="00CD495F"/>
    <w:rsid w:val="00CD6294"/>
    <w:rsid w:val="00CD74C6"/>
    <w:rsid w:val="00CD7B9D"/>
    <w:rsid w:val="00CE0824"/>
    <w:rsid w:val="00CE0896"/>
    <w:rsid w:val="00CE143B"/>
    <w:rsid w:val="00CE1769"/>
    <w:rsid w:val="00CE1856"/>
    <w:rsid w:val="00CE193C"/>
    <w:rsid w:val="00CE19E9"/>
    <w:rsid w:val="00CE2A4F"/>
    <w:rsid w:val="00CE2F40"/>
    <w:rsid w:val="00CE39DC"/>
    <w:rsid w:val="00CE3A1B"/>
    <w:rsid w:val="00CE4606"/>
    <w:rsid w:val="00CE5638"/>
    <w:rsid w:val="00CE58AD"/>
    <w:rsid w:val="00CE6B96"/>
    <w:rsid w:val="00CF04C1"/>
    <w:rsid w:val="00CF16DA"/>
    <w:rsid w:val="00CF2864"/>
    <w:rsid w:val="00CF34EB"/>
    <w:rsid w:val="00CF3C94"/>
    <w:rsid w:val="00CF4016"/>
    <w:rsid w:val="00CF5A62"/>
    <w:rsid w:val="00CF6240"/>
    <w:rsid w:val="00CF6FF9"/>
    <w:rsid w:val="00CF79CD"/>
    <w:rsid w:val="00CF7E6E"/>
    <w:rsid w:val="00D011A2"/>
    <w:rsid w:val="00D01B09"/>
    <w:rsid w:val="00D01DA8"/>
    <w:rsid w:val="00D0410C"/>
    <w:rsid w:val="00D0456A"/>
    <w:rsid w:val="00D04826"/>
    <w:rsid w:val="00D05906"/>
    <w:rsid w:val="00D0732C"/>
    <w:rsid w:val="00D109FD"/>
    <w:rsid w:val="00D10BDA"/>
    <w:rsid w:val="00D12253"/>
    <w:rsid w:val="00D1266F"/>
    <w:rsid w:val="00D136EF"/>
    <w:rsid w:val="00D141B6"/>
    <w:rsid w:val="00D141F3"/>
    <w:rsid w:val="00D15496"/>
    <w:rsid w:val="00D15FB2"/>
    <w:rsid w:val="00D16E92"/>
    <w:rsid w:val="00D175C1"/>
    <w:rsid w:val="00D1794E"/>
    <w:rsid w:val="00D17DB8"/>
    <w:rsid w:val="00D20186"/>
    <w:rsid w:val="00D21B6F"/>
    <w:rsid w:val="00D225BD"/>
    <w:rsid w:val="00D23213"/>
    <w:rsid w:val="00D23289"/>
    <w:rsid w:val="00D23A7C"/>
    <w:rsid w:val="00D24338"/>
    <w:rsid w:val="00D24EB7"/>
    <w:rsid w:val="00D25767"/>
    <w:rsid w:val="00D258DF"/>
    <w:rsid w:val="00D26016"/>
    <w:rsid w:val="00D26C53"/>
    <w:rsid w:val="00D27898"/>
    <w:rsid w:val="00D27F46"/>
    <w:rsid w:val="00D306C8"/>
    <w:rsid w:val="00D3083C"/>
    <w:rsid w:val="00D30A2E"/>
    <w:rsid w:val="00D30A85"/>
    <w:rsid w:val="00D30FF8"/>
    <w:rsid w:val="00D31001"/>
    <w:rsid w:val="00D3303C"/>
    <w:rsid w:val="00D3400B"/>
    <w:rsid w:val="00D345E2"/>
    <w:rsid w:val="00D3472B"/>
    <w:rsid w:val="00D34B2E"/>
    <w:rsid w:val="00D35033"/>
    <w:rsid w:val="00D37CAB"/>
    <w:rsid w:val="00D40426"/>
    <w:rsid w:val="00D405AC"/>
    <w:rsid w:val="00D40BFC"/>
    <w:rsid w:val="00D410EA"/>
    <w:rsid w:val="00D4166B"/>
    <w:rsid w:val="00D4197B"/>
    <w:rsid w:val="00D42F22"/>
    <w:rsid w:val="00D436A8"/>
    <w:rsid w:val="00D439F1"/>
    <w:rsid w:val="00D43C92"/>
    <w:rsid w:val="00D43CF0"/>
    <w:rsid w:val="00D44196"/>
    <w:rsid w:val="00D44505"/>
    <w:rsid w:val="00D445A5"/>
    <w:rsid w:val="00D44D3B"/>
    <w:rsid w:val="00D46024"/>
    <w:rsid w:val="00D466D4"/>
    <w:rsid w:val="00D47A03"/>
    <w:rsid w:val="00D503BB"/>
    <w:rsid w:val="00D52881"/>
    <w:rsid w:val="00D55535"/>
    <w:rsid w:val="00D55A2B"/>
    <w:rsid w:val="00D56268"/>
    <w:rsid w:val="00D57815"/>
    <w:rsid w:val="00D57830"/>
    <w:rsid w:val="00D6002B"/>
    <w:rsid w:val="00D6103C"/>
    <w:rsid w:val="00D61249"/>
    <w:rsid w:val="00D62F9B"/>
    <w:rsid w:val="00D64D4B"/>
    <w:rsid w:val="00D6513F"/>
    <w:rsid w:val="00D652CC"/>
    <w:rsid w:val="00D66A0F"/>
    <w:rsid w:val="00D66EF2"/>
    <w:rsid w:val="00D66F5A"/>
    <w:rsid w:val="00D6712E"/>
    <w:rsid w:val="00D6746C"/>
    <w:rsid w:val="00D678F2"/>
    <w:rsid w:val="00D67C23"/>
    <w:rsid w:val="00D70C34"/>
    <w:rsid w:val="00D71156"/>
    <w:rsid w:val="00D71310"/>
    <w:rsid w:val="00D71CD7"/>
    <w:rsid w:val="00D72337"/>
    <w:rsid w:val="00D741D4"/>
    <w:rsid w:val="00D748E8"/>
    <w:rsid w:val="00D749AA"/>
    <w:rsid w:val="00D7512A"/>
    <w:rsid w:val="00D751C0"/>
    <w:rsid w:val="00D75BEB"/>
    <w:rsid w:val="00D76204"/>
    <w:rsid w:val="00D76218"/>
    <w:rsid w:val="00D773F5"/>
    <w:rsid w:val="00D803F9"/>
    <w:rsid w:val="00D80D3E"/>
    <w:rsid w:val="00D81001"/>
    <w:rsid w:val="00D81C18"/>
    <w:rsid w:val="00D8247D"/>
    <w:rsid w:val="00D8293D"/>
    <w:rsid w:val="00D83A57"/>
    <w:rsid w:val="00D83F04"/>
    <w:rsid w:val="00D84837"/>
    <w:rsid w:val="00D85098"/>
    <w:rsid w:val="00D85194"/>
    <w:rsid w:val="00D8787D"/>
    <w:rsid w:val="00D87EDE"/>
    <w:rsid w:val="00D87EFA"/>
    <w:rsid w:val="00D90400"/>
    <w:rsid w:val="00D90F43"/>
    <w:rsid w:val="00D9157D"/>
    <w:rsid w:val="00D923AC"/>
    <w:rsid w:val="00D92929"/>
    <w:rsid w:val="00D92EF6"/>
    <w:rsid w:val="00D93060"/>
    <w:rsid w:val="00D93213"/>
    <w:rsid w:val="00D93DA5"/>
    <w:rsid w:val="00D954ED"/>
    <w:rsid w:val="00D974D4"/>
    <w:rsid w:val="00D97626"/>
    <w:rsid w:val="00D97AB8"/>
    <w:rsid w:val="00DA00EC"/>
    <w:rsid w:val="00DA028F"/>
    <w:rsid w:val="00DA033A"/>
    <w:rsid w:val="00DA1545"/>
    <w:rsid w:val="00DA175D"/>
    <w:rsid w:val="00DA1D47"/>
    <w:rsid w:val="00DA387C"/>
    <w:rsid w:val="00DA4B7C"/>
    <w:rsid w:val="00DA5F1A"/>
    <w:rsid w:val="00DA5F6E"/>
    <w:rsid w:val="00DA767A"/>
    <w:rsid w:val="00DB0911"/>
    <w:rsid w:val="00DB0B9B"/>
    <w:rsid w:val="00DB1519"/>
    <w:rsid w:val="00DB1582"/>
    <w:rsid w:val="00DB1A72"/>
    <w:rsid w:val="00DB2F4D"/>
    <w:rsid w:val="00DB3765"/>
    <w:rsid w:val="00DB48E9"/>
    <w:rsid w:val="00DB5D61"/>
    <w:rsid w:val="00DB5EA5"/>
    <w:rsid w:val="00DB602A"/>
    <w:rsid w:val="00DB6D2B"/>
    <w:rsid w:val="00DB6DD0"/>
    <w:rsid w:val="00DB6EFC"/>
    <w:rsid w:val="00DB7EAD"/>
    <w:rsid w:val="00DC0270"/>
    <w:rsid w:val="00DC0605"/>
    <w:rsid w:val="00DC0C28"/>
    <w:rsid w:val="00DC118D"/>
    <w:rsid w:val="00DC11FB"/>
    <w:rsid w:val="00DC1DC0"/>
    <w:rsid w:val="00DC2501"/>
    <w:rsid w:val="00DC2AFA"/>
    <w:rsid w:val="00DC2EAA"/>
    <w:rsid w:val="00DC33FB"/>
    <w:rsid w:val="00DC3C7A"/>
    <w:rsid w:val="00DC44E1"/>
    <w:rsid w:val="00DC47C0"/>
    <w:rsid w:val="00DC4FC3"/>
    <w:rsid w:val="00DC6CD4"/>
    <w:rsid w:val="00DC74A0"/>
    <w:rsid w:val="00DC74C6"/>
    <w:rsid w:val="00DC7DB6"/>
    <w:rsid w:val="00DD0624"/>
    <w:rsid w:val="00DD0B58"/>
    <w:rsid w:val="00DD1813"/>
    <w:rsid w:val="00DD45AE"/>
    <w:rsid w:val="00DD5245"/>
    <w:rsid w:val="00DD5300"/>
    <w:rsid w:val="00DD7533"/>
    <w:rsid w:val="00DE1363"/>
    <w:rsid w:val="00DE19E6"/>
    <w:rsid w:val="00DE41AB"/>
    <w:rsid w:val="00DE43E9"/>
    <w:rsid w:val="00DE44E5"/>
    <w:rsid w:val="00DE45DD"/>
    <w:rsid w:val="00DE4E14"/>
    <w:rsid w:val="00DE58D5"/>
    <w:rsid w:val="00DE63CF"/>
    <w:rsid w:val="00DE67FE"/>
    <w:rsid w:val="00DE6C81"/>
    <w:rsid w:val="00DE7B41"/>
    <w:rsid w:val="00DF0A9C"/>
    <w:rsid w:val="00DF0B0D"/>
    <w:rsid w:val="00DF1AE4"/>
    <w:rsid w:val="00DF1D44"/>
    <w:rsid w:val="00DF2978"/>
    <w:rsid w:val="00DF4058"/>
    <w:rsid w:val="00DF412F"/>
    <w:rsid w:val="00DF5756"/>
    <w:rsid w:val="00DF6032"/>
    <w:rsid w:val="00DF61ED"/>
    <w:rsid w:val="00DF6546"/>
    <w:rsid w:val="00DF7A15"/>
    <w:rsid w:val="00E002C8"/>
    <w:rsid w:val="00E007B4"/>
    <w:rsid w:val="00E00D5F"/>
    <w:rsid w:val="00E00DCF"/>
    <w:rsid w:val="00E01DFD"/>
    <w:rsid w:val="00E0403B"/>
    <w:rsid w:val="00E042B4"/>
    <w:rsid w:val="00E04B42"/>
    <w:rsid w:val="00E04D66"/>
    <w:rsid w:val="00E051D2"/>
    <w:rsid w:val="00E05554"/>
    <w:rsid w:val="00E05DA3"/>
    <w:rsid w:val="00E05DF8"/>
    <w:rsid w:val="00E060D7"/>
    <w:rsid w:val="00E0635A"/>
    <w:rsid w:val="00E0646F"/>
    <w:rsid w:val="00E072CD"/>
    <w:rsid w:val="00E072E6"/>
    <w:rsid w:val="00E10BA8"/>
    <w:rsid w:val="00E1108E"/>
    <w:rsid w:val="00E116FC"/>
    <w:rsid w:val="00E11EA2"/>
    <w:rsid w:val="00E124EC"/>
    <w:rsid w:val="00E12A86"/>
    <w:rsid w:val="00E12D35"/>
    <w:rsid w:val="00E13136"/>
    <w:rsid w:val="00E132F5"/>
    <w:rsid w:val="00E14528"/>
    <w:rsid w:val="00E152E7"/>
    <w:rsid w:val="00E1570A"/>
    <w:rsid w:val="00E16186"/>
    <w:rsid w:val="00E175E5"/>
    <w:rsid w:val="00E200A6"/>
    <w:rsid w:val="00E2047F"/>
    <w:rsid w:val="00E213B0"/>
    <w:rsid w:val="00E213C7"/>
    <w:rsid w:val="00E22D35"/>
    <w:rsid w:val="00E23A3E"/>
    <w:rsid w:val="00E23CE5"/>
    <w:rsid w:val="00E23D91"/>
    <w:rsid w:val="00E273C6"/>
    <w:rsid w:val="00E27F01"/>
    <w:rsid w:val="00E302A7"/>
    <w:rsid w:val="00E3110C"/>
    <w:rsid w:val="00E3131D"/>
    <w:rsid w:val="00E3171E"/>
    <w:rsid w:val="00E319CB"/>
    <w:rsid w:val="00E31EB1"/>
    <w:rsid w:val="00E326D9"/>
    <w:rsid w:val="00E339F5"/>
    <w:rsid w:val="00E33D51"/>
    <w:rsid w:val="00E33F71"/>
    <w:rsid w:val="00E3560F"/>
    <w:rsid w:val="00E35F0A"/>
    <w:rsid w:val="00E36BF2"/>
    <w:rsid w:val="00E37016"/>
    <w:rsid w:val="00E37C1E"/>
    <w:rsid w:val="00E37E2E"/>
    <w:rsid w:val="00E40B64"/>
    <w:rsid w:val="00E4102A"/>
    <w:rsid w:val="00E425EB"/>
    <w:rsid w:val="00E425F6"/>
    <w:rsid w:val="00E43D99"/>
    <w:rsid w:val="00E440CC"/>
    <w:rsid w:val="00E4439A"/>
    <w:rsid w:val="00E44432"/>
    <w:rsid w:val="00E44756"/>
    <w:rsid w:val="00E466E0"/>
    <w:rsid w:val="00E4728F"/>
    <w:rsid w:val="00E477D5"/>
    <w:rsid w:val="00E5000B"/>
    <w:rsid w:val="00E51030"/>
    <w:rsid w:val="00E52127"/>
    <w:rsid w:val="00E528EE"/>
    <w:rsid w:val="00E53674"/>
    <w:rsid w:val="00E542C1"/>
    <w:rsid w:val="00E545E3"/>
    <w:rsid w:val="00E54DB7"/>
    <w:rsid w:val="00E55BC3"/>
    <w:rsid w:val="00E567F0"/>
    <w:rsid w:val="00E56F9A"/>
    <w:rsid w:val="00E56FDA"/>
    <w:rsid w:val="00E57252"/>
    <w:rsid w:val="00E601BC"/>
    <w:rsid w:val="00E6188E"/>
    <w:rsid w:val="00E61D53"/>
    <w:rsid w:val="00E6201D"/>
    <w:rsid w:val="00E63060"/>
    <w:rsid w:val="00E656AE"/>
    <w:rsid w:val="00E663F3"/>
    <w:rsid w:val="00E665A1"/>
    <w:rsid w:val="00E70300"/>
    <w:rsid w:val="00E7035C"/>
    <w:rsid w:val="00E704B9"/>
    <w:rsid w:val="00E71327"/>
    <w:rsid w:val="00E7172B"/>
    <w:rsid w:val="00E71855"/>
    <w:rsid w:val="00E71B1D"/>
    <w:rsid w:val="00E721E7"/>
    <w:rsid w:val="00E737E9"/>
    <w:rsid w:val="00E73BA2"/>
    <w:rsid w:val="00E73C67"/>
    <w:rsid w:val="00E73E26"/>
    <w:rsid w:val="00E7595F"/>
    <w:rsid w:val="00E75A1F"/>
    <w:rsid w:val="00E760F8"/>
    <w:rsid w:val="00E76BC1"/>
    <w:rsid w:val="00E770E7"/>
    <w:rsid w:val="00E775BE"/>
    <w:rsid w:val="00E8110C"/>
    <w:rsid w:val="00E81349"/>
    <w:rsid w:val="00E81736"/>
    <w:rsid w:val="00E81887"/>
    <w:rsid w:val="00E82AFF"/>
    <w:rsid w:val="00E83DE3"/>
    <w:rsid w:val="00E84218"/>
    <w:rsid w:val="00E84FC1"/>
    <w:rsid w:val="00E8523B"/>
    <w:rsid w:val="00E8632B"/>
    <w:rsid w:val="00E877DF"/>
    <w:rsid w:val="00E90F6A"/>
    <w:rsid w:val="00E91CEA"/>
    <w:rsid w:val="00E923B3"/>
    <w:rsid w:val="00E92778"/>
    <w:rsid w:val="00E93AB9"/>
    <w:rsid w:val="00E93C24"/>
    <w:rsid w:val="00E93D48"/>
    <w:rsid w:val="00E9429C"/>
    <w:rsid w:val="00E9447E"/>
    <w:rsid w:val="00E94A47"/>
    <w:rsid w:val="00E95705"/>
    <w:rsid w:val="00E96130"/>
    <w:rsid w:val="00E9635B"/>
    <w:rsid w:val="00E96432"/>
    <w:rsid w:val="00E96BA9"/>
    <w:rsid w:val="00E9721F"/>
    <w:rsid w:val="00E975B7"/>
    <w:rsid w:val="00E97AF1"/>
    <w:rsid w:val="00E97BBD"/>
    <w:rsid w:val="00EA0289"/>
    <w:rsid w:val="00EA04EA"/>
    <w:rsid w:val="00EA0EE4"/>
    <w:rsid w:val="00EA188A"/>
    <w:rsid w:val="00EA1D34"/>
    <w:rsid w:val="00EA1FFA"/>
    <w:rsid w:val="00EA28AC"/>
    <w:rsid w:val="00EA2C6C"/>
    <w:rsid w:val="00EA2E87"/>
    <w:rsid w:val="00EA3B8D"/>
    <w:rsid w:val="00EA57EA"/>
    <w:rsid w:val="00EA750C"/>
    <w:rsid w:val="00EA7628"/>
    <w:rsid w:val="00EA7FA9"/>
    <w:rsid w:val="00EB0B01"/>
    <w:rsid w:val="00EB0E24"/>
    <w:rsid w:val="00EB1393"/>
    <w:rsid w:val="00EB1CE3"/>
    <w:rsid w:val="00EB2C77"/>
    <w:rsid w:val="00EB3C3E"/>
    <w:rsid w:val="00EB4BEF"/>
    <w:rsid w:val="00EB4EE3"/>
    <w:rsid w:val="00EB53D6"/>
    <w:rsid w:val="00EB5BA7"/>
    <w:rsid w:val="00EB5EEE"/>
    <w:rsid w:val="00EB6706"/>
    <w:rsid w:val="00EB7AE9"/>
    <w:rsid w:val="00EC114C"/>
    <w:rsid w:val="00EC2AAC"/>
    <w:rsid w:val="00EC2B0B"/>
    <w:rsid w:val="00EC2EC0"/>
    <w:rsid w:val="00EC3228"/>
    <w:rsid w:val="00EC4705"/>
    <w:rsid w:val="00EC57FF"/>
    <w:rsid w:val="00EC582F"/>
    <w:rsid w:val="00EC6644"/>
    <w:rsid w:val="00EC69F6"/>
    <w:rsid w:val="00EC7B46"/>
    <w:rsid w:val="00EC7CDB"/>
    <w:rsid w:val="00ED07AE"/>
    <w:rsid w:val="00ED0CD5"/>
    <w:rsid w:val="00ED0F59"/>
    <w:rsid w:val="00ED1D3C"/>
    <w:rsid w:val="00ED2C16"/>
    <w:rsid w:val="00ED33C5"/>
    <w:rsid w:val="00ED3410"/>
    <w:rsid w:val="00ED40AF"/>
    <w:rsid w:val="00ED462B"/>
    <w:rsid w:val="00ED4E6B"/>
    <w:rsid w:val="00ED5CDE"/>
    <w:rsid w:val="00ED628E"/>
    <w:rsid w:val="00EE1020"/>
    <w:rsid w:val="00EE1A99"/>
    <w:rsid w:val="00EE23B7"/>
    <w:rsid w:val="00EE3D15"/>
    <w:rsid w:val="00EE412A"/>
    <w:rsid w:val="00EE428C"/>
    <w:rsid w:val="00EE47AD"/>
    <w:rsid w:val="00EE528D"/>
    <w:rsid w:val="00EE5D8E"/>
    <w:rsid w:val="00EE5E47"/>
    <w:rsid w:val="00EE7A63"/>
    <w:rsid w:val="00EF0313"/>
    <w:rsid w:val="00EF11FE"/>
    <w:rsid w:val="00EF1683"/>
    <w:rsid w:val="00EF1BEA"/>
    <w:rsid w:val="00EF2911"/>
    <w:rsid w:val="00EF3726"/>
    <w:rsid w:val="00EF3F5E"/>
    <w:rsid w:val="00EF4EC8"/>
    <w:rsid w:val="00EF53FA"/>
    <w:rsid w:val="00EF5DD6"/>
    <w:rsid w:val="00EF5F41"/>
    <w:rsid w:val="00EF6BE9"/>
    <w:rsid w:val="00EF6CEF"/>
    <w:rsid w:val="00EF6F82"/>
    <w:rsid w:val="00EF6FB6"/>
    <w:rsid w:val="00EF7499"/>
    <w:rsid w:val="00F00222"/>
    <w:rsid w:val="00F01022"/>
    <w:rsid w:val="00F02971"/>
    <w:rsid w:val="00F032E4"/>
    <w:rsid w:val="00F03388"/>
    <w:rsid w:val="00F0355E"/>
    <w:rsid w:val="00F038F4"/>
    <w:rsid w:val="00F03A71"/>
    <w:rsid w:val="00F04BCD"/>
    <w:rsid w:val="00F05CC2"/>
    <w:rsid w:val="00F06846"/>
    <w:rsid w:val="00F06B1B"/>
    <w:rsid w:val="00F10C8B"/>
    <w:rsid w:val="00F10DCD"/>
    <w:rsid w:val="00F11CC4"/>
    <w:rsid w:val="00F12D22"/>
    <w:rsid w:val="00F136F1"/>
    <w:rsid w:val="00F155BC"/>
    <w:rsid w:val="00F15978"/>
    <w:rsid w:val="00F16D98"/>
    <w:rsid w:val="00F177C5"/>
    <w:rsid w:val="00F20A72"/>
    <w:rsid w:val="00F21029"/>
    <w:rsid w:val="00F21457"/>
    <w:rsid w:val="00F2194E"/>
    <w:rsid w:val="00F21F52"/>
    <w:rsid w:val="00F220D9"/>
    <w:rsid w:val="00F2231E"/>
    <w:rsid w:val="00F2291E"/>
    <w:rsid w:val="00F23027"/>
    <w:rsid w:val="00F2328B"/>
    <w:rsid w:val="00F23528"/>
    <w:rsid w:val="00F2369C"/>
    <w:rsid w:val="00F2422B"/>
    <w:rsid w:val="00F24FA3"/>
    <w:rsid w:val="00F255DC"/>
    <w:rsid w:val="00F25F51"/>
    <w:rsid w:val="00F263EC"/>
    <w:rsid w:val="00F267E7"/>
    <w:rsid w:val="00F3079A"/>
    <w:rsid w:val="00F31B38"/>
    <w:rsid w:val="00F32AC1"/>
    <w:rsid w:val="00F35216"/>
    <w:rsid w:val="00F35E6E"/>
    <w:rsid w:val="00F37239"/>
    <w:rsid w:val="00F376F0"/>
    <w:rsid w:val="00F37B0B"/>
    <w:rsid w:val="00F42919"/>
    <w:rsid w:val="00F43243"/>
    <w:rsid w:val="00F432D1"/>
    <w:rsid w:val="00F43BA6"/>
    <w:rsid w:val="00F442DA"/>
    <w:rsid w:val="00F444F3"/>
    <w:rsid w:val="00F44B2F"/>
    <w:rsid w:val="00F45BA2"/>
    <w:rsid w:val="00F46908"/>
    <w:rsid w:val="00F46F87"/>
    <w:rsid w:val="00F47649"/>
    <w:rsid w:val="00F50B0E"/>
    <w:rsid w:val="00F50D8A"/>
    <w:rsid w:val="00F52330"/>
    <w:rsid w:val="00F52525"/>
    <w:rsid w:val="00F53231"/>
    <w:rsid w:val="00F53652"/>
    <w:rsid w:val="00F53FBE"/>
    <w:rsid w:val="00F55324"/>
    <w:rsid w:val="00F568B9"/>
    <w:rsid w:val="00F601B1"/>
    <w:rsid w:val="00F60837"/>
    <w:rsid w:val="00F620F1"/>
    <w:rsid w:val="00F632CA"/>
    <w:rsid w:val="00F64D62"/>
    <w:rsid w:val="00F65794"/>
    <w:rsid w:val="00F659B8"/>
    <w:rsid w:val="00F661D3"/>
    <w:rsid w:val="00F664FB"/>
    <w:rsid w:val="00F66C9C"/>
    <w:rsid w:val="00F70CF8"/>
    <w:rsid w:val="00F727D1"/>
    <w:rsid w:val="00F72B2C"/>
    <w:rsid w:val="00F738D0"/>
    <w:rsid w:val="00F74404"/>
    <w:rsid w:val="00F7446E"/>
    <w:rsid w:val="00F748C1"/>
    <w:rsid w:val="00F7532B"/>
    <w:rsid w:val="00F753AC"/>
    <w:rsid w:val="00F75E7B"/>
    <w:rsid w:val="00F809F2"/>
    <w:rsid w:val="00F80BFB"/>
    <w:rsid w:val="00F814C5"/>
    <w:rsid w:val="00F815A1"/>
    <w:rsid w:val="00F82371"/>
    <w:rsid w:val="00F82648"/>
    <w:rsid w:val="00F82B18"/>
    <w:rsid w:val="00F82CDD"/>
    <w:rsid w:val="00F834B7"/>
    <w:rsid w:val="00F85288"/>
    <w:rsid w:val="00F8545B"/>
    <w:rsid w:val="00F85EDA"/>
    <w:rsid w:val="00F862A3"/>
    <w:rsid w:val="00F86B8E"/>
    <w:rsid w:val="00F86F4D"/>
    <w:rsid w:val="00F87681"/>
    <w:rsid w:val="00F90774"/>
    <w:rsid w:val="00F9223E"/>
    <w:rsid w:val="00F92726"/>
    <w:rsid w:val="00F92A01"/>
    <w:rsid w:val="00F93A21"/>
    <w:rsid w:val="00F940E6"/>
    <w:rsid w:val="00F9452B"/>
    <w:rsid w:val="00F95C38"/>
    <w:rsid w:val="00F95C69"/>
    <w:rsid w:val="00F95EBE"/>
    <w:rsid w:val="00F96C87"/>
    <w:rsid w:val="00FA006A"/>
    <w:rsid w:val="00FA1492"/>
    <w:rsid w:val="00FA28CF"/>
    <w:rsid w:val="00FA2C25"/>
    <w:rsid w:val="00FA3638"/>
    <w:rsid w:val="00FA3A0A"/>
    <w:rsid w:val="00FA4207"/>
    <w:rsid w:val="00FA58EE"/>
    <w:rsid w:val="00FA5C37"/>
    <w:rsid w:val="00FA6182"/>
    <w:rsid w:val="00FA6418"/>
    <w:rsid w:val="00FA692B"/>
    <w:rsid w:val="00FA767A"/>
    <w:rsid w:val="00FB16B7"/>
    <w:rsid w:val="00FB2626"/>
    <w:rsid w:val="00FB3548"/>
    <w:rsid w:val="00FB367D"/>
    <w:rsid w:val="00FB3ADE"/>
    <w:rsid w:val="00FB5DF6"/>
    <w:rsid w:val="00FB60AE"/>
    <w:rsid w:val="00FB63CE"/>
    <w:rsid w:val="00FB673D"/>
    <w:rsid w:val="00FB6E23"/>
    <w:rsid w:val="00FB6E86"/>
    <w:rsid w:val="00FB6FE4"/>
    <w:rsid w:val="00FB7B25"/>
    <w:rsid w:val="00FC0812"/>
    <w:rsid w:val="00FC0F1B"/>
    <w:rsid w:val="00FC16F5"/>
    <w:rsid w:val="00FC1DB4"/>
    <w:rsid w:val="00FC1FEE"/>
    <w:rsid w:val="00FC20CD"/>
    <w:rsid w:val="00FC275D"/>
    <w:rsid w:val="00FC2931"/>
    <w:rsid w:val="00FC29C7"/>
    <w:rsid w:val="00FC2E8B"/>
    <w:rsid w:val="00FC3F07"/>
    <w:rsid w:val="00FC47CC"/>
    <w:rsid w:val="00FC62FC"/>
    <w:rsid w:val="00FC6632"/>
    <w:rsid w:val="00FC689B"/>
    <w:rsid w:val="00FC70A3"/>
    <w:rsid w:val="00FC7BF4"/>
    <w:rsid w:val="00FC7C32"/>
    <w:rsid w:val="00FD0219"/>
    <w:rsid w:val="00FD144E"/>
    <w:rsid w:val="00FD2060"/>
    <w:rsid w:val="00FD257F"/>
    <w:rsid w:val="00FD33E7"/>
    <w:rsid w:val="00FD3400"/>
    <w:rsid w:val="00FD496F"/>
    <w:rsid w:val="00FD61A6"/>
    <w:rsid w:val="00FD637D"/>
    <w:rsid w:val="00FD75DD"/>
    <w:rsid w:val="00FD7A91"/>
    <w:rsid w:val="00FE0157"/>
    <w:rsid w:val="00FE0954"/>
    <w:rsid w:val="00FE0B15"/>
    <w:rsid w:val="00FE0BDC"/>
    <w:rsid w:val="00FE1A86"/>
    <w:rsid w:val="00FE1C77"/>
    <w:rsid w:val="00FE1D78"/>
    <w:rsid w:val="00FE3201"/>
    <w:rsid w:val="00FE59AE"/>
    <w:rsid w:val="00FE62A3"/>
    <w:rsid w:val="00FE6D71"/>
    <w:rsid w:val="00FE73FB"/>
    <w:rsid w:val="00FF0180"/>
    <w:rsid w:val="00FF1070"/>
    <w:rsid w:val="00FF14CB"/>
    <w:rsid w:val="00FF14E5"/>
    <w:rsid w:val="00FF1626"/>
    <w:rsid w:val="00FF19E9"/>
    <w:rsid w:val="00FF1C35"/>
    <w:rsid w:val="00FF2CEC"/>
    <w:rsid w:val="00FF3F0B"/>
    <w:rsid w:val="00FF5122"/>
    <w:rsid w:val="00FF64A9"/>
    <w:rsid w:val="00FF6B4F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4EE2"/>
    <w:pPr>
      <w:spacing w:before="120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aliases w:val="H1,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qFormat/>
    <w:rsid w:val="00B360D0"/>
    <w:pPr>
      <w:keepNext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  <w:lang w:val="x-none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jc w:val="both"/>
    </w:pPr>
    <w:rPr>
      <w:rFonts w:ascii="Times New Roman" w:hAnsi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  <w:rPr>
      <w:lang w:val="x-none"/>
    </w:rPr>
  </w:style>
  <w:style w:type="paragraph" w:styleId="Tekstpodstawowy3">
    <w:name w:val="Body Text 3"/>
    <w:basedOn w:val="Normalny"/>
    <w:link w:val="Tekstpodstawowy3Znak"/>
    <w:rsid w:val="00B360D0"/>
    <w:pPr>
      <w:spacing w:after="120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Tytuły tabel i wykresów,Podsis rysunku,CP-UC,CP-Punkty,Bullet List,List - bullets,Equipment,Bullet 1,List Paragraph Char Char,b1,Figure_name,Numbered Indented Text,lp1,Ref,List_TIS"/>
    <w:basedOn w:val="Normalny"/>
    <w:link w:val="AkapitzlistZnak"/>
    <w:uiPriority w:val="34"/>
    <w:qFormat/>
    <w:rsid w:val="00B360D0"/>
    <w:pPr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uiPriority w:val="59"/>
    <w:rsid w:val="00A15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7E71E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  <w:rPr>
      <w:lang w:val="x-none"/>
    </w:rPr>
  </w:style>
  <w:style w:type="character" w:customStyle="1" w:styleId="Nagwek1Znak">
    <w:name w:val="Nagłówek 1 Znak"/>
    <w:aliases w:val="H1 Znak,1 Znak,Header 1 Znak,level 1 Znak,Level 1 Head Znak,Rozdzia3 Znak,ImieNazwisko Znak,ImieNazwisko1 Znak,Rozdział Znak,Appendix 1 Znak,Chapterh1 Znak,CCBS Znak,Level 1 Topic Heading Znak,h1 chapter heading Znak,Heading 1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8701D5"/>
    <w:pPr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rsid w:val="008701D5"/>
    <w:pPr>
      <w:numPr>
        <w:numId w:val="13"/>
      </w:numPr>
    </w:pPr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  <w:spacing w:before="12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8701D5"/>
    <w:pPr>
      <w:spacing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after="120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after="12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rsid w:val="008701D5"/>
    <w:pPr>
      <w:spacing w:before="120"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pPr>
      <w:spacing w:before="120"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"/>
    <w:rsid w:val="008701D5"/>
    <w:pPr>
      <w:spacing w:after="160" w:line="259" w:lineRule="auto"/>
      <w:ind w:left="720"/>
      <w:contextualSpacing/>
    </w:pPr>
    <w:rPr>
      <w:lang w:val="x-none"/>
    </w:r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pPr>
      <w:spacing w:before="120"/>
    </w:pPr>
    <w:rPr>
      <w:rFonts w:cs="Mangal"/>
      <w:lang w:bidi="hi-IN"/>
    </w:rPr>
  </w:style>
  <w:style w:type="paragraph" w:customStyle="1" w:styleId="Style3">
    <w:name w:val="Style3"/>
    <w:basedOn w:val="Normalny"/>
    <w:uiPriority w:val="99"/>
    <w:rsid w:val="008701D5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Tytuły tabel i wykresów Znak,Podsis rysunku Znak,CP-UC Znak,CP-Punkty Znak,Bullet List Znak,List - bullets Znak,Equipment Znak,Bullet 1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character" w:customStyle="1" w:styleId="ListParagraphChar">
    <w:name w:val="List Paragraph Char"/>
    <w:link w:val="Akapitzlist10"/>
    <w:locked/>
    <w:rsid w:val="007A69F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5B4DF5"/>
    <w:pPr>
      <w:suppressAutoHyphens/>
      <w:autoSpaceDN w:val="0"/>
      <w:spacing w:before="120" w:after="200" w:line="276" w:lineRule="auto"/>
      <w:textAlignment w:val="baseline"/>
    </w:pPr>
    <w:rPr>
      <w:rFonts w:ascii="Calibri" w:hAnsi="Calibri"/>
      <w:kern w:val="3"/>
      <w:sz w:val="22"/>
      <w:szCs w:val="22"/>
      <w:lang w:eastAsia="en-US"/>
    </w:rPr>
  </w:style>
  <w:style w:type="numbering" w:customStyle="1" w:styleId="WWNum2">
    <w:name w:val="WWNum2"/>
    <w:basedOn w:val="Bezlisty"/>
    <w:rsid w:val="006455F6"/>
    <w:pPr>
      <w:numPr>
        <w:numId w:val="12"/>
      </w:numPr>
    </w:pPr>
  </w:style>
  <w:style w:type="numbering" w:customStyle="1" w:styleId="WWNum4">
    <w:name w:val="WWNum4"/>
    <w:basedOn w:val="Bezlisty"/>
    <w:rsid w:val="006455F6"/>
    <w:pPr>
      <w:numPr>
        <w:numId w:val="77"/>
      </w:numPr>
    </w:pPr>
  </w:style>
  <w:style w:type="paragraph" w:customStyle="1" w:styleId="Standardowycofniety">
    <w:name w:val="Standardowy cofniety"/>
    <w:basedOn w:val="Normalny"/>
    <w:rsid w:val="00592F9C"/>
    <w:pPr>
      <w:widowControl w:val="0"/>
      <w:spacing w:before="60" w:after="60"/>
      <w:jc w:val="both"/>
    </w:pPr>
    <w:rPr>
      <w:rFonts w:ascii="Book Antiqua" w:hAnsi="Book Antiqua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592F9C"/>
    <w:pPr>
      <w:spacing w:after="120" w:line="360" w:lineRule="auto"/>
      <w:jc w:val="both"/>
    </w:pPr>
    <w:rPr>
      <w:rFonts w:ascii="Tahoma" w:hAnsi="Tahoma"/>
      <w:sz w:val="20"/>
      <w:szCs w:val="24"/>
      <w:lang w:val="x-none" w:eastAsia="x-none"/>
    </w:rPr>
  </w:style>
  <w:style w:type="character" w:customStyle="1" w:styleId="SFTPodstawowyZnak">
    <w:name w:val="SFT_Podstawowy Znak"/>
    <w:link w:val="SFTPodstawowy"/>
    <w:locked/>
    <w:rsid w:val="00592F9C"/>
    <w:rPr>
      <w:rFonts w:ascii="Tahoma" w:hAnsi="Tahoma"/>
      <w:szCs w:val="24"/>
    </w:rPr>
  </w:style>
  <w:style w:type="paragraph" w:customStyle="1" w:styleId="Heading">
    <w:name w:val="Heading"/>
    <w:basedOn w:val="Standard"/>
    <w:next w:val="Textbody"/>
    <w:rsid w:val="00592F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592F9C"/>
    <w:pPr>
      <w:spacing w:after="120" w:line="288" w:lineRule="auto"/>
    </w:pPr>
  </w:style>
  <w:style w:type="paragraph" w:styleId="Lista">
    <w:name w:val="List"/>
    <w:basedOn w:val="Textbody"/>
    <w:rsid w:val="00592F9C"/>
    <w:rPr>
      <w:rFonts w:cs="Mangal"/>
      <w:sz w:val="24"/>
    </w:rPr>
  </w:style>
  <w:style w:type="paragraph" w:styleId="Legenda">
    <w:name w:val="caption"/>
    <w:basedOn w:val="Standard"/>
    <w:rsid w:val="00592F9C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92F9C"/>
    <w:pPr>
      <w:suppressLineNumbers/>
    </w:pPr>
    <w:rPr>
      <w:rFonts w:cs="Mangal"/>
      <w:sz w:val="24"/>
    </w:rPr>
  </w:style>
  <w:style w:type="paragraph" w:customStyle="1" w:styleId="Tekstpodstawowy210">
    <w:name w:val="Tekst podstawowy 21"/>
    <w:basedOn w:val="Standard"/>
    <w:rsid w:val="00592F9C"/>
    <w:pPr>
      <w:spacing w:after="0" w:line="360" w:lineRule="auto"/>
      <w:ind w:left="709"/>
      <w:jc w:val="both"/>
    </w:pPr>
    <w:rPr>
      <w:rFonts w:ascii="Arial" w:eastAsia="Arial" w:hAnsi="Arial" w:cs="Arial"/>
      <w:color w:val="000000"/>
      <w:lang w:eastAsia="pl-PL"/>
    </w:rPr>
  </w:style>
  <w:style w:type="paragraph" w:customStyle="1" w:styleId="Akapitzlist2">
    <w:name w:val="Akapit z listą2"/>
    <w:basedOn w:val="Standard"/>
    <w:rsid w:val="00592F9C"/>
    <w:pPr>
      <w:spacing w:after="120" w:line="360" w:lineRule="auto"/>
      <w:ind w:left="720"/>
    </w:pPr>
    <w:rPr>
      <w:rFonts w:ascii="Arial" w:eastAsia="Arial" w:hAnsi="Arial" w:cs="Arial"/>
      <w:sz w:val="20"/>
      <w:szCs w:val="24"/>
      <w:lang w:eastAsia="pl-PL"/>
    </w:rPr>
  </w:style>
  <w:style w:type="paragraph" w:customStyle="1" w:styleId="Tekstpodstawowy22">
    <w:name w:val="Tekst podstawowy 22"/>
    <w:basedOn w:val="Standard"/>
    <w:rsid w:val="00592F9C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ListLabel1">
    <w:name w:val="ListLabel 1"/>
    <w:rsid w:val="00592F9C"/>
    <w:rPr>
      <w:rFonts w:cs="Arial"/>
      <w:sz w:val="20"/>
      <w:szCs w:val="20"/>
    </w:rPr>
  </w:style>
  <w:style w:type="character" w:customStyle="1" w:styleId="ListLabel2">
    <w:name w:val="ListLabel 2"/>
    <w:rsid w:val="00592F9C"/>
    <w:rPr>
      <w:rFonts w:cs="Times New Roman"/>
    </w:rPr>
  </w:style>
  <w:style w:type="character" w:customStyle="1" w:styleId="ListLabel3">
    <w:name w:val="ListLabel 3"/>
    <w:rsid w:val="00592F9C"/>
    <w:rPr>
      <w:sz w:val="20"/>
    </w:rPr>
  </w:style>
  <w:style w:type="character" w:customStyle="1" w:styleId="ListLabel4">
    <w:name w:val="ListLabel 4"/>
    <w:rsid w:val="00592F9C"/>
    <w:rPr>
      <w:rFonts w:cs="Times New Roman"/>
      <w:b w:val="0"/>
    </w:rPr>
  </w:style>
  <w:style w:type="character" w:customStyle="1" w:styleId="ListLabel5">
    <w:name w:val="ListLabel 5"/>
    <w:rsid w:val="00592F9C"/>
    <w:rPr>
      <w:rFonts w:cs="Arial"/>
    </w:rPr>
  </w:style>
  <w:style w:type="character" w:customStyle="1" w:styleId="ListLabel6">
    <w:name w:val="ListLabel 6"/>
    <w:rsid w:val="00592F9C"/>
    <w:rPr>
      <w:rFonts w:cs="Times New Roman"/>
      <w:b w:val="0"/>
      <w:color w:val="00000A"/>
    </w:rPr>
  </w:style>
  <w:style w:type="character" w:customStyle="1" w:styleId="ListLabel7">
    <w:name w:val="ListLabel 7"/>
    <w:rsid w:val="00592F9C"/>
    <w:rPr>
      <w:rFonts w:cs="Times New Roman"/>
      <w:b/>
      <w:i w:val="0"/>
    </w:rPr>
  </w:style>
  <w:style w:type="character" w:customStyle="1" w:styleId="ListLabel8">
    <w:name w:val="ListLabel 8"/>
    <w:rsid w:val="00592F9C"/>
    <w:rPr>
      <w:rFonts w:cs="Courier New"/>
    </w:rPr>
  </w:style>
  <w:style w:type="character" w:customStyle="1" w:styleId="ListLabel9">
    <w:name w:val="ListLabel 9"/>
    <w:rsid w:val="00592F9C"/>
    <w:rPr>
      <w:rFonts w:cs="Arial"/>
      <w:b w:val="0"/>
      <w:sz w:val="20"/>
      <w:szCs w:val="20"/>
    </w:rPr>
  </w:style>
  <w:style w:type="character" w:customStyle="1" w:styleId="ListLabel10">
    <w:name w:val="ListLabel 10"/>
    <w:rsid w:val="00592F9C"/>
    <w:rPr>
      <w:b w:val="0"/>
    </w:rPr>
  </w:style>
  <w:style w:type="character" w:customStyle="1" w:styleId="ListLabel11">
    <w:name w:val="ListLabel 11"/>
    <w:rsid w:val="00592F9C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592F9C"/>
    <w:rPr>
      <w:rFonts w:cs="Times New Roman"/>
      <w:color w:val="000000"/>
    </w:rPr>
  </w:style>
  <w:style w:type="character" w:customStyle="1" w:styleId="ListLabel13">
    <w:name w:val="ListLabel 13"/>
    <w:rsid w:val="00592F9C"/>
    <w:rPr>
      <w:rFonts w:eastAsia="Times New Roman"/>
    </w:rPr>
  </w:style>
  <w:style w:type="character" w:customStyle="1" w:styleId="ListLabel14">
    <w:name w:val="ListLabel 14"/>
    <w:rsid w:val="00592F9C"/>
    <w:rPr>
      <w:rFonts w:eastAsia="Times New Roman" w:cs="Times New Roman"/>
      <w:b w:val="0"/>
      <w:i w:val="0"/>
    </w:rPr>
  </w:style>
  <w:style w:type="character" w:customStyle="1" w:styleId="ListLabel15">
    <w:name w:val="ListLabel 15"/>
    <w:rsid w:val="00592F9C"/>
    <w:rPr>
      <w:rFonts w:eastAsia="Times New Roman" w:cs="Times New Roman"/>
    </w:rPr>
  </w:style>
  <w:style w:type="character" w:customStyle="1" w:styleId="ListLabel16">
    <w:name w:val="ListLabel 16"/>
    <w:rsid w:val="00592F9C"/>
    <w:rPr>
      <w:b w:val="0"/>
      <w:i w:val="0"/>
    </w:rPr>
  </w:style>
  <w:style w:type="character" w:customStyle="1" w:styleId="ListLabel17">
    <w:name w:val="ListLabel 17"/>
    <w:rsid w:val="00592F9C"/>
    <w:rPr>
      <w:rFonts w:eastAsia="Times New Roman" w:cs="Calibri"/>
    </w:rPr>
  </w:style>
  <w:style w:type="character" w:customStyle="1" w:styleId="ListLabel18">
    <w:name w:val="ListLabel 18"/>
    <w:rsid w:val="00592F9C"/>
    <w:rPr>
      <w:color w:val="0070C0"/>
    </w:rPr>
  </w:style>
  <w:style w:type="character" w:customStyle="1" w:styleId="FootnoteSymbol">
    <w:name w:val="Footnote Symbol"/>
    <w:rsid w:val="00592F9C"/>
  </w:style>
  <w:style w:type="character" w:customStyle="1" w:styleId="Footnoteanchor">
    <w:name w:val="Footnote anchor"/>
    <w:rsid w:val="00592F9C"/>
    <w:rPr>
      <w:position w:val="0"/>
      <w:vertAlign w:val="superscript"/>
    </w:rPr>
  </w:style>
  <w:style w:type="numbering" w:customStyle="1" w:styleId="WWNum1">
    <w:name w:val="WWNum1"/>
    <w:basedOn w:val="Bezlisty"/>
    <w:rsid w:val="00592F9C"/>
    <w:pPr>
      <w:numPr>
        <w:numId w:val="87"/>
      </w:numPr>
    </w:pPr>
  </w:style>
  <w:style w:type="numbering" w:customStyle="1" w:styleId="WWNum3">
    <w:name w:val="WWNum3"/>
    <w:basedOn w:val="Bezlisty"/>
    <w:rsid w:val="00592F9C"/>
    <w:pPr>
      <w:numPr>
        <w:numId w:val="14"/>
      </w:numPr>
    </w:pPr>
  </w:style>
  <w:style w:type="numbering" w:customStyle="1" w:styleId="WWNum5">
    <w:name w:val="WWNum5"/>
    <w:basedOn w:val="Bezlisty"/>
    <w:rsid w:val="00592F9C"/>
    <w:pPr>
      <w:numPr>
        <w:numId w:val="81"/>
      </w:numPr>
    </w:pPr>
  </w:style>
  <w:style w:type="numbering" w:customStyle="1" w:styleId="WWNum6">
    <w:name w:val="WWNum6"/>
    <w:basedOn w:val="Bezlisty"/>
    <w:rsid w:val="00592F9C"/>
    <w:pPr>
      <w:numPr>
        <w:numId w:val="85"/>
      </w:numPr>
    </w:pPr>
  </w:style>
  <w:style w:type="numbering" w:customStyle="1" w:styleId="WWNum7">
    <w:name w:val="WWNum7"/>
    <w:basedOn w:val="Bezlisty"/>
    <w:rsid w:val="00592F9C"/>
    <w:pPr>
      <w:numPr>
        <w:numId w:val="73"/>
      </w:numPr>
    </w:pPr>
  </w:style>
  <w:style w:type="numbering" w:customStyle="1" w:styleId="WWNum8">
    <w:name w:val="WWNum8"/>
    <w:basedOn w:val="Bezlisty"/>
    <w:rsid w:val="00592F9C"/>
    <w:pPr>
      <w:numPr>
        <w:numId w:val="80"/>
      </w:numPr>
    </w:pPr>
  </w:style>
  <w:style w:type="numbering" w:customStyle="1" w:styleId="WWNum9">
    <w:name w:val="WWNum9"/>
    <w:basedOn w:val="Bezlisty"/>
    <w:rsid w:val="00592F9C"/>
    <w:pPr>
      <w:numPr>
        <w:numId w:val="15"/>
      </w:numPr>
    </w:pPr>
  </w:style>
  <w:style w:type="numbering" w:customStyle="1" w:styleId="WWNum10">
    <w:name w:val="WWNum10"/>
    <w:basedOn w:val="Bezlisty"/>
    <w:rsid w:val="00592F9C"/>
    <w:pPr>
      <w:numPr>
        <w:numId w:val="78"/>
      </w:numPr>
    </w:pPr>
  </w:style>
  <w:style w:type="numbering" w:customStyle="1" w:styleId="WWNum11">
    <w:name w:val="WWNum11"/>
    <w:basedOn w:val="Bezlisty"/>
    <w:rsid w:val="00592F9C"/>
    <w:pPr>
      <w:numPr>
        <w:numId w:val="16"/>
      </w:numPr>
    </w:pPr>
  </w:style>
  <w:style w:type="numbering" w:customStyle="1" w:styleId="WWNum12">
    <w:name w:val="WWNum12"/>
    <w:basedOn w:val="Bezlisty"/>
    <w:rsid w:val="00592F9C"/>
    <w:pPr>
      <w:numPr>
        <w:numId w:val="17"/>
      </w:numPr>
    </w:pPr>
  </w:style>
  <w:style w:type="numbering" w:customStyle="1" w:styleId="WWNum13">
    <w:name w:val="WWNum13"/>
    <w:basedOn w:val="Bezlisty"/>
    <w:rsid w:val="00592F9C"/>
    <w:pPr>
      <w:numPr>
        <w:numId w:val="18"/>
      </w:numPr>
    </w:pPr>
  </w:style>
  <w:style w:type="numbering" w:customStyle="1" w:styleId="WWNum14">
    <w:name w:val="WWNum14"/>
    <w:basedOn w:val="Bezlisty"/>
    <w:rsid w:val="00592F9C"/>
    <w:pPr>
      <w:numPr>
        <w:numId w:val="19"/>
      </w:numPr>
    </w:pPr>
  </w:style>
  <w:style w:type="numbering" w:customStyle="1" w:styleId="WWNum15">
    <w:name w:val="WWNum15"/>
    <w:basedOn w:val="Bezlisty"/>
    <w:rsid w:val="00592F9C"/>
    <w:pPr>
      <w:numPr>
        <w:numId w:val="20"/>
      </w:numPr>
    </w:pPr>
  </w:style>
  <w:style w:type="numbering" w:customStyle="1" w:styleId="WWNum16">
    <w:name w:val="WWNum16"/>
    <w:basedOn w:val="Bezlisty"/>
    <w:rsid w:val="00592F9C"/>
    <w:pPr>
      <w:numPr>
        <w:numId w:val="21"/>
      </w:numPr>
    </w:pPr>
  </w:style>
  <w:style w:type="numbering" w:customStyle="1" w:styleId="WWNum17">
    <w:name w:val="WWNum17"/>
    <w:basedOn w:val="Bezlisty"/>
    <w:rsid w:val="00592F9C"/>
    <w:pPr>
      <w:numPr>
        <w:numId w:val="22"/>
      </w:numPr>
    </w:pPr>
  </w:style>
  <w:style w:type="numbering" w:customStyle="1" w:styleId="WWNum18">
    <w:name w:val="WWNum18"/>
    <w:basedOn w:val="Bezlisty"/>
    <w:rsid w:val="00592F9C"/>
    <w:pPr>
      <w:numPr>
        <w:numId w:val="23"/>
      </w:numPr>
    </w:pPr>
  </w:style>
  <w:style w:type="numbering" w:customStyle="1" w:styleId="WWNum19">
    <w:name w:val="WWNum19"/>
    <w:basedOn w:val="Bezlisty"/>
    <w:rsid w:val="00592F9C"/>
    <w:pPr>
      <w:numPr>
        <w:numId w:val="90"/>
      </w:numPr>
    </w:pPr>
  </w:style>
  <w:style w:type="numbering" w:customStyle="1" w:styleId="WWNum20">
    <w:name w:val="WWNum20"/>
    <w:basedOn w:val="Bezlisty"/>
    <w:rsid w:val="00592F9C"/>
    <w:pPr>
      <w:numPr>
        <w:numId w:val="75"/>
      </w:numPr>
    </w:pPr>
  </w:style>
  <w:style w:type="numbering" w:customStyle="1" w:styleId="WWNum21">
    <w:name w:val="WWNum21"/>
    <w:basedOn w:val="Bezlisty"/>
    <w:rsid w:val="00592F9C"/>
    <w:pPr>
      <w:numPr>
        <w:numId w:val="92"/>
      </w:numPr>
    </w:pPr>
  </w:style>
  <w:style w:type="numbering" w:customStyle="1" w:styleId="WWNum22">
    <w:name w:val="WWNum22"/>
    <w:basedOn w:val="Bezlisty"/>
    <w:rsid w:val="00592F9C"/>
    <w:pPr>
      <w:numPr>
        <w:numId w:val="82"/>
      </w:numPr>
    </w:pPr>
  </w:style>
  <w:style w:type="numbering" w:customStyle="1" w:styleId="WWNum23">
    <w:name w:val="WWNum23"/>
    <w:basedOn w:val="Bezlisty"/>
    <w:rsid w:val="00592F9C"/>
    <w:pPr>
      <w:numPr>
        <w:numId w:val="91"/>
      </w:numPr>
    </w:pPr>
  </w:style>
  <w:style w:type="numbering" w:customStyle="1" w:styleId="WWNum24">
    <w:name w:val="WWNum24"/>
    <w:basedOn w:val="Bezlisty"/>
    <w:rsid w:val="00592F9C"/>
    <w:pPr>
      <w:numPr>
        <w:numId w:val="24"/>
      </w:numPr>
    </w:pPr>
  </w:style>
  <w:style w:type="numbering" w:customStyle="1" w:styleId="WWNum25">
    <w:name w:val="WWNum25"/>
    <w:basedOn w:val="Bezlisty"/>
    <w:rsid w:val="00592F9C"/>
    <w:pPr>
      <w:numPr>
        <w:numId w:val="84"/>
      </w:numPr>
    </w:pPr>
  </w:style>
  <w:style w:type="numbering" w:customStyle="1" w:styleId="WWNum26">
    <w:name w:val="WWNum26"/>
    <w:basedOn w:val="Bezlisty"/>
    <w:rsid w:val="00592F9C"/>
    <w:pPr>
      <w:numPr>
        <w:numId w:val="25"/>
      </w:numPr>
    </w:pPr>
  </w:style>
  <w:style w:type="numbering" w:customStyle="1" w:styleId="WWNum27">
    <w:name w:val="WWNum27"/>
    <w:basedOn w:val="Bezlisty"/>
    <w:rsid w:val="00592F9C"/>
    <w:pPr>
      <w:numPr>
        <w:numId w:val="88"/>
      </w:numPr>
    </w:pPr>
  </w:style>
  <w:style w:type="numbering" w:customStyle="1" w:styleId="WWNum28">
    <w:name w:val="WWNum28"/>
    <w:basedOn w:val="Bezlisty"/>
    <w:rsid w:val="00592F9C"/>
    <w:pPr>
      <w:numPr>
        <w:numId w:val="26"/>
      </w:numPr>
    </w:pPr>
  </w:style>
  <w:style w:type="numbering" w:customStyle="1" w:styleId="WWNum29">
    <w:name w:val="WWNum29"/>
    <w:basedOn w:val="Bezlisty"/>
    <w:rsid w:val="00592F9C"/>
    <w:pPr>
      <w:numPr>
        <w:numId w:val="79"/>
      </w:numPr>
    </w:pPr>
  </w:style>
  <w:style w:type="numbering" w:customStyle="1" w:styleId="WWNum30">
    <w:name w:val="WWNum30"/>
    <w:basedOn w:val="Bezlisty"/>
    <w:rsid w:val="00592F9C"/>
    <w:pPr>
      <w:numPr>
        <w:numId w:val="27"/>
      </w:numPr>
    </w:pPr>
  </w:style>
  <w:style w:type="numbering" w:customStyle="1" w:styleId="WWNum31">
    <w:name w:val="WWNum31"/>
    <w:basedOn w:val="Bezlisty"/>
    <w:rsid w:val="00592F9C"/>
    <w:pPr>
      <w:numPr>
        <w:numId w:val="28"/>
      </w:numPr>
    </w:pPr>
  </w:style>
  <w:style w:type="numbering" w:customStyle="1" w:styleId="WWNum32">
    <w:name w:val="WWNum32"/>
    <w:basedOn w:val="Bezlisty"/>
    <w:rsid w:val="00592F9C"/>
    <w:pPr>
      <w:numPr>
        <w:numId w:val="29"/>
      </w:numPr>
    </w:pPr>
  </w:style>
  <w:style w:type="numbering" w:customStyle="1" w:styleId="WWNum33">
    <w:name w:val="WWNum33"/>
    <w:basedOn w:val="Bezlisty"/>
    <w:rsid w:val="00592F9C"/>
    <w:pPr>
      <w:numPr>
        <w:numId w:val="30"/>
      </w:numPr>
    </w:pPr>
  </w:style>
  <w:style w:type="numbering" w:customStyle="1" w:styleId="WWNum34">
    <w:name w:val="WWNum34"/>
    <w:basedOn w:val="Bezlisty"/>
    <w:rsid w:val="00592F9C"/>
    <w:pPr>
      <w:numPr>
        <w:numId w:val="74"/>
      </w:numPr>
    </w:pPr>
  </w:style>
  <w:style w:type="numbering" w:customStyle="1" w:styleId="WWNum35">
    <w:name w:val="WWNum35"/>
    <w:basedOn w:val="Bezlisty"/>
    <w:rsid w:val="00592F9C"/>
    <w:pPr>
      <w:numPr>
        <w:numId w:val="31"/>
      </w:numPr>
    </w:pPr>
  </w:style>
  <w:style w:type="numbering" w:customStyle="1" w:styleId="WWNum36">
    <w:name w:val="WWNum36"/>
    <w:basedOn w:val="Bezlisty"/>
    <w:rsid w:val="00592F9C"/>
    <w:pPr>
      <w:numPr>
        <w:numId w:val="32"/>
      </w:numPr>
    </w:pPr>
  </w:style>
  <w:style w:type="numbering" w:customStyle="1" w:styleId="WWNum37">
    <w:name w:val="WWNum37"/>
    <w:basedOn w:val="Bezlisty"/>
    <w:rsid w:val="00592F9C"/>
    <w:pPr>
      <w:numPr>
        <w:numId w:val="33"/>
      </w:numPr>
    </w:pPr>
  </w:style>
  <w:style w:type="numbering" w:customStyle="1" w:styleId="WWNum38">
    <w:name w:val="WWNum38"/>
    <w:basedOn w:val="Bezlisty"/>
    <w:rsid w:val="00592F9C"/>
    <w:pPr>
      <w:numPr>
        <w:numId w:val="34"/>
      </w:numPr>
    </w:pPr>
  </w:style>
  <w:style w:type="numbering" w:customStyle="1" w:styleId="WWNum39">
    <w:name w:val="WWNum39"/>
    <w:basedOn w:val="Bezlisty"/>
    <w:rsid w:val="00592F9C"/>
    <w:pPr>
      <w:numPr>
        <w:numId w:val="35"/>
      </w:numPr>
    </w:pPr>
  </w:style>
  <w:style w:type="numbering" w:customStyle="1" w:styleId="WWNum40">
    <w:name w:val="WWNum40"/>
    <w:basedOn w:val="Bezlisty"/>
    <w:rsid w:val="00592F9C"/>
    <w:pPr>
      <w:numPr>
        <w:numId w:val="36"/>
      </w:numPr>
    </w:pPr>
  </w:style>
  <w:style w:type="numbering" w:customStyle="1" w:styleId="WWNum41">
    <w:name w:val="WWNum41"/>
    <w:basedOn w:val="Bezlisty"/>
    <w:rsid w:val="00592F9C"/>
    <w:pPr>
      <w:numPr>
        <w:numId w:val="37"/>
      </w:numPr>
    </w:pPr>
  </w:style>
  <w:style w:type="numbering" w:customStyle="1" w:styleId="WWNum42">
    <w:name w:val="WWNum42"/>
    <w:basedOn w:val="Bezlisty"/>
    <w:rsid w:val="00592F9C"/>
    <w:pPr>
      <w:numPr>
        <w:numId w:val="38"/>
      </w:numPr>
    </w:pPr>
  </w:style>
  <w:style w:type="numbering" w:customStyle="1" w:styleId="WWNum43">
    <w:name w:val="WWNum43"/>
    <w:basedOn w:val="Bezlisty"/>
    <w:rsid w:val="00592F9C"/>
    <w:pPr>
      <w:numPr>
        <w:numId w:val="39"/>
      </w:numPr>
    </w:pPr>
  </w:style>
  <w:style w:type="numbering" w:customStyle="1" w:styleId="WWNum44">
    <w:name w:val="WWNum44"/>
    <w:basedOn w:val="Bezlisty"/>
    <w:rsid w:val="00592F9C"/>
    <w:pPr>
      <w:numPr>
        <w:numId w:val="40"/>
      </w:numPr>
    </w:pPr>
  </w:style>
  <w:style w:type="numbering" w:customStyle="1" w:styleId="WWNum45">
    <w:name w:val="WWNum45"/>
    <w:basedOn w:val="Bezlisty"/>
    <w:rsid w:val="00592F9C"/>
    <w:pPr>
      <w:numPr>
        <w:numId w:val="89"/>
      </w:numPr>
    </w:pPr>
  </w:style>
  <w:style w:type="numbering" w:customStyle="1" w:styleId="WWNum46">
    <w:name w:val="WWNum46"/>
    <w:basedOn w:val="Bezlisty"/>
    <w:rsid w:val="00592F9C"/>
    <w:pPr>
      <w:numPr>
        <w:numId w:val="41"/>
      </w:numPr>
    </w:pPr>
  </w:style>
  <w:style w:type="numbering" w:customStyle="1" w:styleId="WWNum47">
    <w:name w:val="WWNum47"/>
    <w:basedOn w:val="Bezlisty"/>
    <w:rsid w:val="00592F9C"/>
    <w:pPr>
      <w:numPr>
        <w:numId w:val="42"/>
      </w:numPr>
    </w:pPr>
  </w:style>
  <w:style w:type="numbering" w:customStyle="1" w:styleId="WWNum48">
    <w:name w:val="WWNum48"/>
    <w:basedOn w:val="Bezlisty"/>
    <w:rsid w:val="00592F9C"/>
    <w:pPr>
      <w:numPr>
        <w:numId w:val="72"/>
      </w:numPr>
    </w:pPr>
  </w:style>
  <w:style w:type="numbering" w:customStyle="1" w:styleId="WWNum49">
    <w:name w:val="WWNum49"/>
    <w:basedOn w:val="Bezlisty"/>
    <w:rsid w:val="00592F9C"/>
    <w:pPr>
      <w:numPr>
        <w:numId w:val="43"/>
      </w:numPr>
    </w:pPr>
  </w:style>
  <w:style w:type="numbering" w:customStyle="1" w:styleId="WWNum50">
    <w:name w:val="WWNum50"/>
    <w:basedOn w:val="Bezlisty"/>
    <w:rsid w:val="00592F9C"/>
    <w:pPr>
      <w:numPr>
        <w:numId w:val="44"/>
      </w:numPr>
    </w:pPr>
  </w:style>
  <w:style w:type="numbering" w:customStyle="1" w:styleId="WWNum51">
    <w:name w:val="WWNum51"/>
    <w:basedOn w:val="Bezlisty"/>
    <w:rsid w:val="00592F9C"/>
    <w:pPr>
      <w:numPr>
        <w:numId w:val="45"/>
      </w:numPr>
    </w:pPr>
  </w:style>
  <w:style w:type="numbering" w:customStyle="1" w:styleId="WWNum52">
    <w:name w:val="WWNum52"/>
    <w:basedOn w:val="Bezlisty"/>
    <w:rsid w:val="00592F9C"/>
    <w:pPr>
      <w:numPr>
        <w:numId w:val="46"/>
      </w:numPr>
    </w:pPr>
  </w:style>
  <w:style w:type="numbering" w:customStyle="1" w:styleId="WWNum53">
    <w:name w:val="WWNum53"/>
    <w:basedOn w:val="Bezlisty"/>
    <w:rsid w:val="00592F9C"/>
    <w:pPr>
      <w:numPr>
        <w:numId w:val="47"/>
      </w:numPr>
    </w:pPr>
  </w:style>
  <w:style w:type="numbering" w:customStyle="1" w:styleId="WWNum54">
    <w:name w:val="WWNum54"/>
    <w:basedOn w:val="Bezlisty"/>
    <w:rsid w:val="00592F9C"/>
    <w:pPr>
      <w:numPr>
        <w:numId w:val="48"/>
      </w:numPr>
    </w:pPr>
  </w:style>
  <w:style w:type="numbering" w:customStyle="1" w:styleId="WWNum55">
    <w:name w:val="WWNum55"/>
    <w:basedOn w:val="Bezlisty"/>
    <w:rsid w:val="00592F9C"/>
    <w:pPr>
      <w:numPr>
        <w:numId w:val="49"/>
      </w:numPr>
    </w:pPr>
  </w:style>
  <w:style w:type="numbering" w:customStyle="1" w:styleId="WWNum56">
    <w:name w:val="WWNum56"/>
    <w:basedOn w:val="Bezlisty"/>
    <w:rsid w:val="00592F9C"/>
    <w:pPr>
      <w:numPr>
        <w:numId w:val="50"/>
      </w:numPr>
    </w:pPr>
  </w:style>
  <w:style w:type="numbering" w:customStyle="1" w:styleId="WWNum57">
    <w:name w:val="WWNum57"/>
    <w:basedOn w:val="Bezlisty"/>
    <w:rsid w:val="00592F9C"/>
    <w:pPr>
      <w:numPr>
        <w:numId w:val="51"/>
      </w:numPr>
    </w:pPr>
  </w:style>
  <w:style w:type="numbering" w:customStyle="1" w:styleId="WWNum58">
    <w:name w:val="WWNum58"/>
    <w:basedOn w:val="Bezlisty"/>
    <w:rsid w:val="00592F9C"/>
    <w:pPr>
      <w:numPr>
        <w:numId w:val="52"/>
      </w:numPr>
    </w:pPr>
  </w:style>
  <w:style w:type="numbering" w:customStyle="1" w:styleId="WWNum59">
    <w:name w:val="WWNum59"/>
    <w:basedOn w:val="Bezlisty"/>
    <w:rsid w:val="00592F9C"/>
    <w:pPr>
      <w:numPr>
        <w:numId w:val="53"/>
      </w:numPr>
    </w:pPr>
  </w:style>
  <w:style w:type="numbering" w:customStyle="1" w:styleId="WWNum60">
    <w:name w:val="WWNum60"/>
    <w:basedOn w:val="Bezlisty"/>
    <w:rsid w:val="00592F9C"/>
    <w:pPr>
      <w:numPr>
        <w:numId w:val="54"/>
      </w:numPr>
    </w:pPr>
  </w:style>
  <w:style w:type="numbering" w:customStyle="1" w:styleId="WWNum61">
    <w:name w:val="WWNum61"/>
    <w:basedOn w:val="Bezlisty"/>
    <w:rsid w:val="00592F9C"/>
    <w:pPr>
      <w:numPr>
        <w:numId w:val="55"/>
      </w:numPr>
    </w:pPr>
  </w:style>
  <w:style w:type="numbering" w:customStyle="1" w:styleId="WWNum62">
    <w:name w:val="WWNum62"/>
    <w:basedOn w:val="Bezlisty"/>
    <w:rsid w:val="00592F9C"/>
    <w:pPr>
      <w:numPr>
        <w:numId w:val="56"/>
      </w:numPr>
    </w:pPr>
  </w:style>
  <w:style w:type="numbering" w:customStyle="1" w:styleId="WWNum63">
    <w:name w:val="WWNum63"/>
    <w:basedOn w:val="Bezlisty"/>
    <w:rsid w:val="00592F9C"/>
    <w:pPr>
      <w:numPr>
        <w:numId w:val="57"/>
      </w:numPr>
    </w:pPr>
  </w:style>
  <w:style w:type="numbering" w:customStyle="1" w:styleId="WWNum64">
    <w:name w:val="WWNum64"/>
    <w:basedOn w:val="Bezlisty"/>
    <w:rsid w:val="00592F9C"/>
    <w:pPr>
      <w:numPr>
        <w:numId w:val="76"/>
      </w:numPr>
    </w:pPr>
  </w:style>
  <w:style w:type="numbering" w:customStyle="1" w:styleId="WWNum65">
    <w:name w:val="WWNum65"/>
    <w:basedOn w:val="Bezlisty"/>
    <w:rsid w:val="00592F9C"/>
    <w:pPr>
      <w:numPr>
        <w:numId w:val="58"/>
      </w:numPr>
    </w:pPr>
  </w:style>
  <w:style w:type="numbering" w:customStyle="1" w:styleId="WWNum66">
    <w:name w:val="WWNum66"/>
    <w:basedOn w:val="Bezlisty"/>
    <w:rsid w:val="00592F9C"/>
    <w:pPr>
      <w:numPr>
        <w:numId w:val="59"/>
      </w:numPr>
    </w:pPr>
  </w:style>
  <w:style w:type="numbering" w:customStyle="1" w:styleId="WWNum67">
    <w:name w:val="WWNum67"/>
    <w:basedOn w:val="Bezlisty"/>
    <w:rsid w:val="00592F9C"/>
    <w:pPr>
      <w:numPr>
        <w:numId w:val="60"/>
      </w:numPr>
    </w:pPr>
  </w:style>
  <w:style w:type="numbering" w:customStyle="1" w:styleId="WWNum68">
    <w:name w:val="WWNum68"/>
    <w:basedOn w:val="Bezlisty"/>
    <w:rsid w:val="00592F9C"/>
    <w:pPr>
      <w:numPr>
        <w:numId w:val="86"/>
      </w:numPr>
    </w:pPr>
  </w:style>
  <w:style w:type="numbering" w:customStyle="1" w:styleId="WWNum69">
    <w:name w:val="WWNum69"/>
    <w:basedOn w:val="Bezlisty"/>
    <w:rsid w:val="00592F9C"/>
    <w:pPr>
      <w:numPr>
        <w:numId w:val="61"/>
      </w:numPr>
    </w:pPr>
  </w:style>
  <w:style w:type="numbering" w:customStyle="1" w:styleId="WWNum70">
    <w:name w:val="WWNum70"/>
    <w:basedOn w:val="Bezlisty"/>
    <w:rsid w:val="00592F9C"/>
    <w:pPr>
      <w:numPr>
        <w:numId w:val="62"/>
      </w:numPr>
    </w:pPr>
  </w:style>
  <w:style w:type="numbering" w:customStyle="1" w:styleId="WWNum71">
    <w:name w:val="WWNum71"/>
    <w:basedOn w:val="Bezlisty"/>
    <w:rsid w:val="00592F9C"/>
    <w:pPr>
      <w:numPr>
        <w:numId w:val="63"/>
      </w:numPr>
    </w:pPr>
  </w:style>
  <w:style w:type="numbering" w:customStyle="1" w:styleId="WWNum72">
    <w:name w:val="WWNum72"/>
    <w:basedOn w:val="Bezlisty"/>
    <w:rsid w:val="00592F9C"/>
    <w:pPr>
      <w:numPr>
        <w:numId w:val="64"/>
      </w:numPr>
    </w:pPr>
  </w:style>
  <w:style w:type="numbering" w:customStyle="1" w:styleId="WWNum73">
    <w:name w:val="WWNum73"/>
    <w:basedOn w:val="Bezlisty"/>
    <w:rsid w:val="00592F9C"/>
    <w:pPr>
      <w:numPr>
        <w:numId w:val="83"/>
      </w:numPr>
    </w:pPr>
  </w:style>
  <w:style w:type="paragraph" w:customStyle="1" w:styleId="NormalnyArial">
    <w:name w:val="Normalny + Arial"/>
    <w:aliases w:val="11 pt"/>
    <w:basedOn w:val="Normalny"/>
    <w:rsid w:val="0057416C"/>
    <w:pPr>
      <w:numPr>
        <w:numId w:val="65"/>
      </w:numPr>
      <w:jc w:val="both"/>
    </w:pPr>
    <w:rPr>
      <w:rFonts w:ascii="Arial" w:hAnsi="Arial" w:cs="Arial"/>
      <w:lang w:eastAsia="pl-PL"/>
    </w:rPr>
  </w:style>
  <w:style w:type="character" w:customStyle="1" w:styleId="inplacedisplayid1siteid33">
    <w:name w:val="inplacedisplayid1siteid33"/>
    <w:rsid w:val="00464833"/>
  </w:style>
  <w:style w:type="character" w:customStyle="1" w:styleId="Tekstpodstawowy3Znak">
    <w:name w:val="Tekst podstawowy 3 Znak"/>
    <w:link w:val="Tekstpodstawowy3"/>
    <w:rsid w:val="000D1C96"/>
    <w:rPr>
      <w:sz w:val="16"/>
      <w:szCs w:val="16"/>
    </w:rPr>
  </w:style>
  <w:style w:type="character" w:customStyle="1" w:styleId="mw-headline">
    <w:name w:val="mw-headline"/>
    <w:rsid w:val="00B8669B"/>
  </w:style>
  <w:style w:type="paragraph" w:customStyle="1" w:styleId="BezformatowaniaA">
    <w:name w:val="Bez formatowania A"/>
    <w:autoRedefine/>
    <w:rsid w:val="00AE4E02"/>
    <w:pPr>
      <w:spacing w:before="120" w:after="120"/>
      <w:ind w:left="709" w:hanging="284"/>
      <w:jc w:val="both"/>
    </w:pPr>
    <w:rPr>
      <w:rFonts w:ascii="Helvetica" w:eastAsia="ヒラギノ角ゴ Pro W3" w:hAnsi="Helvetica"/>
      <w:color w:val="000000"/>
      <w:sz w:val="24"/>
    </w:rPr>
  </w:style>
  <w:style w:type="character" w:customStyle="1" w:styleId="fn-ref">
    <w:name w:val="fn-ref"/>
    <w:rsid w:val="00F82B18"/>
  </w:style>
  <w:style w:type="paragraph" w:customStyle="1" w:styleId="normalny0">
    <w:name w:val="normalny"/>
    <w:basedOn w:val="Normalny"/>
    <w:rsid w:val="008D54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8D54EE"/>
  </w:style>
  <w:style w:type="table" w:customStyle="1" w:styleId="TableGrid">
    <w:name w:val="TableGrid"/>
    <w:rsid w:val="00BE536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Normalny"/>
    <w:uiPriority w:val="99"/>
    <w:rsid w:val="00DF4058"/>
    <w:pPr>
      <w:widowControl w:val="0"/>
      <w:autoSpaceDE w:val="0"/>
      <w:autoSpaceDN w:val="0"/>
      <w:adjustRightInd w:val="0"/>
      <w:spacing w:before="0" w:line="220" w:lineRule="exact"/>
    </w:pPr>
    <w:rPr>
      <w:rFonts w:ascii="Century Gothic" w:hAnsi="Century Gothic"/>
      <w:sz w:val="24"/>
      <w:szCs w:val="24"/>
      <w:lang w:eastAsia="pl-PL"/>
    </w:rPr>
  </w:style>
  <w:style w:type="character" w:customStyle="1" w:styleId="FontStyle12">
    <w:name w:val="Font Style12"/>
    <w:uiPriority w:val="99"/>
    <w:rsid w:val="00DF4058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1">
    <w:name w:val="Font Style11"/>
    <w:uiPriority w:val="99"/>
    <w:rsid w:val="00DF4058"/>
    <w:rPr>
      <w:rFonts w:ascii="Century Gothic" w:hAnsi="Century Gothic" w:cs="Century Gothic"/>
      <w:b/>
      <w:bCs/>
      <w:color w:val="000000"/>
      <w:sz w:val="16"/>
      <w:szCs w:val="16"/>
    </w:rPr>
  </w:style>
  <w:style w:type="paragraph" w:customStyle="1" w:styleId="Style4">
    <w:name w:val="Style4"/>
    <w:basedOn w:val="Normalny"/>
    <w:uiPriority w:val="99"/>
    <w:rsid w:val="00DF4058"/>
    <w:pPr>
      <w:widowControl w:val="0"/>
      <w:autoSpaceDE w:val="0"/>
      <w:autoSpaceDN w:val="0"/>
      <w:adjustRightInd w:val="0"/>
      <w:spacing w:before="0"/>
    </w:pPr>
    <w:rPr>
      <w:rFonts w:ascii="Century Gothic" w:hAnsi="Century Gothic"/>
      <w:sz w:val="24"/>
      <w:szCs w:val="24"/>
      <w:lang w:eastAsia="pl-PL"/>
    </w:rPr>
  </w:style>
  <w:style w:type="paragraph" w:customStyle="1" w:styleId="Punkt">
    <w:name w:val="Punkt"/>
    <w:basedOn w:val="Tekstpodstawowy"/>
    <w:rsid w:val="00414594"/>
    <w:pPr>
      <w:tabs>
        <w:tab w:val="num" w:pos="709"/>
      </w:tabs>
      <w:spacing w:before="0" w:after="160"/>
      <w:ind w:left="709" w:hanging="709"/>
    </w:pPr>
    <w:rPr>
      <w:sz w:val="24"/>
      <w:szCs w:val="24"/>
      <w:lang w:val="pl-PL" w:eastAsia="pl-PL"/>
    </w:rPr>
  </w:style>
  <w:style w:type="paragraph" w:customStyle="1" w:styleId="Podpunkt">
    <w:name w:val="Podpunkt"/>
    <w:basedOn w:val="Punkt"/>
    <w:rsid w:val="00414594"/>
    <w:pPr>
      <w:tabs>
        <w:tab w:val="clear" w:pos="709"/>
        <w:tab w:val="num" w:pos="1701"/>
      </w:tabs>
      <w:ind w:left="1701" w:hanging="567"/>
    </w:pPr>
  </w:style>
  <w:style w:type="paragraph" w:customStyle="1" w:styleId="Punkt2">
    <w:name w:val="Punkt_2"/>
    <w:basedOn w:val="Punkt"/>
    <w:rsid w:val="00414594"/>
    <w:pPr>
      <w:tabs>
        <w:tab w:val="clear" w:pos="709"/>
        <w:tab w:val="num" w:pos="1134"/>
      </w:tabs>
      <w:ind w:left="1134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4EE2"/>
    <w:pPr>
      <w:spacing w:before="120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aliases w:val="H1,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qFormat/>
    <w:rsid w:val="00B360D0"/>
    <w:pPr>
      <w:keepNext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  <w:lang w:val="x-none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jc w:val="both"/>
    </w:pPr>
    <w:rPr>
      <w:rFonts w:ascii="Times New Roman" w:hAnsi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  <w:rPr>
      <w:lang w:val="x-none"/>
    </w:rPr>
  </w:style>
  <w:style w:type="paragraph" w:styleId="Tekstpodstawowy3">
    <w:name w:val="Body Text 3"/>
    <w:basedOn w:val="Normalny"/>
    <w:link w:val="Tekstpodstawowy3Znak"/>
    <w:rsid w:val="00B360D0"/>
    <w:pPr>
      <w:spacing w:after="120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Tytuły tabel i wykresów,Podsis rysunku,CP-UC,CP-Punkty,Bullet List,List - bullets,Equipment,Bullet 1,List Paragraph Char Char,b1,Figure_name,Numbered Indented Text,lp1,Ref,List_TIS"/>
    <w:basedOn w:val="Normalny"/>
    <w:link w:val="AkapitzlistZnak"/>
    <w:uiPriority w:val="34"/>
    <w:qFormat/>
    <w:rsid w:val="00B360D0"/>
    <w:pPr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uiPriority w:val="59"/>
    <w:rsid w:val="00A15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7E71E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  <w:rPr>
      <w:lang w:val="x-none"/>
    </w:rPr>
  </w:style>
  <w:style w:type="character" w:customStyle="1" w:styleId="Nagwek1Znak">
    <w:name w:val="Nagłówek 1 Znak"/>
    <w:aliases w:val="H1 Znak,1 Znak,Header 1 Znak,level 1 Znak,Level 1 Head Znak,Rozdzia3 Znak,ImieNazwisko Znak,ImieNazwisko1 Znak,Rozdział Znak,Appendix 1 Znak,Chapterh1 Znak,CCBS Znak,Level 1 Topic Heading Znak,h1 chapter heading Znak,Heading 1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8701D5"/>
    <w:pPr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rsid w:val="008701D5"/>
    <w:pPr>
      <w:numPr>
        <w:numId w:val="13"/>
      </w:numPr>
    </w:pPr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  <w:spacing w:before="12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8701D5"/>
    <w:pPr>
      <w:spacing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after="120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after="12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rsid w:val="008701D5"/>
    <w:pPr>
      <w:spacing w:before="120"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pPr>
      <w:spacing w:before="120"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"/>
    <w:rsid w:val="008701D5"/>
    <w:pPr>
      <w:spacing w:after="160" w:line="259" w:lineRule="auto"/>
      <w:ind w:left="720"/>
      <w:contextualSpacing/>
    </w:pPr>
    <w:rPr>
      <w:lang w:val="x-none"/>
    </w:r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pPr>
      <w:spacing w:before="120"/>
    </w:pPr>
    <w:rPr>
      <w:rFonts w:cs="Mangal"/>
      <w:lang w:bidi="hi-IN"/>
    </w:rPr>
  </w:style>
  <w:style w:type="paragraph" w:customStyle="1" w:styleId="Style3">
    <w:name w:val="Style3"/>
    <w:basedOn w:val="Normalny"/>
    <w:uiPriority w:val="99"/>
    <w:rsid w:val="008701D5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Tytuły tabel i wykresów Znak,Podsis rysunku Znak,CP-UC Znak,CP-Punkty Znak,Bullet List Znak,List - bullets Znak,Equipment Znak,Bullet 1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character" w:customStyle="1" w:styleId="ListParagraphChar">
    <w:name w:val="List Paragraph Char"/>
    <w:link w:val="Akapitzlist10"/>
    <w:locked/>
    <w:rsid w:val="007A69F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5B4DF5"/>
    <w:pPr>
      <w:suppressAutoHyphens/>
      <w:autoSpaceDN w:val="0"/>
      <w:spacing w:before="120" w:after="200" w:line="276" w:lineRule="auto"/>
      <w:textAlignment w:val="baseline"/>
    </w:pPr>
    <w:rPr>
      <w:rFonts w:ascii="Calibri" w:hAnsi="Calibri"/>
      <w:kern w:val="3"/>
      <w:sz w:val="22"/>
      <w:szCs w:val="22"/>
      <w:lang w:eastAsia="en-US"/>
    </w:rPr>
  </w:style>
  <w:style w:type="numbering" w:customStyle="1" w:styleId="WWNum2">
    <w:name w:val="WWNum2"/>
    <w:basedOn w:val="Bezlisty"/>
    <w:rsid w:val="006455F6"/>
    <w:pPr>
      <w:numPr>
        <w:numId w:val="12"/>
      </w:numPr>
    </w:pPr>
  </w:style>
  <w:style w:type="numbering" w:customStyle="1" w:styleId="WWNum4">
    <w:name w:val="WWNum4"/>
    <w:basedOn w:val="Bezlisty"/>
    <w:rsid w:val="006455F6"/>
    <w:pPr>
      <w:numPr>
        <w:numId w:val="77"/>
      </w:numPr>
    </w:pPr>
  </w:style>
  <w:style w:type="paragraph" w:customStyle="1" w:styleId="Standardowycofniety">
    <w:name w:val="Standardowy cofniety"/>
    <w:basedOn w:val="Normalny"/>
    <w:rsid w:val="00592F9C"/>
    <w:pPr>
      <w:widowControl w:val="0"/>
      <w:spacing w:before="60" w:after="60"/>
      <w:jc w:val="both"/>
    </w:pPr>
    <w:rPr>
      <w:rFonts w:ascii="Book Antiqua" w:hAnsi="Book Antiqua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592F9C"/>
    <w:pPr>
      <w:spacing w:after="120" w:line="360" w:lineRule="auto"/>
      <w:jc w:val="both"/>
    </w:pPr>
    <w:rPr>
      <w:rFonts w:ascii="Tahoma" w:hAnsi="Tahoma"/>
      <w:sz w:val="20"/>
      <w:szCs w:val="24"/>
      <w:lang w:val="x-none" w:eastAsia="x-none"/>
    </w:rPr>
  </w:style>
  <w:style w:type="character" w:customStyle="1" w:styleId="SFTPodstawowyZnak">
    <w:name w:val="SFT_Podstawowy Znak"/>
    <w:link w:val="SFTPodstawowy"/>
    <w:locked/>
    <w:rsid w:val="00592F9C"/>
    <w:rPr>
      <w:rFonts w:ascii="Tahoma" w:hAnsi="Tahoma"/>
      <w:szCs w:val="24"/>
    </w:rPr>
  </w:style>
  <w:style w:type="paragraph" w:customStyle="1" w:styleId="Heading">
    <w:name w:val="Heading"/>
    <w:basedOn w:val="Standard"/>
    <w:next w:val="Textbody"/>
    <w:rsid w:val="00592F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592F9C"/>
    <w:pPr>
      <w:spacing w:after="120" w:line="288" w:lineRule="auto"/>
    </w:pPr>
  </w:style>
  <w:style w:type="paragraph" w:styleId="Lista">
    <w:name w:val="List"/>
    <w:basedOn w:val="Textbody"/>
    <w:rsid w:val="00592F9C"/>
    <w:rPr>
      <w:rFonts w:cs="Mangal"/>
      <w:sz w:val="24"/>
    </w:rPr>
  </w:style>
  <w:style w:type="paragraph" w:styleId="Legenda">
    <w:name w:val="caption"/>
    <w:basedOn w:val="Standard"/>
    <w:rsid w:val="00592F9C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92F9C"/>
    <w:pPr>
      <w:suppressLineNumbers/>
    </w:pPr>
    <w:rPr>
      <w:rFonts w:cs="Mangal"/>
      <w:sz w:val="24"/>
    </w:rPr>
  </w:style>
  <w:style w:type="paragraph" w:customStyle="1" w:styleId="Tekstpodstawowy210">
    <w:name w:val="Tekst podstawowy 21"/>
    <w:basedOn w:val="Standard"/>
    <w:rsid w:val="00592F9C"/>
    <w:pPr>
      <w:spacing w:after="0" w:line="360" w:lineRule="auto"/>
      <w:ind w:left="709"/>
      <w:jc w:val="both"/>
    </w:pPr>
    <w:rPr>
      <w:rFonts w:ascii="Arial" w:eastAsia="Arial" w:hAnsi="Arial" w:cs="Arial"/>
      <w:color w:val="000000"/>
      <w:lang w:eastAsia="pl-PL"/>
    </w:rPr>
  </w:style>
  <w:style w:type="paragraph" w:customStyle="1" w:styleId="Akapitzlist2">
    <w:name w:val="Akapit z listą2"/>
    <w:basedOn w:val="Standard"/>
    <w:rsid w:val="00592F9C"/>
    <w:pPr>
      <w:spacing w:after="120" w:line="360" w:lineRule="auto"/>
      <w:ind w:left="720"/>
    </w:pPr>
    <w:rPr>
      <w:rFonts w:ascii="Arial" w:eastAsia="Arial" w:hAnsi="Arial" w:cs="Arial"/>
      <w:sz w:val="20"/>
      <w:szCs w:val="24"/>
      <w:lang w:eastAsia="pl-PL"/>
    </w:rPr>
  </w:style>
  <w:style w:type="paragraph" w:customStyle="1" w:styleId="Tekstpodstawowy22">
    <w:name w:val="Tekst podstawowy 22"/>
    <w:basedOn w:val="Standard"/>
    <w:rsid w:val="00592F9C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ListLabel1">
    <w:name w:val="ListLabel 1"/>
    <w:rsid w:val="00592F9C"/>
    <w:rPr>
      <w:rFonts w:cs="Arial"/>
      <w:sz w:val="20"/>
      <w:szCs w:val="20"/>
    </w:rPr>
  </w:style>
  <w:style w:type="character" w:customStyle="1" w:styleId="ListLabel2">
    <w:name w:val="ListLabel 2"/>
    <w:rsid w:val="00592F9C"/>
    <w:rPr>
      <w:rFonts w:cs="Times New Roman"/>
    </w:rPr>
  </w:style>
  <w:style w:type="character" w:customStyle="1" w:styleId="ListLabel3">
    <w:name w:val="ListLabel 3"/>
    <w:rsid w:val="00592F9C"/>
    <w:rPr>
      <w:sz w:val="20"/>
    </w:rPr>
  </w:style>
  <w:style w:type="character" w:customStyle="1" w:styleId="ListLabel4">
    <w:name w:val="ListLabel 4"/>
    <w:rsid w:val="00592F9C"/>
    <w:rPr>
      <w:rFonts w:cs="Times New Roman"/>
      <w:b w:val="0"/>
    </w:rPr>
  </w:style>
  <w:style w:type="character" w:customStyle="1" w:styleId="ListLabel5">
    <w:name w:val="ListLabel 5"/>
    <w:rsid w:val="00592F9C"/>
    <w:rPr>
      <w:rFonts w:cs="Arial"/>
    </w:rPr>
  </w:style>
  <w:style w:type="character" w:customStyle="1" w:styleId="ListLabel6">
    <w:name w:val="ListLabel 6"/>
    <w:rsid w:val="00592F9C"/>
    <w:rPr>
      <w:rFonts w:cs="Times New Roman"/>
      <w:b w:val="0"/>
      <w:color w:val="00000A"/>
    </w:rPr>
  </w:style>
  <w:style w:type="character" w:customStyle="1" w:styleId="ListLabel7">
    <w:name w:val="ListLabel 7"/>
    <w:rsid w:val="00592F9C"/>
    <w:rPr>
      <w:rFonts w:cs="Times New Roman"/>
      <w:b/>
      <w:i w:val="0"/>
    </w:rPr>
  </w:style>
  <w:style w:type="character" w:customStyle="1" w:styleId="ListLabel8">
    <w:name w:val="ListLabel 8"/>
    <w:rsid w:val="00592F9C"/>
    <w:rPr>
      <w:rFonts w:cs="Courier New"/>
    </w:rPr>
  </w:style>
  <w:style w:type="character" w:customStyle="1" w:styleId="ListLabel9">
    <w:name w:val="ListLabel 9"/>
    <w:rsid w:val="00592F9C"/>
    <w:rPr>
      <w:rFonts w:cs="Arial"/>
      <w:b w:val="0"/>
      <w:sz w:val="20"/>
      <w:szCs w:val="20"/>
    </w:rPr>
  </w:style>
  <w:style w:type="character" w:customStyle="1" w:styleId="ListLabel10">
    <w:name w:val="ListLabel 10"/>
    <w:rsid w:val="00592F9C"/>
    <w:rPr>
      <w:b w:val="0"/>
    </w:rPr>
  </w:style>
  <w:style w:type="character" w:customStyle="1" w:styleId="ListLabel11">
    <w:name w:val="ListLabel 11"/>
    <w:rsid w:val="00592F9C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592F9C"/>
    <w:rPr>
      <w:rFonts w:cs="Times New Roman"/>
      <w:color w:val="000000"/>
    </w:rPr>
  </w:style>
  <w:style w:type="character" w:customStyle="1" w:styleId="ListLabel13">
    <w:name w:val="ListLabel 13"/>
    <w:rsid w:val="00592F9C"/>
    <w:rPr>
      <w:rFonts w:eastAsia="Times New Roman"/>
    </w:rPr>
  </w:style>
  <w:style w:type="character" w:customStyle="1" w:styleId="ListLabel14">
    <w:name w:val="ListLabel 14"/>
    <w:rsid w:val="00592F9C"/>
    <w:rPr>
      <w:rFonts w:eastAsia="Times New Roman" w:cs="Times New Roman"/>
      <w:b w:val="0"/>
      <w:i w:val="0"/>
    </w:rPr>
  </w:style>
  <w:style w:type="character" w:customStyle="1" w:styleId="ListLabel15">
    <w:name w:val="ListLabel 15"/>
    <w:rsid w:val="00592F9C"/>
    <w:rPr>
      <w:rFonts w:eastAsia="Times New Roman" w:cs="Times New Roman"/>
    </w:rPr>
  </w:style>
  <w:style w:type="character" w:customStyle="1" w:styleId="ListLabel16">
    <w:name w:val="ListLabel 16"/>
    <w:rsid w:val="00592F9C"/>
    <w:rPr>
      <w:b w:val="0"/>
      <w:i w:val="0"/>
    </w:rPr>
  </w:style>
  <w:style w:type="character" w:customStyle="1" w:styleId="ListLabel17">
    <w:name w:val="ListLabel 17"/>
    <w:rsid w:val="00592F9C"/>
    <w:rPr>
      <w:rFonts w:eastAsia="Times New Roman" w:cs="Calibri"/>
    </w:rPr>
  </w:style>
  <w:style w:type="character" w:customStyle="1" w:styleId="ListLabel18">
    <w:name w:val="ListLabel 18"/>
    <w:rsid w:val="00592F9C"/>
    <w:rPr>
      <w:color w:val="0070C0"/>
    </w:rPr>
  </w:style>
  <w:style w:type="character" w:customStyle="1" w:styleId="FootnoteSymbol">
    <w:name w:val="Footnote Symbol"/>
    <w:rsid w:val="00592F9C"/>
  </w:style>
  <w:style w:type="character" w:customStyle="1" w:styleId="Footnoteanchor">
    <w:name w:val="Footnote anchor"/>
    <w:rsid w:val="00592F9C"/>
    <w:rPr>
      <w:position w:val="0"/>
      <w:vertAlign w:val="superscript"/>
    </w:rPr>
  </w:style>
  <w:style w:type="numbering" w:customStyle="1" w:styleId="WWNum1">
    <w:name w:val="WWNum1"/>
    <w:basedOn w:val="Bezlisty"/>
    <w:rsid w:val="00592F9C"/>
    <w:pPr>
      <w:numPr>
        <w:numId w:val="87"/>
      </w:numPr>
    </w:pPr>
  </w:style>
  <w:style w:type="numbering" w:customStyle="1" w:styleId="WWNum3">
    <w:name w:val="WWNum3"/>
    <w:basedOn w:val="Bezlisty"/>
    <w:rsid w:val="00592F9C"/>
    <w:pPr>
      <w:numPr>
        <w:numId w:val="14"/>
      </w:numPr>
    </w:pPr>
  </w:style>
  <w:style w:type="numbering" w:customStyle="1" w:styleId="WWNum5">
    <w:name w:val="WWNum5"/>
    <w:basedOn w:val="Bezlisty"/>
    <w:rsid w:val="00592F9C"/>
    <w:pPr>
      <w:numPr>
        <w:numId w:val="81"/>
      </w:numPr>
    </w:pPr>
  </w:style>
  <w:style w:type="numbering" w:customStyle="1" w:styleId="WWNum6">
    <w:name w:val="WWNum6"/>
    <w:basedOn w:val="Bezlisty"/>
    <w:rsid w:val="00592F9C"/>
    <w:pPr>
      <w:numPr>
        <w:numId w:val="85"/>
      </w:numPr>
    </w:pPr>
  </w:style>
  <w:style w:type="numbering" w:customStyle="1" w:styleId="WWNum7">
    <w:name w:val="WWNum7"/>
    <w:basedOn w:val="Bezlisty"/>
    <w:rsid w:val="00592F9C"/>
    <w:pPr>
      <w:numPr>
        <w:numId w:val="73"/>
      </w:numPr>
    </w:pPr>
  </w:style>
  <w:style w:type="numbering" w:customStyle="1" w:styleId="WWNum8">
    <w:name w:val="WWNum8"/>
    <w:basedOn w:val="Bezlisty"/>
    <w:rsid w:val="00592F9C"/>
    <w:pPr>
      <w:numPr>
        <w:numId w:val="80"/>
      </w:numPr>
    </w:pPr>
  </w:style>
  <w:style w:type="numbering" w:customStyle="1" w:styleId="WWNum9">
    <w:name w:val="WWNum9"/>
    <w:basedOn w:val="Bezlisty"/>
    <w:rsid w:val="00592F9C"/>
    <w:pPr>
      <w:numPr>
        <w:numId w:val="15"/>
      </w:numPr>
    </w:pPr>
  </w:style>
  <w:style w:type="numbering" w:customStyle="1" w:styleId="WWNum10">
    <w:name w:val="WWNum10"/>
    <w:basedOn w:val="Bezlisty"/>
    <w:rsid w:val="00592F9C"/>
    <w:pPr>
      <w:numPr>
        <w:numId w:val="78"/>
      </w:numPr>
    </w:pPr>
  </w:style>
  <w:style w:type="numbering" w:customStyle="1" w:styleId="WWNum11">
    <w:name w:val="WWNum11"/>
    <w:basedOn w:val="Bezlisty"/>
    <w:rsid w:val="00592F9C"/>
    <w:pPr>
      <w:numPr>
        <w:numId w:val="16"/>
      </w:numPr>
    </w:pPr>
  </w:style>
  <w:style w:type="numbering" w:customStyle="1" w:styleId="WWNum12">
    <w:name w:val="WWNum12"/>
    <w:basedOn w:val="Bezlisty"/>
    <w:rsid w:val="00592F9C"/>
    <w:pPr>
      <w:numPr>
        <w:numId w:val="17"/>
      </w:numPr>
    </w:pPr>
  </w:style>
  <w:style w:type="numbering" w:customStyle="1" w:styleId="WWNum13">
    <w:name w:val="WWNum13"/>
    <w:basedOn w:val="Bezlisty"/>
    <w:rsid w:val="00592F9C"/>
    <w:pPr>
      <w:numPr>
        <w:numId w:val="18"/>
      </w:numPr>
    </w:pPr>
  </w:style>
  <w:style w:type="numbering" w:customStyle="1" w:styleId="WWNum14">
    <w:name w:val="WWNum14"/>
    <w:basedOn w:val="Bezlisty"/>
    <w:rsid w:val="00592F9C"/>
    <w:pPr>
      <w:numPr>
        <w:numId w:val="19"/>
      </w:numPr>
    </w:pPr>
  </w:style>
  <w:style w:type="numbering" w:customStyle="1" w:styleId="WWNum15">
    <w:name w:val="WWNum15"/>
    <w:basedOn w:val="Bezlisty"/>
    <w:rsid w:val="00592F9C"/>
    <w:pPr>
      <w:numPr>
        <w:numId w:val="20"/>
      </w:numPr>
    </w:pPr>
  </w:style>
  <w:style w:type="numbering" w:customStyle="1" w:styleId="WWNum16">
    <w:name w:val="WWNum16"/>
    <w:basedOn w:val="Bezlisty"/>
    <w:rsid w:val="00592F9C"/>
    <w:pPr>
      <w:numPr>
        <w:numId w:val="21"/>
      </w:numPr>
    </w:pPr>
  </w:style>
  <w:style w:type="numbering" w:customStyle="1" w:styleId="WWNum17">
    <w:name w:val="WWNum17"/>
    <w:basedOn w:val="Bezlisty"/>
    <w:rsid w:val="00592F9C"/>
    <w:pPr>
      <w:numPr>
        <w:numId w:val="22"/>
      </w:numPr>
    </w:pPr>
  </w:style>
  <w:style w:type="numbering" w:customStyle="1" w:styleId="WWNum18">
    <w:name w:val="WWNum18"/>
    <w:basedOn w:val="Bezlisty"/>
    <w:rsid w:val="00592F9C"/>
    <w:pPr>
      <w:numPr>
        <w:numId w:val="23"/>
      </w:numPr>
    </w:pPr>
  </w:style>
  <w:style w:type="numbering" w:customStyle="1" w:styleId="WWNum19">
    <w:name w:val="WWNum19"/>
    <w:basedOn w:val="Bezlisty"/>
    <w:rsid w:val="00592F9C"/>
    <w:pPr>
      <w:numPr>
        <w:numId w:val="90"/>
      </w:numPr>
    </w:pPr>
  </w:style>
  <w:style w:type="numbering" w:customStyle="1" w:styleId="WWNum20">
    <w:name w:val="WWNum20"/>
    <w:basedOn w:val="Bezlisty"/>
    <w:rsid w:val="00592F9C"/>
    <w:pPr>
      <w:numPr>
        <w:numId w:val="75"/>
      </w:numPr>
    </w:pPr>
  </w:style>
  <w:style w:type="numbering" w:customStyle="1" w:styleId="WWNum21">
    <w:name w:val="WWNum21"/>
    <w:basedOn w:val="Bezlisty"/>
    <w:rsid w:val="00592F9C"/>
    <w:pPr>
      <w:numPr>
        <w:numId w:val="92"/>
      </w:numPr>
    </w:pPr>
  </w:style>
  <w:style w:type="numbering" w:customStyle="1" w:styleId="WWNum22">
    <w:name w:val="WWNum22"/>
    <w:basedOn w:val="Bezlisty"/>
    <w:rsid w:val="00592F9C"/>
    <w:pPr>
      <w:numPr>
        <w:numId w:val="82"/>
      </w:numPr>
    </w:pPr>
  </w:style>
  <w:style w:type="numbering" w:customStyle="1" w:styleId="WWNum23">
    <w:name w:val="WWNum23"/>
    <w:basedOn w:val="Bezlisty"/>
    <w:rsid w:val="00592F9C"/>
    <w:pPr>
      <w:numPr>
        <w:numId w:val="91"/>
      </w:numPr>
    </w:pPr>
  </w:style>
  <w:style w:type="numbering" w:customStyle="1" w:styleId="WWNum24">
    <w:name w:val="WWNum24"/>
    <w:basedOn w:val="Bezlisty"/>
    <w:rsid w:val="00592F9C"/>
    <w:pPr>
      <w:numPr>
        <w:numId w:val="24"/>
      </w:numPr>
    </w:pPr>
  </w:style>
  <w:style w:type="numbering" w:customStyle="1" w:styleId="WWNum25">
    <w:name w:val="WWNum25"/>
    <w:basedOn w:val="Bezlisty"/>
    <w:rsid w:val="00592F9C"/>
    <w:pPr>
      <w:numPr>
        <w:numId w:val="84"/>
      </w:numPr>
    </w:pPr>
  </w:style>
  <w:style w:type="numbering" w:customStyle="1" w:styleId="WWNum26">
    <w:name w:val="WWNum26"/>
    <w:basedOn w:val="Bezlisty"/>
    <w:rsid w:val="00592F9C"/>
    <w:pPr>
      <w:numPr>
        <w:numId w:val="25"/>
      </w:numPr>
    </w:pPr>
  </w:style>
  <w:style w:type="numbering" w:customStyle="1" w:styleId="WWNum27">
    <w:name w:val="WWNum27"/>
    <w:basedOn w:val="Bezlisty"/>
    <w:rsid w:val="00592F9C"/>
    <w:pPr>
      <w:numPr>
        <w:numId w:val="88"/>
      </w:numPr>
    </w:pPr>
  </w:style>
  <w:style w:type="numbering" w:customStyle="1" w:styleId="WWNum28">
    <w:name w:val="WWNum28"/>
    <w:basedOn w:val="Bezlisty"/>
    <w:rsid w:val="00592F9C"/>
    <w:pPr>
      <w:numPr>
        <w:numId w:val="26"/>
      </w:numPr>
    </w:pPr>
  </w:style>
  <w:style w:type="numbering" w:customStyle="1" w:styleId="WWNum29">
    <w:name w:val="WWNum29"/>
    <w:basedOn w:val="Bezlisty"/>
    <w:rsid w:val="00592F9C"/>
    <w:pPr>
      <w:numPr>
        <w:numId w:val="79"/>
      </w:numPr>
    </w:pPr>
  </w:style>
  <w:style w:type="numbering" w:customStyle="1" w:styleId="WWNum30">
    <w:name w:val="WWNum30"/>
    <w:basedOn w:val="Bezlisty"/>
    <w:rsid w:val="00592F9C"/>
    <w:pPr>
      <w:numPr>
        <w:numId w:val="27"/>
      </w:numPr>
    </w:pPr>
  </w:style>
  <w:style w:type="numbering" w:customStyle="1" w:styleId="WWNum31">
    <w:name w:val="WWNum31"/>
    <w:basedOn w:val="Bezlisty"/>
    <w:rsid w:val="00592F9C"/>
    <w:pPr>
      <w:numPr>
        <w:numId w:val="28"/>
      </w:numPr>
    </w:pPr>
  </w:style>
  <w:style w:type="numbering" w:customStyle="1" w:styleId="WWNum32">
    <w:name w:val="WWNum32"/>
    <w:basedOn w:val="Bezlisty"/>
    <w:rsid w:val="00592F9C"/>
    <w:pPr>
      <w:numPr>
        <w:numId w:val="29"/>
      </w:numPr>
    </w:pPr>
  </w:style>
  <w:style w:type="numbering" w:customStyle="1" w:styleId="WWNum33">
    <w:name w:val="WWNum33"/>
    <w:basedOn w:val="Bezlisty"/>
    <w:rsid w:val="00592F9C"/>
    <w:pPr>
      <w:numPr>
        <w:numId w:val="30"/>
      </w:numPr>
    </w:pPr>
  </w:style>
  <w:style w:type="numbering" w:customStyle="1" w:styleId="WWNum34">
    <w:name w:val="WWNum34"/>
    <w:basedOn w:val="Bezlisty"/>
    <w:rsid w:val="00592F9C"/>
    <w:pPr>
      <w:numPr>
        <w:numId w:val="74"/>
      </w:numPr>
    </w:pPr>
  </w:style>
  <w:style w:type="numbering" w:customStyle="1" w:styleId="WWNum35">
    <w:name w:val="WWNum35"/>
    <w:basedOn w:val="Bezlisty"/>
    <w:rsid w:val="00592F9C"/>
    <w:pPr>
      <w:numPr>
        <w:numId w:val="31"/>
      </w:numPr>
    </w:pPr>
  </w:style>
  <w:style w:type="numbering" w:customStyle="1" w:styleId="WWNum36">
    <w:name w:val="WWNum36"/>
    <w:basedOn w:val="Bezlisty"/>
    <w:rsid w:val="00592F9C"/>
    <w:pPr>
      <w:numPr>
        <w:numId w:val="32"/>
      </w:numPr>
    </w:pPr>
  </w:style>
  <w:style w:type="numbering" w:customStyle="1" w:styleId="WWNum37">
    <w:name w:val="WWNum37"/>
    <w:basedOn w:val="Bezlisty"/>
    <w:rsid w:val="00592F9C"/>
    <w:pPr>
      <w:numPr>
        <w:numId w:val="33"/>
      </w:numPr>
    </w:pPr>
  </w:style>
  <w:style w:type="numbering" w:customStyle="1" w:styleId="WWNum38">
    <w:name w:val="WWNum38"/>
    <w:basedOn w:val="Bezlisty"/>
    <w:rsid w:val="00592F9C"/>
    <w:pPr>
      <w:numPr>
        <w:numId w:val="34"/>
      </w:numPr>
    </w:pPr>
  </w:style>
  <w:style w:type="numbering" w:customStyle="1" w:styleId="WWNum39">
    <w:name w:val="WWNum39"/>
    <w:basedOn w:val="Bezlisty"/>
    <w:rsid w:val="00592F9C"/>
    <w:pPr>
      <w:numPr>
        <w:numId w:val="35"/>
      </w:numPr>
    </w:pPr>
  </w:style>
  <w:style w:type="numbering" w:customStyle="1" w:styleId="WWNum40">
    <w:name w:val="WWNum40"/>
    <w:basedOn w:val="Bezlisty"/>
    <w:rsid w:val="00592F9C"/>
    <w:pPr>
      <w:numPr>
        <w:numId w:val="36"/>
      </w:numPr>
    </w:pPr>
  </w:style>
  <w:style w:type="numbering" w:customStyle="1" w:styleId="WWNum41">
    <w:name w:val="WWNum41"/>
    <w:basedOn w:val="Bezlisty"/>
    <w:rsid w:val="00592F9C"/>
    <w:pPr>
      <w:numPr>
        <w:numId w:val="37"/>
      </w:numPr>
    </w:pPr>
  </w:style>
  <w:style w:type="numbering" w:customStyle="1" w:styleId="WWNum42">
    <w:name w:val="WWNum42"/>
    <w:basedOn w:val="Bezlisty"/>
    <w:rsid w:val="00592F9C"/>
    <w:pPr>
      <w:numPr>
        <w:numId w:val="38"/>
      </w:numPr>
    </w:pPr>
  </w:style>
  <w:style w:type="numbering" w:customStyle="1" w:styleId="WWNum43">
    <w:name w:val="WWNum43"/>
    <w:basedOn w:val="Bezlisty"/>
    <w:rsid w:val="00592F9C"/>
    <w:pPr>
      <w:numPr>
        <w:numId w:val="39"/>
      </w:numPr>
    </w:pPr>
  </w:style>
  <w:style w:type="numbering" w:customStyle="1" w:styleId="WWNum44">
    <w:name w:val="WWNum44"/>
    <w:basedOn w:val="Bezlisty"/>
    <w:rsid w:val="00592F9C"/>
    <w:pPr>
      <w:numPr>
        <w:numId w:val="40"/>
      </w:numPr>
    </w:pPr>
  </w:style>
  <w:style w:type="numbering" w:customStyle="1" w:styleId="WWNum45">
    <w:name w:val="WWNum45"/>
    <w:basedOn w:val="Bezlisty"/>
    <w:rsid w:val="00592F9C"/>
    <w:pPr>
      <w:numPr>
        <w:numId w:val="89"/>
      </w:numPr>
    </w:pPr>
  </w:style>
  <w:style w:type="numbering" w:customStyle="1" w:styleId="WWNum46">
    <w:name w:val="WWNum46"/>
    <w:basedOn w:val="Bezlisty"/>
    <w:rsid w:val="00592F9C"/>
    <w:pPr>
      <w:numPr>
        <w:numId w:val="41"/>
      </w:numPr>
    </w:pPr>
  </w:style>
  <w:style w:type="numbering" w:customStyle="1" w:styleId="WWNum47">
    <w:name w:val="WWNum47"/>
    <w:basedOn w:val="Bezlisty"/>
    <w:rsid w:val="00592F9C"/>
    <w:pPr>
      <w:numPr>
        <w:numId w:val="42"/>
      </w:numPr>
    </w:pPr>
  </w:style>
  <w:style w:type="numbering" w:customStyle="1" w:styleId="WWNum48">
    <w:name w:val="WWNum48"/>
    <w:basedOn w:val="Bezlisty"/>
    <w:rsid w:val="00592F9C"/>
    <w:pPr>
      <w:numPr>
        <w:numId w:val="72"/>
      </w:numPr>
    </w:pPr>
  </w:style>
  <w:style w:type="numbering" w:customStyle="1" w:styleId="WWNum49">
    <w:name w:val="WWNum49"/>
    <w:basedOn w:val="Bezlisty"/>
    <w:rsid w:val="00592F9C"/>
    <w:pPr>
      <w:numPr>
        <w:numId w:val="43"/>
      </w:numPr>
    </w:pPr>
  </w:style>
  <w:style w:type="numbering" w:customStyle="1" w:styleId="WWNum50">
    <w:name w:val="WWNum50"/>
    <w:basedOn w:val="Bezlisty"/>
    <w:rsid w:val="00592F9C"/>
    <w:pPr>
      <w:numPr>
        <w:numId w:val="44"/>
      </w:numPr>
    </w:pPr>
  </w:style>
  <w:style w:type="numbering" w:customStyle="1" w:styleId="WWNum51">
    <w:name w:val="WWNum51"/>
    <w:basedOn w:val="Bezlisty"/>
    <w:rsid w:val="00592F9C"/>
    <w:pPr>
      <w:numPr>
        <w:numId w:val="45"/>
      </w:numPr>
    </w:pPr>
  </w:style>
  <w:style w:type="numbering" w:customStyle="1" w:styleId="WWNum52">
    <w:name w:val="WWNum52"/>
    <w:basedOn w:val="Bezlisty"/>
    <w:rsid w:val="00592F9C"/>
    <w:pPr>
      <w:numPr>
        <w:numId w:val="46"/>
      </w:numPr>
    </w:pPr>
  </w:style>
  <w:style w:type="numbering" w:customStyle="1" w:styleId="WWNum53">
    <w:name w:val="WWNum53"/>
    <w:basedOn w:val="Bezlisty"/>
    <w:rsid w:val="00592F9C"/>
    <w:pPr>
      <w:numPr>
        <w:numId w:val="47"/>
      </w:numPr>
    </w:pPr>
  </w:style>
  <w:style w:type="numbering" w:customStyle="1" w:styleId="WWNum54">
    <w:name w:val="WWNum54"/>
    <w:basedOn w:val="Bezlisty"/>
    <w:rsid w:val="00592F9C"/>
    <w:pPr>
      <w:numPr>
        <w:numId w:val="48"/>
      </w:numPr>
    </w:pPr>
  </w:style>
  <w:style w:type="numbering" w:customStyle="1" w:styleId="WWNum55">
    <w:name w:val="WWNum55"/>
    <w:basedOn w:val="Bezlisty"/>
    <w:rsid w:val="00592F9C"/>
    <w:pPr>
      <w:numPr>
        <w:numId w:val="49"/>
      </w:numPr>
    </w:pPr>
  </w:style>
  <w:style w:type="numbering" w:customStyle="1" w:styleId="WWNum56">
    <w:name w:val="WWNum56"/>
    <w:basedOn w:val="Bezlisty"/>
    <w:rsid w:val="00592F9C"/>
    <w:pPr>
      <w:numPr>
        <w:numId w:val="50"/>
      </w:numPr>
    </w:pPr>
  </w:style>
  <w:style w:type="numbering" w:customStyle="1" w:styleId="WWNum57">
    <w:name w:val="WWNum57"/>
    <w:basedOn w:val="Bezlisty"/>
    <w:rsid w:val="00592F9C"/>
    <w:pPr>
      <w:numPr>
        <w:numId w:val="51"/>
      </w:numPr>
    </w:pPr>
  </w:style>
  <w:style w:type="numbering" w:customStyle="1" w:styleId="WWNum58">
    <w:name w:val="WWNum58"/>
    <w:basedOn w:val="Bezlisty"/>
    <w:rsid w:val="00592F9C"/>
    <w:pPr>
      <w:numPr>
        <w:numId w:val="52"/>
      </w:numPr>
    </w:pPr>
  </w:style>
  <w:style w:type="numbering" w:customStyle="1" w:styleId="WWNum59">
    <w:name w:val="WWNum59"/>
    <w:basedOn w:val="Bezlisty"/>
    <w:rsid w:val="00592F9C"/>
    <w:pPr>
      <w:numPr>
        <w:numId w:val="53"/>
      </w:numPr>
    </w:pPr>
  </w:style>
  <w:style w:type="numbering" w:customStyle="1" w:styleId="WWNum60">
    <w:name w:val="WWNum60"/>
    <w:basedOn w:val="Bezlisty"/>
    <w:rsid w:val="00592F9C"/>
    <w:pPr>
      <w:numPr>
        <w:numId w:val="54"/>
      </w:numPr>
    </w:pPr>
  </w:style>
  <w:style w:type="numbering" w:customStyle="1" w:styleId="WWNum61">
    <w:name w:val="WWNum61"/>
    <w:basedOn w:val="Bezlisty"/>
    <w:rsid w:val="00592F9C"/>
    <w:pPr>
      <w:numPr>
        <w:numId w:val="55"/>
      </w:numPr>
    </w:pPr>
  </w:style>
  <w:style w:type="numbering" w:customStyle="1" w:styleId="WWNum62">
    <w:name w:val="WWNum62"/>
    <w:basedOn w:val="Bezlisty"/>
    <w:rsid w:val="00592F9C"/>
    <w:pPr>
      <w:numPr>
        <w:numId w:val="56"/>
      </w:numPr>
    </w:pPr>
  </w:style>
  <w:style w:type="numbering" w:customStyle="1" w:styleId="WWNum63">
    <w:name w:val="WWNum63"/>
    <w:basedOn w:val="Bezlisty"/>
    <w:rsid w:val="00592F9C"/>
    <w:pPr>
      <w:numPr>
        <w:numId w:val="57"/>
      </w:numPr>
    </w:pPr>
  </w:style>
  <w:style w:type="numbering" w:customStyle="1" w:styleId="WWNum64">
    <w:name w:val="WWNum64"/>
    <w:basedOn w:val="Bezlisty"/>
    <w:rsid w:val="00592F9C"/>
    <w:pPr>
      <w:numPr>
        <w:numId w:val="76"/>
      </w:numPr>
    </w:pPr>
  </w:style>
  <w:style w:type="numbering" w:customStyle="1" w:styleId="WWNum65">
    <w:name w:val="WWNum65"/>
    <w:basedOn w:val="Bezlisty"/>
    <w:rsid w:val="00592F9C"/>
    <w:pPr>
      <w:numPr>
        <w:numId w:val="58"/>
      </w:numPr>
    </w:pPr>
  </w:style>
  <w:style w:type="numbering" w:customStyle="1" w:styleId="WWNum66">
    <w:name w:val="WWNum66"/>
    <w:basedOn w:val="Bezlisty"/>
    <w:rsid w:val="00592F9C"/>
    <w:pPr>
      <w:numPr>
        <w:numId w:val="59"/>
      </w:numPr>
    </w:pPr>
  </w:style>
  <w:style w:type="numbering" w:customStyle="1" w:styleId="WWNum67">
    <w:name w:val="WWNum67"/>
    <w:basedOn w:val="Bezlisty"/>
    <w:rsid w:val="00592F9C"/>
    <w:pPr>
      <w:numPr>
        <w:numId w:val="60"/>
      </w:numPr>
    </w:pPr>
  </w:style>
  <w:style w:type="numbering" w:customStyle="1" w:styleId="WWNum68">
    <w:name w:val="WWNum68"/>
    <w:basedOn w:val="Bezlisty"/>
    <w:rsid w:val="00592F9C"/>
    <w:pPr>
      <w:numPr>
        <w:numId w:val="86"/>
      </w:numPr>
    </w:pPr>
  </w:style>
  <w:style w:type="numbering" w:customStyle="1" w:styleId="WWNum69">
    <w:name w:val="WWNum69"/>
    <w:basedOn w:val="Bezlisty"/>
    <w:rsid w:val="00592F9C"/>
    <w:pPr>
      <w:numPr>
        <w:numId w:val="61"/>
      </w:numPr>
    </w:pPr>
  </w:style>
  <w:style w:type="numbering" w:customStyle="1" w:styleId="WWNum70">
    <w:name w:val="WWNum70"/>
    <w:basedOn w:val="Bezlisty"/>
    <w:rsid w:val="00592F9C"/>
    <w:pPr>
      <w:numPr>
        <w:numId w:val="62"/>
      </w:numPr>
    </w:pPr>
  </w:style>
  <w:style w:type="numbering" w:customStyle="1" w:styleId="WWNum71">
    <w:name w:val="WWNum71"/>
    <w:basedOn w:val="Bezlisty"/>
    <w:rsid w:val="00592F9C"/>
    <w:pPr>
      <w:numPr>
        <w:numId w:val="63"/>
      </w:numPr>
    </w:pPr>
  </w:style>
  <w:style w:type="numbering" w:customStyle="1" w:styleId="WWNum72">
    <w:name w:val="WWNum72"/>
    <w:basedOn w:val="Bezlisty"/>
    <w:rsid w:val="00592F9C"/>
    <w:pPr>
      <w:numPr>
        <w:numId w:val="64"/>
      </w:numPr>
    </w:pPr>
  </w:style>
  <w:style w:type="numbering" w:customStyle="1" w:styleId="WWNum73">
    <w:name w:val="WWNum73"/>
    <w:basedOn w:val="Bezlisty"/>
    <w:rsid w:val="00592F9C"/>
    <w:pPr>
      <w:numPr>
        <w:numId w:val="83"/>
      </w:numPr>
    </w:pPr>
  </w:style>
  <w:style w:type="paragraph" w:customStyle="1" w:styleId="NormalnyArial">
    <w:name w:val="Normalny + Arial"/>
    <w:aliases w:val="11 pt"/>
    <w:basedOn w:val="Normalny"/>
    <w:rsid w:val="0057416C"/>
    <w:pPr>
      <w:numPr>
        <w:numId w:val="65"/>
      </w:numPr>
      <w:jc w:val="both"/>
    </w:pPr>
    <w:rPr>
      <w:rFonts w:ascii="Arial" w:hAnsi="Arial" w:cs="Arial"/>
      <w:lang w:eastAsia="pl-PL"/>
    </w:rPr>
  </w:style>
  <w:style w:type="character" w:customStyle="1" w:styleId="inplacedisplayid1siteid33">
    <w:name w:val="inplacedisplayid1siteid33"/>
    <w:rsid w:val="00464833"/>
  </w:style>
  <w:style w:type="character" w:customStyle="1" w:styleId="Tekstpodstawowy3Znak">
    <w:name w:val="Tekst podstawowy 3 Znak"/>
    <w:link w:val="Tekstpodstawowy3"/>
    <w:rsid w:val="000D1C96"/>
    <w:rPr>
      <w:sz w:val="16"/>
      <w:szCs w:val="16"/>
    </w:rPr>
  </w:style>
  <w:style w:type="character" w:customStyle="1" w:styleId="mw-headline">
    <w:name w:val="mw-headline"/>
    <w:rsid w:val="00B8669B"/>
  </w:style>
  <w:style w:type="paragraph" w:customStyle="1" w:styleId="BezformatowaniaA">
    <w:name w:val="Bez formatowania A"/>
    <w:autoRedefine/>
    <w:rsid w:val="00AE4E02"/>
    <w:pPr>
      <w:spacing w:before="120" w:after="120"/>
      <w:ind w:left="709" w:hanging="284"/>
      <w:jc w:val="both"/>
    </w:pPr>
    <w:rPr>
      <w:rFonts w:ascii="Helvetica" w:eastAsia="ヒラギノ角ゴ Pro W3" w:hAnsi="Helvetica"/>
      <w:color w:val="000000"/>
      <w:sz w:val="24"/>
    </w:rPr>
  </w:style>
  <w:style w:type="character" w:customStyle="1" w:styleId="fn-ref">
    <w:name w:val="fn-ref"/>
    <w:rsid w:val="00F82B18"/>
  </w:style>
  <w:style w:type="paragraph" w:customStyle="1" w:styleId="normalny0">
    <w:name w:val="normalny"/>
    <w:basedOn w:val="Normalny"/>
    <w:rsid w:val="008D54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8D54EE"/>
  </w:style>
  <w:style w:type="table" w:customStyle="1" w:styleId="TableGrid">
    <w:name w:val="TableGrid"/>
    <w:rsid w:val="00BE536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Normalny"/>
    <w:uiPriority w:val="99"/>
    <w:rsid w:val="00DF4058"/>
    <w:pPr>
      <w:widowControl w:val="0"/>
      <w:autoSpaceDE w:val="0"/>
      <w:autoSpaceDN w:val="0"/>
      <w:adjustRightInd w:val="0"/>
      <w:spacing w:before="0" w:line="220" w:lineRule="exact"/>
    </w:pPr>
    <w:rPr>
      <w:rFonts w:ascii="Century Gothic" w:hAnsi="Century Gothic"/>
      <w:sz w:val="24"/>
      <w:szCs w:val="24"/>
      <w:lang w:eastAsia="pl-PL"/>
    </w:rPr>
  </w:style>
  <w:style w:type="character" w:customStyle="1" w:styleId="FontStyle12">
    <w:name w:val="Font Style12"/>
    <w:uiPriority w:val="99"/>
    <w:rsid w:val="00DF4058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1">
    <w:name w:val="Font Style11"/>
    <w:uiPriority w:val="99"/>
    <w:rsid w:val="00DF4058"/>
    <w:rPr>
      <w:rFonts w:ascii="Century Gothic" w:hAnsi="Century Gothic" w:cs="Century Gothic"/>
      <w:b/>
      <w:bCs/>
      <w:color w:val="000000"/>
      <w:sz w:val="16"/>
      <w:szCs w:val="16"/>
    </w:rPr>
  </w:style>
  <w:style w:type="paragraph" w:customStyle="1" w:styleId="Style4">
    <w:name w:val="Style4"/>
    <w:basedOn w:val="Normalny"/>
    <w:uiPriority w:val="99"/>
    <w:rsid w:val="00DF4058"/>
    <w:pPr>
      <w:widowControl w:val="0"/>
      <w:autoSpaceDE w:val="0"/>
      <w:autoSpaceDN w:val="0"/>
      <w:adjustRightInd w:val="0"/>
      <w:spacing w:before="0"/>
    </w:pPr>
    <w:rPr>
      <w:rFonts w:ascii="Century Gothic" w:hAnsi="Century Gothic"/>
      <w:sz w:val="24"/>
      <w:szCs w:val="24"/>
      <w:lang w:eastAsia="pl-PL"/>
    </w:rPr>
  </w:style>
  <w:style w:type="paragraph" w:customStyle="1" w:styleId="Punkt">
    <w:name w:val="Punkt"/>
    <w:basedOn w:val="Tekstpodstawowy"/>
    <w:rsid w:val="00414594"/>
    <w:pPr>
      <w:tabs>
        <w:tab w:val="num" w:pos="709"/>
      </w:tabs>
      <w:spacing w:before="0" w:after="160"/>
      <w:ind w:left="709" w:hanging="709"/>
    </w:pPr>
    <w:rPr>
      <w:sz w:val="24"/>
      <w:szCs w:val="24"/>
      <w:lang w:val="pl-PL" w:eastAsia="pl-PL"/>
    </w:rPr>
  </w:style>
  <w:style w:type="paragraph" w:customStyle="1" w:styleId="Podpunkt">
    <w:name w:val="Podpunkt"/>
    <w:basedOn w:val="Punkt"/>
    <w:rsid w:val="00414594"/>
    <w:pPr>
      <w:tabs>
        <w:tab w:val="clear" w:pos="709"/>
        <w:tab w:val="num" w:pos="1701"/>
      </w:tabs>
      <w:ind w:left="1701" w:hanging="567"/>
    </w:pPr>
  </w:style>
  <w:style w:type="paragraph" w:customStyle="1" w:styleId="Punkt2">
    <w:name w:val="Punkt_2"/>
    <w:basedOn w:val="Punkt"/>
    <w:rsid w:val="00414594"/>
    <w:pPr>
      <w:tabs>
        <w:tab w:val="clear" w:pos="709"/>
        <w:tab w:val="num" w:pos="1134"/>
      </w:tabs>
      <w:ind w:left="1134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FDD00-1714-4FF6-9DF5-FBEA6044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1963</Words>
  <Characters>14100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16031</CharactersWithSpaces>
  <SharedDoc>false</SharedDoc>
  <HLinks>
    <vt:vector size="132" baseType="variant">
      <vt:variant>
        <vt:i4>1703971</vt:i4>
      </vt:variant>
      <vt:variant>
        <vt:i4>63</vt:i4>
      </vt:variant>
      <vt:variant>
        <vt:i4>0</vt:i4>
      </vt:variant>
      <vt:variant>
        <vt:i4>5</vt:i4>
      </vt:variant>
      <vt:variant>
        <vt:lpwstr>http://www.plomby.dacpol.com.pl/product.php?id_product=82</vt:lpwstr>
      </vt:variant>
      <vt:variant>
        <vt:lpwstr/>
      </vt:variant>
      <vt:variant>
        <vt:i4>7471131</vt:i4>
      </vt:variant>
      <vt:variant>
        <vt:i4>60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1703971</vt:i4>
      </vt:variant>
      <vt:variant>
        <vt:i4>57</vt:i4>
      </vt:variant>
      <vt:variant>
        <vt:i4>0</vt:i4>
      </vt:variant>
      <vt:variant>
        <vt:i4>5</vt:i4>
      </vt:variant>
      <vt:variant>
        <vt:lpwstr>http://www.plomby.dacpol.com.pl/product.php?id_product=82</vt:lpwstr>
      </vt:variant>
      <vt:variant>
        <vt:lpwstr/>
      </vt:variant>
      <vt:variant>
        <vt:i4>3145783</vt:i4>
      </vt:variant>
      <vt:variant>
        <vt:i4>54</vt:i4>
      </vt:variant>
      <vt:variant>
        <vt:i4>0</vt:i4>
      </vt:variant>
      <vt:variant>
        <vt:i4>5</vt:i4>
      </vt:variant>
      <vt:variant>
        <vt:lpwstr>http://www.cpubenchmark.net/cpu</vt:lpwstr>
      </vt:variant>
      <vt:variant>
        <vt:lpwstr/>
      </vt:variant>
      <vt:variant>
        <vt:i4>1703971</vt:i4>
      </vt:variant>
      <vt:variant>
        <vt:i4>51</vt:i4>
      </vt:variant>
      <vt:variant>
        <vt:i4>0</vt:i4>
      </vt:variant>
      <vt:variant>
        <vt:i4>5</vt:i4>
      </vt:variant>
      <vt:variant>
        <vt:lpwstr>http://www.plomby.dacpol.com.pl/product.php?id_product=82</vt:lpwstr>
      </vt:variant>
      <vt:variant>
        <vt:lpwstr/>
      </vt:variant>
      <vt:variant>
        <vt:i4>7471131</vt:i4>
      </vt:variant>
      <vt:variant>
        <vt:i4>48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1703971</vt:i4>
      </vt:variant>
      <vt:variant>
        <vt:i4>45</vt:i4>
      </vt:variant>
      <vt:variant>
        <vt:i4>0</vt:i4>
      </vt:variant>
      <vt:variant>
        <vt:i4>5</vt:i4>
      </vt:variant>
      <vt:variant>
        <vt:lpwstr>http://www.plomby.dacpol.com.pl/product.php?id_product=82</vt:lpwstr>
      </vt:variant>
      <vt:variant>
        <vt:lpwstr/>
      </vt:variant>
      <vt:variant>
        <vt:i4>3145783</vt:i4>
      </vt:variant>
      <vt:variant>
        <vt:i4>42</vt:i4>
      </vt:variant>
      <vt:variant>
        <vt:i4>0</vt:i4>
      </vt:variant>
      <vt:variant>
        <vt:i4>5</vt:i4>
      </vt:variant>
      <vt:variant>
        <vt:lpwstr>http://www.cpubenchmark.net/cpu</vt:lpwstr>
      </vt:variant>
      <vt:variant>
        <vt:lpwstr/>
      </vt:variant>
      <vt:variant>
        <vt:i4>1703971</vt:i4>
      </vt:variant>
      <vt:variant>
        <vt:i4>39</vt:i4>
      </vt:variant>
      <vt:variant>
        <vt:i4>0</vt:i4>
      </vt:variant>
      <vt:variant>
        <vt:i4>5</vt:i4>
      </vt:variant>
      <vt:variant>
        <vt:lpwstr>http://www.plomby.dacpol.com.pl/product.php?id_product=82</vt:lpwstr>
      </vt:variant>
      <vt:variant>
        <vt:lpwstr/>
      </vt:variant>
      <vt:variant>
        <vt:i4>6422553</vt:i4>
      </vt:variant>
      <vt:variant>
        <vt:i4>35</vt:i4>
      </vt:variant>
      <vt:variant>
        <vt:i4>0</vt:i4>
      </vt:variant>
      <vt:variant>
        <vt:i4>5</vt:i4>
      </vt:variant>
      <vt:variant>
        <vt:lpwstr>mailto:biuro@pgi.gov.pl</vt:lpwstr>
      </vt:variant>
      <vt:variant>
        <vt:lpwstr/>
      </vt:variant>
      <vt:variant>
        <vt:i4>262204</vt:i4>
      </vt:variant>
      <vt:variant>
        <vt:i4>33</vt:i4>
      </vt:variant>
      <vt:variant>
        <vt:i4>0</vt:i4>
      </vt:variant>
      <vt:variant>
        <vt:i4>5</vt:i4>
      </vt:variant>
      <vt:variant>
        <vt:lpwstr>mailto:dane.osobowe@pgi.gov.pl</vt:lpwstr>
      </vt:variant>
      <vt:variant>
        <vt:lpwstr/>
      </vt:variant>
      <vt:variant>
        <vt:i4>6422553</vt:i4>
      </vt:variant>
      <vt:variant>
        <vt:i4>30</vt:i4>
      </vt:variant>
      <vt:variant>
        <vt:i4>0</vt:i4>
      </vt:variant>
      <vt:variant>
        <vt:i4>5</vt:i4>
      </vt:variant>
      <vt:variant>
        <vt:lpwstr>mailto:biuro@pgi.gov.pl</vt:lpwstr>
      </vt:variant>
      <vt:variant>
        <vt:lpwstr/>
      </vt:variant>
      <vt:variant>
        <vt:i4>4391010</vt:i4>
      </vt:variant>
      <vt:variant>
        <vt:i4>27</vt:i4>
      </vt:variant>
      <vt:variant>
        <vt:i4>0</vt:i4>
      </vt:variant>
      <vt:variant>
        <vt:i4>5</vt:i4>
      </vt:variant>
      <vt:variant>
        <vt:lpwstr>mailto:patrycja.pabich@pgi.gov.pl</vt:lpwstr>
      </vt:variant>
      <vt:variant>
        <vt:lpwstr/>
      </vt:variant>
      <vt:variant>
        <vt:i4>4391010</vt:i4>
      </vt:variant>
      <vt:variant>
        <vt:i4>24</vt:i4>
      </vt:variant>
      <vt:variant>
        <vt:i4>0</vt:i4>
      </vt:variant>
      <vt:variant>
        <vt:i4>5</vt:i4>
      </vt:variant>
      <vt:variant>
        <vt:lpwstr>mailto:patrycja.pabich@pgi.gov.pl</vt:lpwstr>
      </vt:variant>
      <vt:variant>
        <vt:lpwstr/>
      </vt:variant>
      <vt:variant>
        <vt:i4>4391010</vt:i4>
      </vt:variant>
      <vt:variant>
        <vt:i4>21</vt:i4>
      </vt:variant>
      <vt:variant>
        <vt:i4>0</vt:i4>
      </vt:variant>
      <vt:variant>
        <vt:i4>5</vt:i4>
      </vt:variant>
      <vt:variant>
        <vt:lpwstr>mailto:patrycja.pabich@pgi.gov.pl</vt:lpwstr>
      </vt:variant>
      <vt:variant>
        <vt:lpwstr/>
      </vt:variant>
      <vt:variant>
        <vt:i4>7471131</vt:i4>
      </vt:variant>
      <vt:variant>
        <vt:i4>18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5111883</vt:i4>
      </vt:variant>
      <vt:variant>
        <vt:i4>15</vt:i4>
      </vt:variant>
      <vt:variant>
        <vt:i4>0</vt:i4>
      </vt:variant>
      <vt:variant>
        <vt:i4>5</vt:i4>
      </vt:variant>
      <vt:variant>
        <vt:lpwstr>http://www.spec.org/</vt:lpwstr>
      </vt:variant>
      <vt:variant>
        <vt:lpwstr/>
      </vt:variant>
      <vt:variant>
        <vt:i4>7471131</vt:i4>
      </vt:variant>
      <vt:variant>
        <vt:i4>12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7471131</vt:i4>
      </vt:variant>
      <vt:variant>
        <vt:i4>9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5111883</vt:i4>
      </vt:variant>
      <vt:variant>
        <vt:i4>6</vt:i4>
      </vt:variant>
      <vt:variant>
        <vt:i4>0</vt:i4>
      </vt:variant>
      <vt:variant>
        <vt:i4>5</vt:i4>
      </vt:variant>
      <vt:variant>
        <vt:lpwstr>http://www.spec.org/</vt:lpwstr>
      </vt:variant>
      <vt:variant>
        <vt:lpwstr/>
      </vt:variant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http://www.cpubenchmark.net/cpu</vt:lpwstr>
      </vt:variant>
      <vt:variant>
        <vt:lpwstr/>
      </vt:variant>
      <vt:variant>
        <vt:i4>7471131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Siwek Mariola</cp:lastModifiedBy>
  <cp:revision>20</cp:revision>
  <cp:lastPrinted>2020-10-19T13:34:00Z</cp:lastPrinted>
  <dcterms:created xsi:type="dcterms:W3CDTF">2020-10-14T15:03:00Z</dcterms:created>
  <dcterms:modified xsi:type="dcterms:W3CDTF">2020-10-19T13:44:00Z</dcterms:modified>
</cp:coreProperties>
</file>